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50" w:rsidRPr="00BA4128" w:rsidRDefault="00C11E50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C11E50" w:rsidRDefault="00C11E50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C11E50" w:rsidRPr="00796EB6" w:rsidRDefault="00C11E50" w:rsidP="00B871C1">
      <w:p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796EB6">
        <w:rPr>
          <w:color w:val="000000"/>
          <w:sz w:val="28"/>
          <w:szCs w:val="28"/>
          <w:u w:val="single"/>
        </w:rPr>
        <w:t>начальника управления жизнеобеспечения администрации городского округа</w:t>
      </w:r>
      <w:r w:rsidR="00796EB6" w:rsidRPr="00796EB6">
        <w:rPr>
          <w:color w:val="000000"/>
          <w:sz w:val="28"/>
          <w:szCs w:val="28"/>
          <w:u w:val="single"/>
        </w:rPr>
        <w:t xml:space="preserve"> </w:t>
      </w:r>
      <w:r w:rsidRPr="00796EB6">
        <w:rPr>
          <w:color w:val="000000"/>
          <w:sz w:val="28"/>
          <w:szCs w:val="28"/>
          <w:u w:val="single"/>
        </w:rPr>
        <w:t xml:space="preserve"> ЗАТО Большой Камень </w:t>
      </w:r>
    </w:p>
    <w:p w:rsidR="00C11E50" w:rsidRDefault="00C11E50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p w:rsidR="00C11E50" w:rsidRPr="009A36F7" w:rsidRDefault="00C11E50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</w:p>
    <w:tbl>
      <w:tblPr>
        <w:tblW w:w="15153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33"/>
        <w:gridCol w:w="2343"/>
        <w:gridCol w:w="1875"/>
        <w:gridCol w:w="1258"/>
        <w:gridCol w:w="1884"/>
        <w:gridCol w:w="1836"/>
        <w:gridCol w:w="1589"/>
        <w:gridCol w:w="1291"/>
        <w:gridCol w:w="1544"/>
      </w:tblGrid>
      <w:tr w:rsidR="00C11E50" w:rsidRPr="00BA4128" w:rsidTr="00775828">
        <w:trPr>
          <w:trHeight w:val="745"/>
        </w:trPr>
        <w:tc>
          <w:tcPr>
            <w:tcW w:w="1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rPr>
                <w:color w:val="000000"/>
              </w:rPr>
            </w:pP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Default="00C11E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Pr="00BA4128">
              <w:rPr>
                <w:color w:val="000000"/>
              </w:rPr>
              <w:t>за</w:t>
            </w:r>
            <w:proofErr w:type="gramEnd"/>
          </w:p>
          <w:p w:rsidR="00C11E50" w:rsidRPr="00BA4128" w:rsidRDefault="00C11E50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</w:t>
            </w:r>
            <w:r w:rsidRPr="00BA4128">
              <w:rPr>
                <w:color w:val="000000"/>
              </w:rPr>
              <w:t>(руб.)</w:t>
            </w:r>
          </w:p>
        </w:tc>
        <w:tc>
          <w:tcPr>
            <w:tcW w:w="6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11E50" w:rsidRPr="00BA4128" w:rsidTr="00775828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rPr>
                <w:color w:val="00000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C11E50" w:rsidRPr="00BA4128" w:rsidRDefault="00C11E50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лощадь</w:t>
            </w:r>
            <w:r>
              <w:rPr>
                <w:color w:val="000000"/>
              </w:rPr>
              <w:t xml:space="preserve"> </w:t>
            </w:r>
            <w:r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C11E50" w:rsidRPr="00BA4128" w:rsidTr="00775828">
        <w:trPr>
          <w:trHeight w:val="1063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Штефан</w:t>
            </w:r>
            <w:proofErr w:type="spellEnd"/>
            <w:r>
              <w:rPr>
                <w:color w:val="000000"/>
              </w:rPr>
              <w:t xml:space="preserve"> Валентина Ильинична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712 481,00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нет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Default="00796EB6" w:rsidP="008E14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C11E50">
              <w:rPr>
                <w:color w:val="000000"/>
                <w:sz w:val="22"/>
                <w:szCs w:val="22"/>
              </w:rPr>
              <w:t>вартира</w:t>
            </w:r>
          </w:p>
          <w:p w:rsidR="00796EB6" w:rsidRPr="00BA4128" w:rsidRDefault="00796EB6" w:rsidP="00796EB6">
            <w:pPr>
              <w:jc w:val="center"/>
              <w:rPr>
                <w:color w:val="000000"/>
              </w:rPr>
            </w:pPr>
            <w:r w:rsidRPr="00796EB6">
              <w:rPr>
                <w:color w:val="000000"/>
                <w:sz w:val="20"/>
                <w:szCs w:val="20"/>
              </w:rPr>
              <w:t>(бессрочное, безвозмездное)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8E147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64,2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1E50" w:rsidRPr="00BA4128" w:rsidRDefault="00C11E50" w:rsidP="008E147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C11E50" w:rsidRDefault="00C11E50">
      <w:bookmarkStart w:id="0" w:name="_GoBack"/>
      <w:bookmarkEnd w:id="0"/>
    </w:p>
    <w:sectPr w:rsidR="00C11E50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128"/>
    <w:rsid w:val="00126B33"/>
    <w:rsid w:val="001E17A1"/>
    <w:rsid w:val="00205D97"/>
    <w:rsid w:val="002C0465"/>
    <w:rsid w:val="003B5831"/>
    <w:rsid w:val="00403DD1"/>
    <w:rsid w:val="0043734E"/>
    <w:rsid w:val="00472A3E"/>
    <w:rsid w:val="00496EDE"/>
    <w:rsid w:val="004F143C"/>
    <w:rsid w:val="0053684E"/>
    <w:rsid w:val="00555956"/>
    <w:rsid w:val="00681FCC"/>
    <w:rsid w:val="00686F51"/>
    <w:rsid w:val="007217C4"/>
    <w:rsid w:val="0072542E"/>
    <w:rsid w:val="00775828"/>
    <w:rsid w:val="00796EB6"/>
    <w:rsid w:val="007F15FD"/>
    <w:rsid w:val="00802EA9"/>
    <w:rsid w:val="00830230"/>
    <w:rsid w:val="0086042A"/>
    <w:rsid w:val="00896561"/>
    <w:rsid w:val="008E1473"/>
    <w:rsid w:val="008F6EB1"/>
    <w:rsid w:val="009A36F7"/>
    <w:rsid w:val="009C5D2E"/>
    <w:rsid w:val="00A421AA"/>
    <w:rsid w:val="00A9530E"/>
    <w:rsid w:val="00B64C40"/>
    <w:rsid w:val="00B871C1"/>
    <w:rsid w:val="00B94F6F"/>
    <w:rsid w:val="00BA3350"/>
    <w:rsid w:val="00BA4128"/>
    <w:rsid w:val="00C11E50"/>
    <w:rsid w:val="00C73838"/>
    <w:rsid w:val="00D12823"/>
    <w:rsid w:val="00D65C1C"/>
    <w:rsid w:val="00D865A9"/>
    <w:rsid w:val="00D92442"/>
    <w:rsid w:val="00D96176"/>
    <w:rsid w:val="00EE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uiPriority w:val="99"/>
    <w:rsid w:val="00BA4128"/>
    <w:rPr>
      <w:rFonts w:cs="Times New Roman"/>
    </w:rPr>
  </w:style>
  <w:style w:type="paragraph" w:customStyle="1" w:styleId="p17">
    <w:name w:val="p17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uiPriority w:val="99"/>
    <w:rsid w:val="00BA4128"/>
    <w:rPr>
      <w:rFonts w:cs="Times New Roman"/>
    </w:rPr>
  </w:style>
  <w:style w:type="paragraph" w:customStyle="1" w:styleId="p5">
    <w:name w:val="p5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uiPriority w:val="99"/>
    <w:rsid w:val="00BA4128"/>
    <w:rPr>
      <w:rFonts w:cs="Times New Roman"/>
    </w:rPr>
  </w:style>
  <w:style w:type="character" w:customStyle="1" w:styleId="apple-converted-space">
    <w:name w:val="apple-converted-space"/>
    <w:uiPriority w:val="99"/>
    <w:rsid w:val="00BA4128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126B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D22BA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Николаевна Надеева</cp:lastModifiedBy>
  <cp:revision>11</cp:revision>
  <cp:lastPrinted>2014-04-29T23:15:00Z</cp:lastPrinted>
  <dcterms:created xsi:type="dcterms:W3CDTF">2014-04-02T21:30:00Z</dcterms:created>
  <dcterms:modified xsi:type="dcterms:W3CDTF">2014-05-05T09:11:00Z</dcterms:modified>
</cp:coreProperties>
</file>