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2552"/>
        <w:gridCol w:w="1841"/>
        <w:gridCol w:w="1136"/>
        <w:gridCol w:w="1417"/>
        <w:gridCol w:w="1418"/>
        <w:gridCol w:w="850"/>
        <w:gridCol w:w="1134"/>
        <w:gridCol w:w="1418"/>
        <w:gridCol w:w="1417"/>
        <w:gridCol w:w="1559"/>
      </w:tblGrid>
      <w:tr w:rsidR="00FB56FD" w:rsidRPr="00A620BB" w:rsidTr="00AD380A">
        <w:trPr>
          <w:cantSplit/>
          <w:tblHeader/>
          <w:tblCellSpacing w:w="5" w:type="nil"/>
        </w:trPr>
        <w:tc>
          <w:tcPr>
            <w:tcW w:w="141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AD380A">
        <w:trPr>
          <w:cantSplit/>
          <w:tblHeader/>
          <w:tblCellSpacing w:w="5" w:type="nil"/>
        </w:trPr>
        <w:tc>
          <w:tcPr>
            <w:tcW w:w="141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AD380A">
        <w:trPr>
          <w:cantSplit/>
          <w:tblCellSpacing w:w="5" w:type="nil"/>
        </w:trPr>
        <w:tc>
          <w:tcPr>
            <w:tcW w:w="1418" w:type="dxa"/>
            <w:shd w:val="clear" w:color="auto" w:fill="auto"/>
          </w:tcPr>
          <w:p w:rsidR="00AD380A" w:rsidRDefault="00AD380A" w:rsidP="00AD38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Панова </w:t>
            </w:r>
          </w:p>
          <w:p w:rsidR="00AD380A" w:rsidRDefault="00AD380A" w:rsidP="00AD380A">
            <w:pPr>
              <w:ind w:right="-75"/>
            </w:pPr>
            <w:r>
              <w:t xml:space="preserve">Алеся </w:t>
            </w:r>
          </w:p>
          <w:p w:rsidR="003904D1" w:rsidRPr="00AD380A" w:rsidRDefault="00AD380A" w:rsidP="00AD380A">
            <w:pPr>
              <w:ind w:right="-75"/>
            </w:pPr>
            <w:r>
              <w:t>Игоревна</w:t>
            </w:r>
          </w:p>
          <w:p w:rsidR="003904D1" w:rsidRPr="00315F16" w:rsidRDefault="003904D1" w:rsidP="003A3AC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3904D1" w:rsidRPr="00315F16" w:rsidRDefault="00AD380A" w:rsidP="003A3AC7">
            <w:pPr>
              <w:rPr>
                <w:sz w:val="18"/>
                <w:szCs w:val="18"/>
              </w:rPr>
            </w:pPr>
            <w:r>
              <w:t>Ведущий специалист отдела подготовки документов в сфере градостроительства и земельных отношений управления главного архитектора городского округа</w:t>
            </w:r>
          </w:p>
        </w:tc>
        <w:tc>
          <w:tcPr>
            <w:tcW w:w="1841" w:type="dxa"/>
            <w:shd w:val="clear" w:color="auto" w:fill="auto"/>
          </w:tcPr>
          <w:p w:rsidR="00AD380A" w:rsidRDefault="00AD380A" w:rsidP="00AD38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D4871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 </w:t>
            </w:r>
          </w:p>
          <w:p w:rsidR="00AD380A" w:rsidRDefault="00AD380A" w:rsidP="00AD38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7332" w:rsidRDefault="00FE7332" w:rsidP="00FE7332">
            <w:pPr>
              <w:rPr>
                <w:sz w:val="22"/>
                <w:szCs w:val="22"/>
                <w:lang w:val="en-US"/>
              </w:rPr>
            </w:pPr>
          </w:p>
          <w:p w:rsidR="00FE7332" w:rsidRDefault="00AD380A" w:rsidP="00FE733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2) квартира</w:t>
            </w:r>
          </w:p>
          <w:p w:rsidR="003904D1" w:rsidRPr="00315F16" w:rsidRDefault="00FE7332" w:rsidP="00FE7332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(2/5доли)</w:t>
            </w:r>
          </w:p>
        </w:tc>
        <w:tc>
          <w:tcPr>
            <w:tcW w:w="1136" w:type="dxa"/>
            <w:shd w:val="clear" w:color="auto" w:fill="auto"/>
          </w:tcPr>
          <w:p w:rsidR="00AD380A" w:rsidRDefault="00AD380A" w:rsidP="00AD38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41,4</w:t>
            </w:r>
          </w:p>
          <w:p w:rsidR="00AD380A" w:rsidRDefault="00AD380A" w:rsidP="00AD38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380A" w:rsidRDefault="00AD380A" w:rsidP="00AD38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380A" w:rsidRDefault="00AD380A" w:rsidP="00AD38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</w:t>
            </w:r>
          </w:p>
          <w:p w:rsidR="003904D1" w:rsidRPr="00315F16" w:rsidRDefault="003904D1" w:rsidP="00AD380A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D380A" w:rsidRDefault="00AD380A" w:rsidP="00AD38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D380A" w:rsidRDefault="00AD380A" w:rsidP="00AD38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380A" w:rsidRDefault="00AD380A" w:rsidP="00AD38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04D1" w:rsidRPr="00315F16" w:rsidRDefault="00AD380A" w:rsidP="00AD380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904D1" w:rsidRPr="00315F16" w:rsidRDefault="00AD380A" w:rsidP="00AD380A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3904D1" w:rsidRPr="00315F16" w:rsidRDefault="003904D1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904D1" w:rsidRPr="00315F16" w:rsidRDefault="003904D1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AD380A" w:rsidRPr="00FE7332" w:rsidRDefault="00AD380A" w:rsidP="00AD38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FE7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E733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AD380A" w:rsidRPr="00DD4871" w:rsidRDefault="00AD380A" w:rsidP="00AD38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1)  Мазда 323F 1.5 </w:t>
            </w:r>
            <w:proofErr w:type="spellStart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>хэтчбек</w:t>
            </w:r>
            <w:proofErr w:type="spellEnd"/>
          </w:p>
          <w:p w:rsidR="00AD380A" w:rsidRDefault="00AD380A" w:rsidP="00AD38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80A" w:rsidRPr="00DD4871" w:rsidRDefault="00AD380A" w:rsidP="00AD38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FE7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33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bookmarkStart w:id="0" w:name="_GoBack"/>
            <w:bookmarkEnd w:id="0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3904D1" w:rsidRPr="00315F16" w:rsidRDefault="00AD380A" w:rsidP="00AD380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2)  </w:t>
            </w:r>
            <w:proofErr w:type="spellStart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>Chrysler</w:t>
            </w:r>
            <w:proofErr w:type="spellEnd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>Sebring</w:t>
            </w:r>
            <w:proofErr w:type="spellEnd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  2.4 седан                             </w:t>
            </w:r>
          </w:p>
        </w:tc>
        <w:tc>
          <w:tcPr>
            <w:tcW w:w="1417" w:type="dxa"/>
            <w:shd w:val="clear" w:color="auto" w:fill="auto"/>
          </w:tcPr>
          <w:p w:rsidR="003904D1" w:rsidRPr="00A620BB" w:rsidRDefault="00AD380A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t>378.082</w:t>
            </w:r>
          </w:p>
        </w:tc>
        <w:tc>
          <w:tcPr>
            <w:tcW w:w="1559" w:type="dxa"/>
            <w:shd w:val="clear" w:color="auto" w:fill="auto"/>
          </w:tcPr>
          <w:p w:rsidR="003904D1" w:rsidRPr="00A620BB" w:rsidRDefault="003904D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Pr="00AD380A" w:rsidRDefault="00B257E4"/>
    <w:p w:rsidR="008D4E73" w:rsidRPr="00AD380A" w:rsidRDefault="008D4E73"/>
    <w:p w:rsidR="008D4E73" w:rsidRPr="00AD380A" w:rsidRDefault="008D4E73"/>
    <w:p w:rsidR="008D4E73" w:rsidRPr="00AD380A" w:rsidRDefault="008D4E73"/>
    <w:sectPr w:rsidR="008D4E73" w:rsidRPr="00AD380A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3904D1"/>
    <w:rsid w:val="003A3AC7"/>
    <w:rsid w:val="00417441"/>
    <w:rsid w:val="006D6769"/>
    <w:rsid w:val="008D4E73"/>
    <w:rsid w:val="009218DE"/>
    <w:rsid w:val="00AD380A"/>
    <w:rsid w:val="00B257E4"/>
    <w:rsid w:val="00D93497"/>
    <w:rsid w:val="00FB56FD"/>
    <w:rsid w:val="00FE0E70"/>
    <w:rsid w:val="00FE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2015-04-13T09:24:00Z</cp:lastPrinted>
  <dcterms:created xsi:type="dcterms:W3CDTF">2015-04-15T09:22:00Z</dcterms:created>
  <dcterms:modified xsi:type="dcterms:W3CDTF">2015-05-18T16:08:00Z</dcterms:modified>
</cp:coreProperties>
</file>