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E2" w:rsidRDefault="009F3AE2" w:rsidP="009F3A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F3AE2" w:rsidRDefault="009F3AE2" w:rsidP="009F3AE2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F3AE2" w:rsidRDefault="009F3AE2" w:rsidP="009F3A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2013 года по 31 декабря 2013 года</w:t>
      </w:r>
    </w:p>
    <w:p w:rsidR="009F3AE2" w:rsidRDefault="009F3AE2" w:rsidP="009F3AE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4"/>
        <w:gridCol w:w="2108"/>
        <w:gridCol w:w="1182"/>
        <w:gridCol w:w="2463"/>
        <w:gridCol w:w="1080"/>
        <w:gridCol w:w="1276"/>
        <w:gridCol w:w="1985"/>
        <w:gridCol w:w="1275"/>
        <w:gridCol w:w="1418"/>
        <w:gridCol w:w="1379"/>
      </w:tblGrid>
      <w:tr w:rsidR="009F3AE2" w:rsidTr="00732C93">
        <w:trPr>
          <w:cantSplit/>
          <w:trHeight w:val="360"/>
        </w:trPr>
        <w:tc>
          <w:tcPr>
            <w:tcW w:w="1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2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2013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9F3AE2" w:rsidTr="00732C93">
        <w:trPr>
          <w:cantSplit/>
          <w:trHeight w:val="1117"/>
        </w:trPr>
        <w:tc>
          <w:tcPr>
            <w:tcW w:w="1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4D4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Агупова</w:t>
            </w:r>
            <w:proofErr w:type="spellEnd"/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Юлия Вячеславовна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«Центр молодежных проектов и программ»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44770B" w:rsidP="009F3A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F3AE2" w:rsidRDefault="009F3AE2" w:rsidP="009F3A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9F3A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40,74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9F3AE2" w:rsidRDefault="009F3AE2" w:rsidP="009F3A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0F374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½ доли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9F3AE2" w:rsidRDefault="0044770B" w:rsidP="009F3A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40,7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4770B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E64D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40561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Бородина </w:t>
            </w:r>
          </w:p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 Борисовна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автономного учреждения городского округа город Воронеж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Многофункциона-льный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центр предоставления государственных и муниципальных услуг города Воронежа»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40561" w:rsidRDefault="00840561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561" w:rsidRDefault="00840561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Almera</w:t>
            </w:r>
            <w:proofErr w:type="spellEnd"/>
          </w:p>
        </w:tc>
      </w:tr>
      <w:tr w:rsidR="00F555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Бочкин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F55527" w:rsidRP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«Городская дирекция единого заказчика ЖКХ»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(½ доли)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82,8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61,7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55527" w:rsidRDefault="00F55527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F55527" w:rsidRDefault="00F555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Нива Шевроле,</w:t>
            </w:r>
          </w:p>
          <w:p w:rsidR="00F55527" w:rsidRDefault="00F555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</w:tc>
      </w:tr>
      <w:tr w:rsidR="00F555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F555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3D4DE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3D4DEC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(1/2 доли)</w:t>
            </w:r>
          </w:p>
          <w:p w:rsidR="003D4DEC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  <w:p w:rsidR="003D4DEC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3D4DEC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D4DEC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D4DEC" w:rsidRDefault="003D4DE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9046C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9046C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9046C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527" w:rsidRDefault="003D4DE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4DEC" w:rsidRPr="003D4DEC" w:rsidRDefault="003D4DE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Mercedes</w:t>
            </w:r>
            <w:r w:rsidRPr="003D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Benz</w:t>
            </w:r>
            <w:r w:rsidRPr="003D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3D4DEC">
              <w:rPr>
                <w:rFonts w:ascii="Times New Roman" w:hAnsi="Times New Roman" w:cs="Times New Roman"/>
                <w:sz w:val="22"/>
                <w:szCs w:val="22"/>
              </w:rPr>
              <w:t xml:space="preserve"> 200</w:t>
            </w:r>
          </w:p>
        </w:tc>
      </w:tr>
      <w:tr w:rsidR="009046C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Волков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городского округа город Воронеж «Городской физкультурно-спортивный центр»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4725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Здание 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Здание 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Здание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289,7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35,1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046C4" w:rsidRDefault="009046C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Default="009046C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6C4" w:rsidRPr="009046C4" w:rsidRDefault="009046C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</w:t>
            </w:r>
            <w:r w:rsidRPr="009046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Golf</w:t>
            </w:r>
            <w:r w:rsidRPr="009046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Plus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9046C4" w:rsidRPr="009046C4" w:rsidRDefault="009046C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 Q3</w:t>
            </w:r>
          </w:p>
        </w:tc>
      </w:tr>
      <w:tr w:rsidR="000258C9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P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(3/8 доли)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704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62,7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141,3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258C9" w:rsidRDefault="000258C9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Default="000258C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C9" w:rsidRPr="000258C9" w:rsidRDefault="000258C9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 Q3</w:t>
            </w:r>
          </w:p>
        </w:tc>
      </w:tr>
      <w:tr w:rsidR="000C451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1C" w:rsidRDefault="000C451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Джарты 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Антон 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городского округа город Воронеж «Информационные технологии»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1/3 доли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44770B" w:rsidRDefault="0044770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(квартира)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50,7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  <w:p w:rsidR="0044770B" w:rsidRDefault="0044770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4770B" w:rsidRDefault="0044770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44770B" w:rsidRDefault="00D50E73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focus</w:t>
            </w:r>
            <w:r w:rsidR="0044770B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 xml:space="preserve">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50,7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0E73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50E73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D50E73" w:rsidRDefault="00D50E73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 2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6374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Зоткин</w:t>
            </w:r>
            <w:proofErr w:type="spellEnd"/>
          </w:p>
          <w:p w:rsidR="006374A7" w:rsidRDefault="006374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Андрей Юрьевич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6374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«Центр энергосбережения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энергоэффектив</w:t>
            </w:r>
            <w:r w:rsidR="00C03CA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4770B" w:rsidRDefault="0044770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Хозяйственная постройка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4271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4231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4297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188,4</w:t>
            </w:r>
          </w:p>
          <w:p w:rsidR="0044770B" w:rsidRDefault="0044770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92,4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92,4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92,4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121,8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4770B" w:rsidRDefault="0044770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03CA9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03CA9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03CA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F55527" w:rsidRDefault="00C03CA9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</w:t>
            </w:r>
            <w:r w:rsidRPr="00C03C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Explorer</w:t>
            </w:r>
          </w:p>
          <w:p w:rsidR="00C03CA9" w:rsidRPr="00C03CA9" w:rsidRDefault="00C03CA9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C03CA9" w:rsidRDefault="00C03CA9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BMW</w:t>
            </w:r>
            <w:r w:rsidRPr="00C03C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  <w:r w:rsidRPr="00C03CA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CA5D29" w:rsidRPr="00CA5D29" w:rsidRDefault="00CA5D29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Мототран</w:t>
            </w:r>
            <w:r w:rsidRPr="00CA5D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средство: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мотовезде</w:t>
            </w:r>
            <w:proofErr w:type="spellEnd"/>
            <w:r w:rsidRPr="00CA5D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ход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XINGYUE</w:t>
            </w:r>
            <w:r w:rsidRPr="00CA5D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XYST</w:t>
            </w:r>
            <w:r w:rsidRPr="00CA5D29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CA5D29" w:rsidRDefault="00CA5D2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A5D2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25545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1821" w:rsidRDefault="00C11821" w:rsidP="00C118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1821" w:rsidRDefault="00C11821" w:rsidP="00C118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C11821" w:rsidRDefault="00C11821" w:rsidP="00C118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D2554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D4DE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2554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58,3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11,7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1821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11821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1182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11821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C11821" w:rsidRPr="00C11821" w:rsidRDefault="00C11821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Reno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sandero</w:t>
            </w:r>
            <w:proofErr w:type="spellEnd"/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4589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Колчин Владимир </w:t>
            </w:r>
          </w:p>
          <w:p w:rsidR="00C4589A" w:rsidRDefault="00C4589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Тихонович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городского округа город Воронеж «</w:t>
            </w:r>
            <w:r w:rsidR="00C4589A">
              <w:rPr>
                <w:rFonts w:ascii="Times New Roman" w:hAnsi="Times New Roman" w:cs="Times New Roman"/>
                <w:sz w:val="22"/>
                <w:szCs w:val="22"/>
              </w:rPr>
              <w:t>Безопасный город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C4589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E76F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76F2E">
              <w:rPr>
                <w:rFonts w:ascii="Times New Roman" w:hAnsi="Times New Roman" w:cs="Times New Roman"/>
                <w:sz w:val="22"/>
                <w:szCs w:val="22"/>
              </w:rPr>
              <w:t>½ доли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Садовый </w:t>
            </w:r>
            <w:r w:rsidR="009F3AE2">
              <w:rPr>
                <w:rFonts w:ascii="Times New Roman" w:hAnsi="Times New Roman" w:cs="Times New Roman"/>
                <w:sz w:val="22"/>
                <w:szCs w:val="22"/>
              </w:rPr>
              <w:t xml:space="preserve"> дом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120,6</w:t>
            </w:r>
          </w:p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84,2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E76F2E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76F2E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0F374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½ доли</w:t>
            </w:r>
            <w:r w:rsidR="000F37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Pr="00E76F2E" w:rsidRDefault="00E76F2E" w:rsidP="00E76F2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Mersedes</w:t>
            </w:r>
            <w:proofErr w:type="spellEnd"/>
            <w:r w:rsidRPr="00E76F2E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Benz</w:t>
            </w:r>
            <w:r w:rsidRPr="00E76F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GLK</w:t>
            </w:r>
            <w:r w:rsidRPr="00E76F2E">
              <w:rPr>
                <w:rFonts w:ascii="Times New Roman" w:hAnsi="Times New Roman" w:cs="Times New Roman"/>
                <w:sz w:val="22"/>
                <w:szCs w:val="22"/>
              </w:rPr>
              <w:t>-220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Конопкин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Павел 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автономного учреждения Спортивный комплекс «Юбилейный»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6873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(квартира)</w:t>
            </w:r>
          </w:p>
          <w:p w:rsidR="009F3AE2" w:rsidRDefault="009F3AE2" w:rsidP="00E7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76F2E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  <w:p w:rsidR="009F3AE2" w:rsidRP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</w:t>
            </w:r>
            <w:r w:rsidRPr="00E76F2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A7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E76F2E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Skoda</w:t>
            </w:r>
            <w:r w:rsidRPr="00E76F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Octavia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Медведев Александр Валерьевич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«Муниципальный архив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31,9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76F2E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6F2E" w:rsidRDefault="00E76F2E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31,9</w:t>
            </w:r>
          </w:p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6F2E" w:rsidRDefault="00E76F2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F2E" w:rsidRDefault="00E76F2E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Медведев Виктор Николаевич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«Автобаза администрации городского округа город Вор</w:t>
            </w:r>
            <w:r w:rsidR="00D31880">
              <w:rPr>
                <w:rFonts w:ascii="Times New Roman" w:hAnsi="Times New Roman" w:cs="Times New Roman"/>
                <w:sz w:val="22"/>
                <w:szCs w:val="22"/>
              </w:rPr>
              <w:t>онеж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31880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Pr="005C5344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Pajero</w:t>
            </w:r>
            <w:proofErr w:type="spellEnd"/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9F3AE2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Мельникова Раиса Ильинична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Ректор муниципального автономного учреждения высшего профессионального образования «Воронежский институт экономики и социального управления»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D31880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3693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00224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6E5527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Паршин </w:t>
            </w:r>
          </w:p>
          <w:p w:rsidR="0000224C" w:rsidRPr="00C4589A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Евгений 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C4589A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 муниципального автономного учреждения городского округа город Воронеж «Центр СМИ и рекламы»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C4589A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1164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C4589A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C4589A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C4589A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C4589A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6E5527" w:rsidRDefault="001D18B3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</w:t>
            </w: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6E5527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C4589A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C458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</w:t>
            </w:r>
            <w:r w:rsidRPr="006E5527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ВАЗ 21104</w:t>
            </w:r>
          </w:p>
          <w:p w:rsidR="0000224C" w:rsidRPr="00C4589A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</w:p>
        </w:tc>
      </w:tr>
      <w:tr w:rsidR="0000224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00224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D7B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¼ доли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00224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Радевич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Игорь Владимирович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«Центр организации дорожного движения»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1/3 доли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69,2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45,9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Субару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Форестер</w:t>
            </w:r>
            <w:proofErr w:type="spellEnd"/>
          </w:p>
        </w:tc>
      </w:tr>
      <w:tr w:rsidR="0000224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1/3 доли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Default="0000224C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24C" w:rsidRPr="009E64D4" w:rsidRDefault="00BF47A6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</w:t>
            </w:r>
            <w:r w:rsidR="000022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022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SX</w:t>
            </w:r>
            <w:r w:rsidR="000022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00224C" w:rsidRPr="00F66413" w:rsidRDefault="0000224C" w:rsidP="0025671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Сатин</w:t>
            </w:r>
          </w:p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</w:t>
            </w:r>
          </w:p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городского округа город Воронеж «Дирекция единого заказчика капитального строительства»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D7B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¼ доли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B43E27" w:rsidRPr="009E64D4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Fluens</w:t>
            </w:r>
            <w:proofErr w:type="spellEnd"/>
          </w:p>
          <w:p w:rsidR="00B43E27" w:rsidRPr="00D440D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9E64D4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9E64D4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¼  доли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9E64D4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¼ доли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9E64D4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¼ доли</w:t>
            </w:r>
            <w:r w:rsidR="00AD7B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9E64D4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BF47A6" w:rsidRDefault="00BF47A6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2567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Севергин Владимир Михайлович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«Городская дирекция дорожного хозяйства и благоустройства»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B27C88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B27C88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Teana</w:t>
            </w:r>
            <w:proofErr w:type="spellEnd"/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A7548C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6B1CA4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25671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Хомук</w:t>
            </w:r>
            <w:proofErr w:type="spellEnd"/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25671C" w:rsidRP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Иларионович</w:t>
            </w:r>
            <w:proofErr w:type="spellEnd"/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МКУ Управления ГО ЧС г. Воронежа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1 620, 188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P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5671C" w:rsidRP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  <w:p w:rsid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25671C" w:rsidRPr="0025671C" w:rsidRDefault="0025671C" w:rsidP="0025671C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25671C" w:rsidRPr="0025671C" w:rsidRDefault="0025671C" w:rsidP="0025671C">
            <w:pPr>
              <w:pStyle w:val="ConsPlusCell"/>
              <w:spacing w:line="276" w:lineRule="auto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Pr="0025671C" w:rsidRDefault="0025671C" w:rsidP="0025671C">
            <w:pPr>
              <w:pStyle w:val="ConsPlusCell"/>
              <w:spacing w:line="276" w:lineRule="auto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25671C">
            <w:pPr>
              <w:pStyle w:val="ConsPlusCell"/>
              <w:spacing w:line="276" w:lineRule="auto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270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311,8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23,8</w:t>
            </w:r>
          </w:p>
          <w:p w:rsidR="0025671C" w:rsidRP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842FC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25671C" w:rsidRDefault="0025671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Митсубиси кольт</w:t>
            </w:r>
          </w:p>
          <w:p w:rsidR="0025671C" w:rsidRDefault="0025671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Резиновая лодка</w:t>
            </w:r>
          </w:p>
          <w:p w:rsidR="0025671C" w:rsidRPr="0025671C" w:rsidRDefault="0025671C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Ямаха 330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</w:tc>
      </w:tr>
      <w:tr w:rsidR="0025671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25671C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842FC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1 704,990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842FC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842FC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842FC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Pr="00842FCA" w:rsidRDefault="00842FCA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842FC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71C" w:rsidRDefault="00842FC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FCA" w:rsidRDefault="00842FCA" w:rsidP="00842F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25671C" w:rsidRPr="00842FCA" w:rsidRDefault="00842FCA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rav4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Чепелев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Олег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«Управление служебных зданий администрации городского округа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оронеж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A4083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5C5344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Sorento</w:t>
            </w:r>
            <w:proofErr w:type="spellEnd"/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A40839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(3/8 доли)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(3/8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492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761669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Сын 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Чурикова 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 Алексеевна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автономного учреждения городского округа город Воронеж «Городская аптека»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</w:t>
            </w:r>
            <w:r w:rsidRPr="00F5552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555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грузовой:</w:t>
            </w:r>
          </w:p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МАЗ</w:t>
            </w:r>
          </w:p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Автоприцеп:</w:t>
            </w:r>
          </w:p>
          <w:p w:rsidR="00B43E27" w:rsidRPr="00273433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Полуприцеп-панелевоз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60345A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43E27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Шестопалов Виктор Александрович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«Городская аварийно-спасательная служба»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Pr="007A2351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  <w:r w:rsidRPr="007A23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Santa</w:t>
            </w:r>
            <w:r w:rsidRPr="007A23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</w:t>
            </w:r>
          </w:p>
        </w:tc>
      </w:tr>
      <w:tr w:rsidR="00B43E27" w:rsidRPr="00C406E9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77,3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E27" w:rsidRDefault="00B43E2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9F3AE2" w:rsidRDefault="009F3AE2" w:rsidP="009F3AE2">
      <w:pPr>
        <w:spacing w:after="0"/>
      </w:pPr>
    </w:p>
    <w:p w:rsidR="009F3AE2" w:rsidRDefault="009F3AE2" w:rsidP="009F3AE2"/>
    <w:p w:rsidR="00C46334" w:rsidRDefault="00C46334"/>
    <w:sectPr w:rsidR="00C46334" w:rsidSect="00732C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12AC1"/>
    <w:multiLevelType w:val="hybridMultilevel"/>
    <w:tmpl w:val="AC6EA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E2"/>
    <w:rsid w:val="0000224C"/>
    <w:rsid w:val="000258C9"/>
    <w:rsid w:val="000C43A7"/>
    <w:rsid w:val="000C451C"/>
    <w:rsid w:val="000F3749"/>
    <w:rsid w:val="00160CF7"/>
    <w:rsid w:val="001946BB"/>
    <w:rsid w:val="001D18B3"/>
    <w:rsid w:val="0025671C"/>
    <w:rsid w:val="00273433"/>
    <w:rsid w:val="00306C57"/>
    <w:rsid w:val="003C0AAC"/>
    <w:rsid w:val="003D4DEC"/>
    <w:rsid w:val="0044770B"/>
    <w:rsid w:val="006374A7"/>
    <w:rsid w:val="006B1CA4"/>
    <w:rsid w:val="006E5527"/>
    <w:rsid w:val="007215F1"/>
    <w:rsid w:val="00732C93"/>
    <w:rsid w:val="00761669"/>
    <w:rsid w:val="00840561"/>
    <w:rsid w:val="00842FCA"/>
    <w:rsid w:val="0088026E"/>
    <w:rsid w:val="009046C4"/>
    <w:rsid w:val="009A7314"/>
    <w:rsid w:val="009E64D4"/>
    <w:rsid w:val="009F3AE2"/>
    <w:rsid w:val="00A40839"/>
    <w:rsid w:val="00A431A9"/>
    <w:rsid w:val="00AB43EF"/>
    <w:rsid w:val="00AD7BE4"/>
    <w:rsid w:val="00B43E27"/>
    <w:rsid w:val="00BF47A6"/>
    <w:rsid w:val="00C03CA9"/>
    <w:rsid w:val="00C11821"/>
    <w:rsid w:val="00C15A41"/>
    <w:rsid w:val="00C4589A"/>
    <w:rsid w:val="00C46334"/>
    <w:rsid w:val="00CA5D29"/>
    <w:rsid w:val="00CE2CB0"/>
    <w:rsid w:val="00D25545"/>
    <w:rsid w:val="00D31880"/>
    <w:rsid w:val="00D50E73"/>
    <w:rsid w:val="00D71487"/>
    <w:rsid w:val="00E76F2E"/>
    <w:rsid w:val="00F5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F3A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9F3A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F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F3A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9F3A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F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B3AC-5543-4BD9-9D63-643DCF63E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Зернова Н.В.</dc:creator>
  <cp:lastModifiedBy>Чеботарев Н.М.</cp:lastModifiedBy>
  <cp:revision>36</cp:revision>
  <cp:lastPrinted>2014-05-12T13:12:00Z</cp:lastPrinted>
  <dcterms:created xsi:type="dcterms:W3CDTF">2014-05-12T10:34:00Z</dcterms:created>
  <dcterms:modified xsi:type="dcterms:W3CDTF">2014-07-30T05:30:00Z</dcterms:modified>
</cp:coreProperties>
</file>