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651" w:rsidRPr="00FA091E" w:rsidRDefault="00BC3651" w:rsidP="00BC3651">
      <w:pPr>
        <w:jc w:val="center"/>
        <w:rPr>
          <w:b/>
        </w:rPr>
      </w:pPr>
      <w:r w:rsidRPr="00FA091E">
        <w:rPr>
          <w:b/>
        </w:rPr>
        <w:t>Сведения</w:t>
      </w:r>
    </w:p>
    <w:p w:rsidR="00BC3651" w:rsidRPr="00FA091E" w:rsidRDefault="00BC3651" w:rsidP="00BC3651">
      <w:pPr>
        <w:jc w:val="center"/>
        <w:rPr>
          <w:b/>
          <w:bCs/>
        </w:rPr>
      </w:pPr>
      <w:r w:rsidRPr="00FA091E">
        <w:rPr>
          <w:b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служащими</w:t>
      </w:r>
      <w:r w:rsidRPr="009F376A">
        <w:rPr>
          <w:b/>
          <w:bCs/>
        </w:rPr>
        <w:t xml:space="preserve"> отдела </w:t>
      </w:r>
      <w:r>
        <w:rPr>
          <w:b/>
          <w:bCs/>
        </w:rPr>
        <w:t>по северо-западному территориальному округу</w:t>
      </w:r>
      <w:r w:rsidRPr="009F376A">
        <w:rPr>
          <w:b/>
          <w:bCs/>
        </w:rPr>
        <w:t xml:space="preserve"> надзора </w:t>
      </w:r>
      <w:r>
        <w:rPr>
          <w:b/>
        </w:rPr>
        <w:t xml:space="preserve">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  <w:r w:rsidRPr="00FA091E">
        <w:rPr>
          <w:b/>
          <w:bCs/>
        </w:rPr>
        <w:t>с 1 января 2014 года по 31 декабря 2014 года</w:t>
      </w:r>
      <w:r w:rsidRPr="00FA091E">
        <w:rPr>
          <w:b/>
          <w:bCs/>
        </w:rPr>
        <w:tab/>
      </w:r>
    </w:p>
    <w:p w:rsidR="00BC3651" w:rsidRPr="00FA091E" w:rsidRDefault="00BC3651" w:rsidP="00BC3651">
      <w:pPr>
        <w:jc w:val="center"/>
        <w:rPr>
          <w:b/>
        </w:rPr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600"/>
      </w:tblPr>
      <w:tblGrid>
        <w:gridCol w:w="395"/>
        <w:gridCol w:w="1844"/>
        <w:gridCol w:w="1446"/>
        <w:gridCol w:w="1187"/>
        <w:gridCol w:w="1184"/>
        <w:gridCol w:w="1053"/>
        <w:gridCol w:w="791"/>
        <w:gridCol w:w="1187"/>
        <w:gridCol w:w="791"/>
        <w:gridCol w:w="922"/>
        <w:gridCol w:w="1187"/>
        <w:gridCol w:w="1452"/>
        <w:gridCol w:w="1434"/>
      </w:tblGrid>
      <w:tr w:rsidR="00BC3651" w:rsidTr="003D6540">
        <w:trPr>
          <w:trHeight w:val="595"/>
          <w:tblHeader/>
          <w:tblCellSpacing w:w="0" w:type="dxa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3651" w:rsidRPr="00BD2DE8" w:rsidRDefault="00BC3651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BC3651" w:rsidRPr="00BD2DE8" w:rsidRDefault="00BC3651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/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6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1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BC3651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BC3651" w:rsidRPr="005E5301" w:rsidRDefault="00BC3651" w:rsidP="003B71F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 w:rsidR="009E61BF"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3651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BC3651" w:rsidTr="003D6540">
        <w:trPr>
          <w:trHeight w:val="313"/>
          <w:tblHeader/>
          <w:tblCellSpacing w:w="0" w:type="dxa"/>
        </w:trPr>
        <w:tc>
          <w:tcPr>
            <w:tcW w:w="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651" w:rsidRPr="005E5301" w:rsidRDefault="00BC3651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651" w:rsidRPr="005E5301" w:rsidRDefault="00BC3651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651" w:rsidRPr="005E5301" w:rsidRDefault="00BC3651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Pr="00BD2DE8" w:rsidRDefault="00BC365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651" w:rsidRPr="005E5301" w:rsidRDefault="00BC3651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651" w:rsidRPr="005E5301" w:rsidRDefault="00BC3651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651" w:rsidRPr="005E5301" w:rsidRDefault="00BC3651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D73C99" w:rsidRPr="00E8569A" w:rsidTr="00D73C99">
        <w:trPr>
          <w:trHeight w:val="795"/>
          <w:tblCellSpacing w:w="0" w:type="dxa"/>
        </w:trPr>
        <w:tc>
          <w:tcPr>
            <w:tcW w:w="133" w:type="pct"/>
            <w:vMerge w:val="restart"/>
          </w:tcPr>
          <w:p w:rsidR="00D73C99" w:rsidRPr="00975412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Pr="00E8569A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8569A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20" w:type="pct"/>
            <w:vMerge w:val="restart"/>
            <w:vAlign w:val="center"/>
          </w:tcPr>
          <w:p w:rsidR="00D73C99" w:rsidRPr="009973C3" w:rsidRDefault="00D73C99" w:rsidP="003B71F4">
            <w:pPr>
              <w:rPr>
                <w:rFonts w:ascii="Verdana" w:hAnsi="Verdana"/>
                <w:b/>
              </w:rPr>
            </w:pPr>
            <w:proofErr w:type="spellStart"/>
            <w:r w:rsidRPr="00AA15D8">
              <w:t>Гнусарев</w:t>
            </w:r>
            <w:proofErr w:type="spellEnd"/>
            <w:r w:rsidRPr="00AA15D8">
              <w:t xml:space="preserve"> </w:t>
            </w:r>
            <w:r w:rsidRPr="009973C3">
              <w:t>В.М.</w:t>
            </w:r>
          </w:p>
        </w:tc>
        <w:tc>
          <w:tcPr>
            <w:tcW w:w="486" w:type="pct"/>
            <w:vMerge w:val="restart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Начальник отдела</w:t>
            </w:r>
          </w:p>
        </w:tc>
        <w:tc>
          <w:tcPr>
            <w:tcW w:w="399" w:type="pct"/>
            <w:tcBorders>
              <w:bottom w:val="outset" w:sz="6" w:space="0" w:color="auto"/>
            </w:tcBorders>
            <w:vAlign w:val="center"/>
          </w:tcPr>
          <w:p w:rsidR="00D73C99" w:rsidRPr="00E8569A" w:rsidRDefault="00D73C99" w:rsidP="00D73C99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398" w:type="pct"/>
            <w:tcBorders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354" w:type="pct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1500</w:t>
            </w:r>
          </w:p>
          <w:p w:rsidR="00D73C99" w:rsidRPr="00E8569A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800</w:t>
            </w:r>
          </w:p>
        </w:tc>
        <w:tc>
          <w:tcPr>
            <w:tcW w:w="266" w:type="pct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D73C99" w:rsidRPr="00E8569A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  <w:tcBorders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tcBorders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bottom w:val="outset" w:sz="6" w:space="0" w:color="auto"/>
            </w:tcBorders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6"/>
              </w:rPr>
              <w:t>Ниссан</w:t>
            </w:r>
            <w:proofErr w:type="spellEnd"/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</w:rPr>
              <w:t>тиида</w:t>
            </w:r>
            <w:proofErr w:type="spellEnd"/>
          </w:p>
          <w:p w:rsidR="00D73C99" w:rsidRPr="0046088B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Легковой автомобиль, </w:t>
            </w:r>
            <w:proofErr w:type="gramStart"/>
            <w:r>
              <w:rPr>
                <w:rFonts w:ascii="Verdana" w:hAnsi="Verdana"/>
                <w:sz w:val="14"/>
                <w:szCs w:val="16"/>
              </w:rPr>
              <w:t>индивидуальная</w:t>
            </w:r>
            <w:proofErr w:type="gramEnd"/>
          </w:p>
        </w:tc>
        <w:tc>
          <w:tcPr>
            <w:tcW w:w="488" w:type="pct"/>
            <w:tcBorders>
              <w:bottom w:val="outset" w:sz="6" w:space="0" w:color="auto"/>
            </w:tcBorders>
            <w:vAlign w:val="center"/>
          </w:tcPr>
          <w:p w:rsidR="00D73C99" w:rsidRPr="0046088B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569 712</w:t>
            </w:r>
          </w:p>
        </w:tc>
        <w:tc>
          <w:tcPr>
            <w:tcW w:w="482" w:type="pct"/>
            <w:tcBorders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D73C99" w:rsidRPr="00E8569A" w:rsidTr="00D73C99">
        <w:trPr>
          <w:trHeight w:val="690"/>
          <w:tblCellSpacing w:w="0" w:type="dxa"/>
        </w:trPr>
        <w:tc>
          <w:tcPr>
            <w:tcW w:w="133" w:type="pct"/>
            <w:vMerge/>
          </w:tcPr>
          <w:p w:rsidR="00D73C99" w:rsidRPr="00975412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D73C99" w:rsidRPr="009973C3" w:rsidRDefault="00D73C99" w:rsidP="003B71F4"/>
        </w:tc>
        <w:tc>
          <w:tcPr>
            <w:tcW w:w="486" w:type="pct"/>
            <w:vMerge/>
          </w:tcPr>
          <w:p w:rsidR="00D73C99" w:rsidRDefault="00D73C99" w:rsidP="003B71F4"/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Квартира, доля в праве</w:t>
            </w:r>
            <w:proofErr w:type="gramStart"/>
            <w:r>
              <w:rPr>
                <w:rFonts w:ascii="Verdana" w:hAnsi="Verdana"/>
                <w:sz w:val="14"/>
                <w:szCs w:val="16"/>
              </w:rPr>
              <w:t>1</w:t>
            </w:r>
            <w:proofErr w:type="gramEnd"/>
            <w:r>
              <w:rPr>
                <w:rFonts w:ascii="Verdana" w:hAnsi="Verdana"/>
                <w:sz w:val="14"/>
                <w:szCs w:val="16"/>
              </w:rPr>
              <w:t>/2</w:t>
            </w: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Общая</w:t>
            </w:r>
          </w:p>
        </w:tc>
        <w:tc>
          <w:tcPr>
            <w:tcW w:w="354" w:type="pct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20</w:t>
            </w:r>
          </w:p>
        </w:tc>
        <w:tc>
          <w:tcPr>
            <w:tcW w:w="266" w:type="pct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73C99" w:rsidRDefault="00AA15D8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2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D73C99" w:rsidRPr="00E8569A" w:rsidTr="00D73C99">
        <w:trPr>
          <w:trHeight w:val="675"/>
          <w:tblCellSpacing w:w="0" w:type="dxa"/>
        </w:trPr>
        <w:tc>
          <w:tcPr>
            <w:tcW w:w="133" w:type="pct"/>
            <w:vMerge/>
          </w:tcPr>
          <w:p w:rsidR="00D73C99" w:rsidRPr="00975412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D73C99" w:rsidRPr="009973C3" w:rsidRDefault="00D73C99" w:rsidP="003B71F4"/>
        </w:tc>
        <w:tc>
          <w:tcPr>
            <w:tcW w:w="486" w:type="pct"/>
            <w:vMerge/>
          </w:tcPr>
          <w:p w:rsidR="00D73C99" w:rsidRDefault="00D73C99" w:rsidP="003B71F4"/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Дача, </w:t>
            </w:r>
            <w:proofErr w:type="spellStart"/>
            <w:r>
              <w:rPr>
                <w:rFonts w:ascii="Verdana" w:hAnsi="Verdana"/>
                <w:sz w:val="14"/>
                <w:szCs w:val="16"/>
              </w:rPr>
              <w:t>недострой</w:t>
            </w:r>
            <w:proofErr w:type="spellEnd"/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354" w:type="pct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73C99" w:rsidRDefault="00AA15D8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6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80</w:t>
            </w:r>
          </w:p>
        </w:tc>
        <w:tc>
          <w:tcPr>
            <w:tcW w:w="310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2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D73C99" w:rsidRPr="00E8569A" w:rsidTr="00D73C99">
        <w:trPr>
          <w:trHeight w:val="393"/>
          <w:tblCellSpacing w:w="0" w:type="dxa"/>
        </w:trPr>
        <w:tc>
          <w:tcPr>
            <w:tcW w:w="133" w:type="pct"/>
            <w:vMerge/>
          </w:tcPr>
          <w:p w:rsidR="00D73C99" w:rsidRPr="00975412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D73C99" w:rsidRPr="009973C3" w:rsidRDefault="00D73C99" w:rsidP="003B71F4"/>
        </w:tc>
        <w:tc>
          <w:tcPr>
            <w:tcW w:w="486" w:type="pct"/>
            <w:vMerge/>
          </w:tcPr>
          <w:p w:rsidR="00D73C99" w:rsidRDefault="00D73C99" w:rsidP="003B71F4"/>
        </w:tc>
        <w:tc>
          <w:tcPr>
            <w:tcW w:w="399" w:type="pct"/>
            <w:tcBorders>
              <w:top w:val="outset" w:sz="6" w:space="0" w:color="auto"/>
            </w:tcBorders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tcBorders>
              <w:top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outset" w:sz="6" w:space="0" w:color="auto"/>
            </w:tcBorders>
            <w:shd w:val="clear" w:color="auto" w:fill="auto"/>
            <w:vAlign w:val="center"/>
          </w:tcPr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outset" w:sz="6" w:space="0" w:color="auto"/>
            </w:tcBorders>
            <w:shd w:val="clear" w:color="auto" w:fill="auto"/>
            <w:vAlign w:val="center"/>
          </w:tcPr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</w:tcBorders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tcBorders>
              <w:top w:val="outset" w:sz="6" w:space="0" w:color="auto"/>
            </w:tcBorders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2" w:type="pct"/>
            <w:tcBorders>
              <w:top w:val="outset" w:sz="6" w:space="0" w:color="auto"/>
            </w:tcBorders>
            <w:vAlign w:val="center"/>
          </w:tcPr>
          <w:p w:rsidR="00D73C99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BC3651" w:rsidRPr="00975412" w:rsidTr="003D6540">
        <w:trPr>
          <w:trHeight w:val="355"/>
          <w:tblCellSpacing w:w="0" w:type="dxa"/>
        </w:trPr>
        <w:tc>
          <w:tcPr>
            <w:tcW w:w="133" w:type="pct"/>
            <w:vMerge/>
          </w:tcPr>
          <w:p w:rsidR="00BC3651" w:rsidRPr="00E8569A" w:rsidRDefault="00BC3651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BC3651" w:rsidRPr="009973C3" w:rsidRDefault="009973C3" w:rsidP="003B71F4">
            <w:pPr>
              <w:rPr>
                <w:rFonts w:ascii="Verdana" w:hAnsi="Verdana"/>
              </w:rPr>
            </w:pPr>
            <w:proofErr w:type="spellStart"/>
            <w:r w:rsidRPr="009973C3">
              <w:t>Гнусарева</w:t>
            </w:r>
            <w:proofErr w:type="spellEnd"/>
            <w:r>
              <w:t xml:space="preserve"> Н.В.</w:t>
            </w:r>
          </w:p>
        </w:tc>
        <w:tc>
          <w:tcPr>
            <w:tcW w:w="486" w:type="pct"/>
          </w:tcPr>
          <w:p w:rsidR="00BC3651" w:rsidRPr="009973C3" w:rsidRDefault="009973C3" w:rsidP="003B71F4">
            <w:r w:rsidRPr="009973C3">
              <w:t>Супруга</w:t>
            </w:r>
            <w:r>
              <w:t>, пенсионер</w:t>
            </w:r>
          </w:p>
        </w:tc>
        <w:tc>
          <w:tcPr>
            <w:tcW w:w="399" w:type="pct"/>
            <w:vAlign w:val="center"/>
          </w:tcPr>
          <w:p w:rsidR="00BC3651" w:rsidRPr="00E8569A" w:rsidRDefault="009973C3" w:rsidP="003B71F4">
            <w:pPr>
              <w:rPr>
                <w:rFonts w:ascii="Verdana" w:hAnsi="Verdana"/>
                <w:sz w:val="14"/>
                <w:szCs w:val="16"/>
              </w:rPr>
            </w:pPr>
            <w:proofErr w:type="spellStart"/>
            <w:r>
              <w:rPr>
                <w:rFonts w:ascii="Verdana" w:hAnsi="Verdana"/>
                <w:sz w:val="14"/>
                <w:szCs w:val="16"/>
              </w:rPr>
              <w:t>Квртира</w:t>
            </w:r>
            <w:proofErr w:type="spellEnd"/>
            <w:r>
              <w:rPr>
                <w:rFonts w:ascii="Verdana" w:hAnsi="Verdana"/>
                <w:sz w:val="14"/>
                <w:szCs w:val="16"/>
              </w:rPr>
              <w:t>, доля в праве 1/2</w:t>
            </w:r>
          </w:p>
        </w:tc>
        <w:tc>
          <w:tcPr>
            <w:tcW w:w="398" w:type="pct"/>
            <w:vAlign w:val="center"/>
          </w:tcPr>
          <w:p w:rsidR="00BC3651" w:rsidRPr="00E8569A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общая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BC3651" w:rsidRPr="00E8569A" w:rsidRDefault="009973C3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C3651" w:rsidRPr="00E8569A" w:rsidRDefault="009973C3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  <w:vAlign w:val="center"/>
          </w:tcPr>
          <w:p w:rsidR="00BC3651" w:rsidRPr="00E8569A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Align w:val="center"/>
          </w:tcPr>
          <w:p w:rsidR="00BC3651" w:rsidRPr="00E8569A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BC3651" w:rsidRPr="00E8569A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BC3651" w:rsidRPr="00E8569A" w:rsidRDefault="009A0D18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НИВА, ВАЗ21213, автомобиль легковой</w:t>
            </w:r>
            <w:proofErr w:type="gramStart"/>
            <w:r>
              <w:rPr>
                <w:rFonts w:ascii="Verdana" w:hAnsi="Verdana"/>
                <w:sz w:val="14"/>
                <w:szCs w:val="16"/>
              </w:rPr>
              <w:t>.</w:t>
            </w:r>
            <w:proofErr w:type="gramEnd"/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gramStart"/>
            <w:r>
              <w:rPr>
                <w:rFonts w:ascii="Verdana" w:hAnsi="Verdana"/>
                <w:sz w:val="14"/>
                <w:szCs w:val="16"/>
              </w:rPr>
              <w:t>и</w:t>
            </w:r>
            <w:proofErr w:type="gramEnd"/>
            <w:r>
              <w:rPr>
                <w:rFonts w:ascii="Verdana" w:hAnsi="Verdana"/>
                <w:sz w:val="14"/>
                <w:szCs w:val="16"/>
              </w:rPr>
              <w:t>ндивидуальная</w:t>
            </w:r>
          </w:p>
        </w:tc>
        <w:tc>
          <w:tcPr>
            <w:tcW w:w="488" w:type="pct"/>
            <w:vAlign w:val="center"/>
          </w:tcPr>
          <w:p w:rsidR="00BC3651" w:rsidRPr="00E8569A" w:rsidRDefault="009A0D18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129 904</w:t>
            </w:r>
          </w:p>
        </w:tc>
        <w:tc>
          <w:tcPr>
            <w:tcW w:w="482" w:type="pct"/>
            <w:vAlign w:val="center"/>
          </w:tcPr>
          <w:p w:rsidR="00BC3651" w:rsidRPr="00975412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D73C99" w:rsidRPr="00F80241" w:rsidTr="00211795">
        <w:trPr>
          <w:trHeight w:val="20"/>
          <w:tblCellSpacing w:w="0" w:type="dxa"/>
        </w:trPr>
        <w:tc>
          <w:tcPr>
            <w:tcW w:w="133" w:type="pct"/>
            <w:vMerge w:val="restart"/>
          </w:tcPr>
          <w:p w:rsidR="00D73C99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Pr="002C0C6B" w:rsidRDefault="00D73C99" w:rsidP="00D73C99">
            <w:pPr>
              <w:ind w:right="-108"/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Pr="00F80241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80241">
              <w:rPr>
                <w:rFonts w:ascii="Verdana" w:hAnsi="Verdana"/>
                <w:b/>
                <w:sz w:val="14"/>
                <w:szCs w:val="16"/>
              </w:rPr>
              <w:lastRenderedPageBreak/>
              <w:t>2</w:t>
            </w:r>
          </w:p>
        </w:tc>
        <w:tc>
          <w:tcPr>
            <w:tcW w:w="620" w:type="pct"/>
            <w:vMerge w:val="restart"/>
          </w:tcPr>
          <w:p w:rsidR="00D73C99" w:rsidRDefault="00D73C99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Pr="00F80241" w:rsidRDefault="00D73C99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D73C99" w:rsidRDefault="00D73C99" w:rsidP="003B71F4">
            <w:proofErr w:type="spellStart"/>
            <w:r>
              <w:lastRenderedPageBreak/>
              <w:t>Гольцова</w:t>
            </w:r>
            <w:proofErr w:type="spellEnd"/>
            <w:r>
              <w:t xml:space="preserve"> Г.П.</w:t>
            </w:r>
          </w:p>
          <w:p w:rsidR="00D73C99" w:rsidRDefault="00D73C99" w:rsidP="003B71F4"/>
          <w:p w:rsidR="00D73C99" w:rsidRDefault="00D73C99" w:rsidP="003B71F4"/>
          <w:p w:rsidR="00D73C99" w:rsidRDefault="00D73C99" w:rsidP="003B71F4"/>
          <w:p w:rsidR="00D73C99" w:rsidRDefault="00D73C99" w:rsidP="003B71F4"/>
          <w:p w:rsidR="00D73C99" w:rsidRDefault="00D73C99" w:rsidP="003B71F4"/>
          <w:p w:rsidR="00D73C99" w:rsidRDefault="00D73C99" w:rsidP="003B71F4"/>
          <w:p w:rsidR="00D73C99" w:rsidRDefault="00D73C99" w:rsidP="003B71F4"/>
          <w:p w:rsidR="00D73C99" w:rsidRDefault="00D73C99" w:rsidP="003B71F4">
            <w:r>
              <w:t>Гольцов</w:t>
            </w:r>
          </w:p>
          <w:p w:rsidR="00D73C99" w:rsidRDefault="00D73C99" w:rsidP="003B71F4">
            <w:r>
              <w:t>Николай</w:t>
            </w:r>
          </w:p>
          <w:p w:rsidR="00D73C99" w:rsidRDefault="00D73C99" w:rsidP="003B71F4">
            <w:r>
              <w:t>Романович</w:t>
            </w:r>
          </w:p>
          <w:p w:rsidR="00D73C99" w:rsidRDefault="00D73C99" w:rsidP="003B71F4"/>
          <w:p w:rsidR="00D73C99" w:rsidRDefault="00D73C99" w:rsidP="003B71F4"/>
          <w:p w:rsidR="00D73C99" w:rsidRDefault="00D73C99" w:rsidP="003B71F4"/>
          <w:p w:rsidR="00D73C99" w:rsidRPr="00F80241" w:rsidRDefault="00D73C99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6" w:type="pct"/>
            <w:vMerge w:val="restart"/>
          </w:tcPr>
          <w:p w:rsidR="00D73C99" w:rsidRDefault="00D73C99" w:rsidP="003B71F4"/>
          <w:p w:rsidR="00D73C99" w:rsidRDefault="00D73C99" w:rsidP="003B71F4"/>
          <w:p w:rsidR="00D73C99" w:rsidRDefault="00D73C99" w:rsidP="003B71F4"/>
          <w:p w:rsidR="00D73C99" w:rsidRDefault="00D73C99" w:rsidP="003B71F4"/>
          <w:p w:rsidR="00D73C99" w:rsidRDefault="00D73C99" w:rsidP="003B71F4"/>
          <w:p w:rsidR="00D73C99" w:rsidRDefault="00D73C99" w:rsidP="003B71F4">
            <w:r>
              <w:lastRenderedPageBreak/>
              <w:t>Государственный инспектор труда (по охране труда)</w:t>
            </w:r>
          </w:p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D73C99" w:rsidRDefault="00D73C99" w:rsidP="009A0D18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Pr="00F80241" w:rsidRDefault="00D73C99" w:rsidP="009A0D18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¼ доли квартиры</w:t>
            </w:r>
          </w:p>
        </w:tc>
        <w:tc>
          <w:tcPr>
            <w:tcW w:w="398" w:type="pct"/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lastRenderedPageBreak/>
              <w:t xml:space="preserve">Общая 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Pr="00F80241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lastRenderedPageBreak/>
              <w:t>16,37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9A0D1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73C99" w:rsidRPr="00F80241" w:rsidRDefault="00D73C99" w:rsidP="00D73C99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lastRenderedPageBreak/>
              <w:t>РФ</w:t>
            </w:r>
          </w:p>
        </w:tc>
        <w:tc>
          <w:tcPr>
            <w:tcW w:w="399" w:type="pct"/>
          </w:tcPr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</w:tcPr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</w:tcPr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D73C99" w:rsidRPr="00FA091E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lastRenderedPageBreak/>
              <w:t>326 335,37</w:t>
            </w:r>
          </w:p>
        </w:tc>
        <w:tc>
          <w:tcPr>
            <w:tcW w:w="482" w:type="pct"/>
          </w:tcPr>
          <w:p w:rsidR="00D73C99" w:rsidRPr="00F80241" w:rsidRDefault="00D73C99" w:rsidP="003B71F4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D73C99" w:rsidRPr="00F80241" w:rsidTr="00893DAA">
        <w:trPr>
          <w:trHeight w:val="1305"/>
          <w:tblCellSpacing w:w="0" w:type="dxa"/>
        </w:trPr>
        <w:tc>
          <w:tcPr>
            <w:tcW w:w="133" w:type="pct"/>
            <w:vMerge/>
          </w:tcPr>
          <w:p w:rsidR="00D73C99" w:rsidRPr="00F80241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D73C99" w:rsidRPr="00F80241" w:rsidRDefault="00D73C99" w:rsidP="003B71F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bottom w:val="outset" w:sz="6" w:space="0" w:color="auto"/>
            </w:tcBorders>
          </w:tcPr>
          <w:p w:rsidR="00D73C99" w:rsidRPr="00F80241" w:rsidRDefault="00D73C99" w:rsidP="003B71F4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9" w:type="pct"/>
            <w:tcBorders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tcBorders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54" w:type="pct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8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2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D73C99" w:rsidRPr="00F80241" w:rsidTr="0015175E">
        <w:trPr>
          <w:trHeight w:val="1260"/>
          <w:tblCellSpacing w:w="0" w:type="dxa"/>
        </w:trPr>
        <w:tc>
          <w:tcPr>
            <w:tcW w:w="133" w:type="pct"/>
            <w:vMerge/>
          </w:tcPr>
          <w:p w:rsidR="00D73C99" w:rsidRPr="00F80241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D73C99" w:rsidRPr="00F80241" w:rsidRDefault="00D73C99" w:rsidP="003B71F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6" w:type="pct"/>
            <w:vMerge w:val="restart"/>
            <w:tcBorders>
              <w:top w:val="outset" w:sz="6" w:space="0" w:color="auto"/>
            </w:tcBorders>
          </w:tcPr>
          <w:p w:rsidR="00D73C99" w:rsidRDefault="00D73C99" w:rsidP="003B71F4">
            <w:r>
              <w:t>супруг</w:t>
            </w:r>
          </w:p>
          <w:p w:rsidR="00D73C99" w:rsidRDefault="00D73C99" w:rsidP="003B71F4"/>
          <w:p w:rsidR="00D73C99" w:rsidRDefault="00D73C99" w:rsidP="003B71F4"/>
          <w:p w:rsidR="00D73C99" w:rsidRPr="00F80241" w:rsidRDefault="00D73C99" w:rsidP="003B71F4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¼ доли квартиры</w:t>
            </w:r>
          </w:p>
        </w:tc>
        <w:tc>
          <w:tcPr>
            <w:tcW w:w="398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общая</w:t>
            </w:r>
          </w:p>
        </w:tc>
        <w:tc>
          <w:tcPr>
            <w:tcW w:w="354" w:type="pct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16,37</w:t>
            </w:r>
          </w:p>
        </w:tc>
        <w:tc>
          <w:tcPr>
            <w:tcW w:w="266" w:type="pct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73C99" w:rsidRPr="00F80241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8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A15D8" w:rsidRDefault="00AA15D8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A15D8" w:rsidRDefault="00AA15D8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A15D8" w:rsidRPr="00AA15D8" w:rsidRDefault="00AA15D8" w:rsidP="00AA15D8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1205402.0</w:t>
            </w:r>
          </w:p>
        </w:tc>
        <w:tc>
          <w:tcPr>
            <w:tcW w:w="482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D73C99" w:rsidRPr="00F80241" w:rsidTr="00D73C99">
        <w:trPr>
          <w:trHeight w:val="360"/>
          <w:tblCellSpacing w:w="0" w:type="dxa"/>
        </w:trPr>
        <w:tc>
          <w:tcPr>
            <w:tcW w:w="133" w:type="pct"/>
            <w:vMerge/>
          </w:tcPr>
          <w:p w:rsidR="00D73C99" w:rsidRPr="00F80241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D73C99" w:rsidRPr="00F80241" w:rsidRDefault="00D73C99" w:rsidP="003B71F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bottom w:val="nil"/>
            </w:tcBorders>
          </w:tcPr>
          <w:p w:rsidR="00D73C99" w:rsidRDefault="00D73C99" w:rsidP="003B71F4"/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Садовый участок</w:t>
            </w:r>
          </w:p>
        </w:tc>
        <w:tc>
          <w:tcPr>
            <w:tcW w:w="398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354" w:type="pct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1100</w:t>
            </w:r>
          </w:p>
        </w:tc>
        <w:tc>
          <w:tcPr>
            <w:tcW w:w="266" w:type="pct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8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2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D73C99" w:rsidRPr="00F80241" w:rsidTr="002D0605">
        <w:trPr>
          <w:trHeight w:val="300"/>
          <w:tblCellSpacing w:w="0" w:type="dxa"/>
        </w:trPr>
        <w:tc>
          <w:tcPr>
            <w:tcW w:w="133" w:type="pct"/>
            <w:vMerge/>
          </w:tcPr>
          <w:p w:rsidR="00D73C99" w:rsidRPr="00F80241" w:rsidRDefault="00D73C99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D73C99" w:rsidRPr="00F80241" w:rsidRDefault="00D73C99" w:rsidP="003B71F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</w:tcBorders>
          </w:tcPr>
          <w:p w:rsidR="00D73C99" w:rsidRDefault="00D73C99" w:rsidP="003B71F4"/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398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354" w:type="pct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24</w:t>
            </w:r>
          </w:p>
        </w:tc>
        <w:tc>
          <w:tcPr>
            <w:tcW w:w="266" w:type="pct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73C99" w:rsidRDefault="00D73C99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8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Pr="00D73C99" w:rsidRDefault="00D73C99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2" w:type="pct"/>
            <w:tcBorders>
              <w:top w:val="outset" w:sz="6" w:space="0" w:color="auto"/>
              <w:bottom w:val="outset" w:sz="6" w:space="0" w:color="auto"/>
            </w:tcBorders>
          </w:tcPr>
          <w:p w:rsidR="00D73C99" w:rsidRPr="00F80241" w:rsidRDefault="00D73C99" w:rsidP="003B71F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BC3651" w:rsidRPr="00300AFF" w:rsidTr="003D6540">
        <w:trPr>
          <w:trHeight w:val="1629"/>
          <w:tblCellSpacing w:w="0" w:type="dxa"/>
        </w:trPr>
        <w:tc>
          <w:tcPr>
            <w:tcW w:w="133" w:type="pct"/>
          </w:tcPr>
          <w:p w:rsidR="00BC3651" w:rsidRPr="00B135BA" w:rsidRDefault="00BC3651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BC3651" w:rsidRPr="00300AFF" w:rsidRDefault="00BC3651" w:rsidP="003B71F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00AFF"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20" w:type="pct"/>
          </w:tcPr>
          <w:p w:rsidR="00BC3651" w:rsidRPr="00300AFF" w:rsidRDefault="00BC3651" w:rsidP="003B71F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BC3651" w:rsidRPr="00300AFF" w:rsidRDefault="00BC3651" w:rsidP="003B71F4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>
              <w:t>Шлаферова</w:t>
            </w:r>
            <w:proofErr w:type="spellEnd"/>
            <w:r>
              <w:t xml:space="preserve"> Н.В.</w:t>
            </w:r>
          </w:p>
        </w:tc>
        <w:tc>
          <w:tcPr>
            <w:tcW w:w="486" w:type="pct"/>
          </w:tcPr>
          <w:p w:rsidR="00BC3651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BC3651" w:rsidRPr="00300AFF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  <w:r>
              <w:t>Государственный инспектор труда (по правовым вопросам)</w:t>
            </w:r>
          </w:p>
        </w:tc>
        <w:tc>
          <w:tcPr>
            <w:tcW w:w="399" w:type="pct"/>
          </w:tcPr>
          <w:p w:rsidR="00BC3651" w:rsidRPr="00300AFF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</w:tcPr>
          <w:p w:rsidR="00BC3651" w:rsidRPr="00300AFF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54" w:type="pct"/>
            <w:shd w:val="clear" w:color="auto" w:fill="auto"/>
          </w:tcPr>
          <w:p w:rsidR="00BC3651" w:rsidRPr="00300AFF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</w:tcPr>
          <w:p w:rsidR="00BC3651" w:rsidRPr="00300AFF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BC3651" w:rsidRPr="00300AFF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</w:p>
          <w:p w:rsidR="00BC3651" w:rsidRPr="00300AFF" w:rsidRDefault="00211795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1/3 часть жилого дома</w:t>
            </w:r>
          </w:p>
        </w:tc>
        <w:tc>
          <w:tcPr>
            <w:tcW w:w="266" w:type="pct"/>
          </w:tcPr>
          <w:p w:rsidR="00BC3651" w:rsidRPr="00300AFF" w:rsidRDefault="00211795" w:rsidP="0021179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310" w:type="pct"/>
          </w:tcPr>
          <w:p w:rsidR="00BC3651" w:rsidRPr="00300AFF" w:rsidRDefault="00211795" w:rsidP="0021179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РФ</w:t>
            </w:r>
          </w:p>
        </w:tc>
        <w:tc>
          <w:tcPr>
            <w:tcW w:w="399" w:type="pct"/>
          </w:tcPr>
          <w:p w:rsidR="00BC3651" w:rsidRPr="002E6644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</w:tcPr>
          <w:p w:rsidR="00BC3651" w:rsidRPr="002E6644" w:rsidRDefault="00211795" w:rsidP="003B71F4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200 211, 14</w:t>
            </w:r>
          </w:p>
        </w:tc>
        <w:tc>
          <w:tcPr>
            <w:tcW w:w="482" w:type="pct"/>
          </w:tcPr>
          <w:p w:rsidR="00BC3651" w:rsidRPr="00300AFF" w:rsidRDefault="00BC3651" w:rsidP="003B71F4">
            <w:pPr>
              <w:rPr>
                <w:rFonts w:ascii="Verdana" w:hAnsi="Verdana"/>
                <w:sz w:val="14"/>
                <w:szCs w:val="16"/>
              </w:rPr>
            </w:pPr>
          </w:p>
        </w:tc>
      </w:tr>
    </w:tbl>
    <w:p w:rsidR="00DF6509" w:rsidRDefault="00DF6509"/>
    <w:sectPr w:rsidR="00DF6509" w:rsidSect="00BC36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651"/>
    <w:rsid w:val="001E278D"/>
    <w:rsid w:val="00211795"/>
    <w:rsid w:val="003D6540"/>
    <w:rsid w:val="004715E6"/>
    <w:rsid w:val="004C0E6F"/>
    <w:rsid w:val="0073670A"/>
    <w:rsid w:val="008274E9"/>
    <w:rsid w:val="009973C3"/>
    <w:rsid w:val="009A0D18"/>
    <w:rsid w:val="009E61BF"/>
    <w:rsid w:val="00AA15D8"/>
    <w:rsid w:val="00B2602E"/>
    <w:rsid w:val="00BC3651"/>
    <w:rsid w:val="00D01E23"/>
    <w:rsid w:val="00D73C99"/>
    <w:rsid w:val="00DF6509"/>
    <w:rsid w:val="00E73F9C"/>
    <w:rsid w:val="00F2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BC3651"/>
    <w:rPr>
      <w:vertAlign w:val="superscript"/>
    </w:rPr>
  </w:style>
  <w:style w:type="paragraph" w:styleId="a4">
    <w:name w:val="List Paragraph"/>
    <w:basedOn w:val="a"/>
    <w:uiPriority w:val="34"/>
    <w:qFormat/>
    <w:rsid w:val="002117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kuznesov_a</dc:creator>
  <cp:lastModifiedBy>baranova_e</cp:lastModifiedBy>
  <cp:revision>2</cp:revision>
  <cp:lastPrinted>2015-03-04T12:23:00Z</cp:lastPrinted>
  <dcterms:created xsi:type="dcterms:W3CDTF">2015-05-15T08:11:00Z</dcterms:created>
  <dcterms:modified xsi:type="dcterms:W3CDTF">2015-05-15T08:11:00Z</dcterms:modified>
</cp:coreProperties>
</file>