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839D9">
        <w:rPr>
          <w:rFonts w:cs="Times New Roman"/>
          <w:sz w:val="30"/>
          <w:szCs w:val="30"/>
        </w:rPr>
        <w:t>за 201</w:t>
      </w:r>
      <w:r w:rsidR="0098398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8839D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98398A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8839D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98398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7A5A72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977"/>
        <w:gridCol w:w="992"/>
        <w:gridCol w:w="1701"/>
        <w:gridCol w:w="851"/>
        <w:gridCol w:w="992"/>
        <w:gridCol w:w="1134"/>
        <w:gridCol w:w="850"/>
        <w:gridCol w:w="993"/>
        <w:gridCol w:w="992"/>
        <w:gridCol w:w="850"/>
        <w:gridCol w:w="993"/>
      </w:tblGrid>
      <w:tr w:rsidR="00BA2B91" w:rsidRPr="008628DD" w:rsidTr="00C74A3D">
        <w:trPr>
          <w:trHeight w:val="196"/>
        </w:trPr>
        <w:tc>
          <w:tcPr>
            <w:tcW w:w="127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97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</w:t>
            </w:r>
            <w:r w:rsidRPr="00897F6D">
              <w:rPr>
                <w:rFonts w:cs="Times New Roman"/>
                <w:sz w:val="20"/>
                <w:szCs w:val="20"/>
              </w:rPr>
              <w:t>с</w:t>
            </w:r>
            <w:r w:rsidRPr="00897F6D">
              <w:rPr>
                <w:rFonts w:cs="Times New Roman"/>
                <w:sz w:val="20"/>
                <w:szCs w:val="20"/>
              </w:rPr>
              <w:t>портных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>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654A26" w:rsidRPr="008628DD" w:rsidTr="00E97619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77792" w:rsidRPr="008628DD" w:rsidTr="00E97619">
        <w:trPr>
          <w:trHeight w:val="367"/>
        </w:trPr>
        <w:tc>
          <w:tcPr>
            <w:tcW w:w="1276" w:type="dxa"/>
            <w:vMerge w:val="restart"/>
          </w:tcPr>
          <w:p w:rsidR="00477792" w:rsidRPr="00654A26" w:rsidRDefault="00477792" w:rsidP="007A5A7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 xml:space="preserve">Васильева </w:t>
            </w:r>
          </w:p>
          <w:p w:rsidR="00477792" w:rsidRPr="00654A26" w:rsidRDefault="00477792" w:rsidP="007A5A7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 xml:space="preserve">Мария </w:t>
            </w:r>
          </w:p>
          <w:p w:rsidR="00477792" w:rsidRPr="00654A26" w:rsidRDefault="00477792" w:rsidP="007A5A7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Петровна</w:t>
            </w:r>
          </w:p>
        </w:tc>
        <w:tc>
          <w:tcPr>
            <w:tcW w:w="2977" w:type="dxa"/>
            <w:vMerge w:val="restart"/>
          </w:tcPr>
          <w:p w:rsidR="00477792" w:rsidRDefault="00477792" w:rsidP="00654A26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 xml:space="preserve">Главный специалист </w:t>
            </w:r>
          </w:p>
          <w:p w:rsidR="00477792" w:rsidRDefault="00477792" w:rsidP="00654A26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 xml:space="preserve">финансово-экономического отдела департамента </w:t>
            </w:r>
          </w:p>
          <w:p w:rsidR="00477792" w:rsidRPr="00654A26" w:rsidRDefault="00477792" w:rsidP="00654A26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транспорта</w:t>
            </w:r>
            <w:r>
              <w:rPr>
                <w:rFonts w:cs="Times New Roman"/>
                <w:sz w:val="24"/>
                <w:szCs w:val="24"/>
              </w:rPr>
              <w:t xml:space="preserve"> администрации города Красноярска</w:t>
            </w:r>
          </w:p>
        </w:tc>
        <w:tc>
          <w:tcPr>
            <w:tcW w:w="992" w:type="dxa"/>
            <w:vMerge w:val="restart"/>
          </w:tcPr>
          <w:p w:rsidR="00477792" w:rsidRPr="00654A26" w:rsidRDefault="00477792" w:rsidP="00BA2B91">
            <w:pPr>
              <w:ind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534</w:t>
            </w:r>
            <w:r>
              <w:rPr>
                <w:rFonts w:cs="Times New Roman"/>
                <w:sz w:val="24"/>
                <w:szCs w:val="24"/>
              </w:rPr>
              <w:t>,199</w:t>
            </w:r>
          </w:p>
        </w:tc>
        <w:tc>
          <w:tcPr>
            <w:tcW w:w="1701" w:type="dxa"/>
          </w:tcPr>
          <w:p w:rsidR="00477792" w:rsidRPr="00654A26" w:rsidRDefault="00477792" w:rsidP="00BA2B91">
            <w:pPr>
              <w:ind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Квартира</w:t>
            </w:r>
            <w:r>
              <w:rPr>
                <w:rFonts w:cs="Times New Roman"/>
                <w:sz w:val="24"/>
                <w:szCs w:val="24"/>
              </w:rPr>
              <w:t>, совместная собственность с супругом</w:t>
            </w:r>
          </w:p>
        </w:tc>
        <w:tc>
          <w:tcPr>
            <w:tcW w:w="851" w:type="dxa"/>
          </w:tcPr>
          <w:p w:rsidR="00477792" w:rsidRPr="00654A26" w:rsidRDefault="00477792" w:rsidP="00C74A3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67,3</w:t>
            </w:r>
          </w:p>
        </w:tc>
        <w:tc>
          <w:tcPr>
            <w:tcW w:w="992" w:type="dxa"/>
          </w:tcPr>
          <w:p w:rsidR="00477792" w:rsidRPr="00654A26" w:rsidRDefault="00477792" w:rsidP="00C74A3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77792" w:rsidRPr="008628DD" w:rsidTr="00E97619">
        <w:tc>
          <w:tcPr>
            <w:tcW w:w="1276" w:type="dxa"/>
            <w:vMerge/>
          </w:tcPr>
          <w:p w:rsidR="00477792" w:rsidRPr="00654A26" w:rsidRDefault="00477792" w:rsidP="007A5A72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right="-57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77792" w:rsidRPr="00654A26" w:rsidRDefault="0047779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77792" w:rsidRPr="00654A26" w:rsidRDefault="00477792" w:rsidP="00654A26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7792" w:rsidRDefault="00477792" w:rsidP="00BA2B91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Жилой дом,</w:t>
            </w:r>
          </w:p>
          <w:p w:rsidR="00477792" w:rsidRPr="00D50D11" w:rsidRDefault="00477792" w:rsidP="00BA2B91">
            <w:pPr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  <w:lang w:val="en-US"/>
              </w:rPr>
              <w:t>/</w:t>
            </w:r>
            <w:r>
              <w:rPr>
                <w:rFonts w:cs="Times New Roman"/>
                <w:sz w:val="24"/>
                <w:szCs w:val="24"/>
              </w:rPr>
              <w:t>3 доли</w:t>
            </w:r>
          </w:p>
        </w:tc>
        <w:tc>
          <w:tcPr>
            <w:tcW w:w="851" w:type="dxa"/>
          </w:tcPr>
          <w:p w:rsidR="00477792" w:rsidRPr="00654A26" w:rsidRDefault="00477792" w:rsidP="00C74A3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66,4</w:t>
            </w:r>
          </w:p>
        </w:tc>
        <w:tc>
          <w:tcPr>
            <w:tcW w:w="992" w:type="dxa"/>
          </w:tcPr>
          <w:p w:rsidR="00477792" w:rsidRPr="00654A26" w:rsidRDefault="00477792" w:rsidP="00C74A3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77792" w:rsidRPr="00654A26" w:rsidRDefault="00477792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54A26" w:rsidRPr="008628DD" w:rsidTr="00F22868">
        <w:tc>
          <w:tcPr>
            <w:tcW w:w="1276" w:type="dxa"/>
          </w:tcPr>
          <w:p w:rsidR="008839D9" w:rsidRPr="00654A26" w:rsidRDefault="006C438E" w:rsidP="007A5A7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977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839D9" w:rsidRPr="00654A26" w:rsidRDefault="0098398A" w:rsidP="00F228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742</w:t>
            </w:r>
            <w:r w:rsidR="00654A26">
              <w:rPr>
                <w:rFonts w:cs="Times New Roman"/>
                <w:sz w:val="24"/>
                <w:szCs w:val="24"/>
              </w:rPr>
              <w:t>,070</w:t>
            </w:r>
          </w:p>
        </w:tc>
        <w:tc>
          <w:tcPr>
            <w:tcW w:w="1701" w:type="dxa"/>
            <w:vAlign w:val="bottom"/>
          </w:tcPr>
          <w:p w:rsidR="00C6408D" w:rsidRDefault="007B1368" w:rsidP="007B1368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Квартира</w:t>
            </w:r>
            <w:r w:rsidR="00317BE4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8839D9" w:rsidRPr="00654A26" w:rsidRDefault="00317BE4" w:rsidP="007B1368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совместная собственность с супругой</w:t>
            </w:r>
          </w:p>
        </w:tc>
        <w:tc>
          <w:tcPr>
            <w:tcW w:w="851" w:type="dxa"/>
          </w:tcPr>
          <w:p w:rsidR="008839D9" w:rsidRPr="00654A26" w:rsidRDefault="007B1368" w:rsidP="005807AF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67,3</w:t>
            </w:r>
          </w:p>
        </w:tc>
        <w:tc>
          <w:tcPr>
            <w:tcW w:w="992" w:type="dxa"/>
          </w:tcPr>
          <w:p w:rsidR="008839D9" w:rsidRPr="00654A26" w:rsidRDefault="007B1368" w:rsidP="005807A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839D9" w:rsidRPr="00654A26" w:rsidRDefault="00A50E81" w:rsidP="00A50E8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54A26" w:rsidRPr="008628DD" w:rsidTr="00B97EDF">
        <w:tc>
          <w:tcPr>
            <w:tcW w:w="1276" w:type="dxa"/>
          </w:tcPr>
          <w:p w:rsidR="008839D9" w:rsidRPr="00654A26" w:rsidRDefault="007A5A72" w:rsidP="007A5A7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Р</w:t>
            </w:r>
            <w:r w:rsidR="006C438E" w:rsidRPr="00654A26">
              <w:rPr>
                <w:rFonts w:cs="Times New Roman"/>
                <w:sz w:val="24"/>
                <w:szCs w:val="24"/>
              </w:rPr>
              <w:t>ебен</w:t>
            </w:r>
            <w:r w:rsidR="007B1368" w:rsidRPr="00654A26">
              <w:rPr>
                <w:rFonts w:cs="Times New Roman"/>
                <w:sz w:val="24"/>
                <w:szCs w:val="24"/>
              </w:rPr>
              <w:t>о</w:t>
            </w:r>
            <w:r w:rsidR="006C438E" w:rsidRPr="00654A26">
              <w:rPr>
                <w:rFonts w:cs="Times New Roman"/>
                <w:sz w:val="24"/>
                <w:szCs w:val="24"/>
              </w:rPr>
              <w:t>к</w:t>
            </w:r>
          </w:p>
        </w:tc>
        <w:tc>
          <w:tcPr>
            <w:tcW w:w="2977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839D9" w:rsidRDefault="008839D9" w:rsidP="007B1368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Квартира</w:t>
            </w:r>
          </w:p>
          <w:p w:rsidR="00C333EE" w:rsidRPr="00654A26" w:rsidRDefault="00C333EE" w:rsidP="007B1368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839D9" w:rsidRPr="00654A26" w:rsidRDefault="007B1368" w:rsidP="00B97ED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67,3</w:t>
            </w:r>
          </w:p>
        </w:tc>
        <w:tc>
          <w:tcPr>
            <w:tcW w:w="993" w:type="dxa"/>
          </w:tcPr>
          <w:p w:rsidR="008839D9" w:rsidRPr="00654A26" w:rsidRDefault="008839D9" w:rsidP="00B97ED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54A26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8839D9" w:rsidRPr="00654A26" w:rsidRDefault="00A50E8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839D9" w:rsidRPr="00654A26" w:rsidRDefault="00A50E8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839D9" w:rsidRPr="00654A26" w:rsidRDefault="00A50E81" w:rsidP="00A50E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A5A72" w:rsidRDefault="007A5A7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6DD" w:rsidRDefault="006076DD" w:rsidP="003F034E">
      <w:r>
        <w:separator/>
      </w:r>
    </w:p>
  </w:endnote>
  <w:endnote w:type="continuationSeparator" w:id="0">
    <w:p w:rsidR="006076DD" w:rsidRDefault="006076D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6DD" w:rsidRDefault="006076DD" w:rsidP="003F034E">
      <w:r>
        <w:separator/>
      </w:r>
    </w:p>
  </w:footnote>
  <w:footnote w:type="continuationSeparator" w:id="0">
    <w:p w:rsidR="006076DD" w:rsidRDefault="006076D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D61" w:rsidRPr="003F034E" w:rsidRDefault="00D53D6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93EDF"/>
    <w:multiLevelType w:val="hybridMultilevel"/>
    <w:tmpl w:val="001A50C6"/>
    <w:lvl w:ilvl="0" w:tplc="0DCA4D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3BCB"/>
    <w:rsid w:val="000920CA"/>
    <w:rsid w:val="001E2A87"/>
    <w:rsid w:val="00214C6D"/>
    <w:rsid w:val="00271D86"/>
    <w:rsid w:val="00317BE4"/>
    <w:rsid w:val="00354E8C"/>
    <w:rsid w:val="003F034E"/>
    <w:rsid w:val="00452BFF"/>
    <w:rsid w:val="00457128"/>
    <w:rsid w:val="00477792"/>
    <w:rsid w:val="004F54EF"/>
    <w:rsid w:val="00547FBB"/>
    <w:rsid w:val="0057511F"/>
    <w:rsid w:val="005807AF"/>
    <w:rsid w:val="00604E05"/>
    <w:rsid w:val="006076DD"/>
    <w:rsid w:val="00654A26"/>
    <w:rsid w:val="006B38C1"/>
    <w:rsid w:val="006C438E"/>
    <w:rsid w:val="007229F4"/>
    <w:rsid w:val="00787A47"/>
    <w:rsid w:val="007A5A72"/>
    <w:rsid w:val="007B1368"/>
    <w:rsid w:val="007E40E1"/>
    <w:rsid w:val="00853B50"/>
    <w:rsid w:val="008628DD"/>
    <w:rsid w:val="008839D9"/>
    <w:rsid w:val="00897F6D"/>
    <w:rsid w:val="008B0BA1"/>
    <w:rsid w:val="00953A2B"/>
    <w:rsid w:val="0098398A"/>
    <w:rsid w:val="009C128F"/>
    <w:rsid w:val="00A50E81"/>
    <w:rsid w:val="00AD4153"/>
    <w:rsid w:val="00AD734A"/>
    <w:rsid w:val="00AF4B5D"/>
    <w:rsid w:val="00B014D7"/>
    <w:rsid w:val="00B95C38"/>
    <w:rsid w:val="00B97EDF"/>
    <w:rsid w:val="00BA2B91"/>
    <w:rsid w:val="00BC7A2B"/>
    <w:rsid w:val="00BF3967"/>
    <w:rsid w:val="00C333EE"/>
    <w:rsid w:val="00C53891"/>
    <w:rsid w:val="00C55E7A"/>
    <w:rsid w:val="00C6408D"/>
    <w:rsid w:val="00C74A3D"/>
    <w:rsid w:val="00C84965"/>
    <w:rsid w:val="00C90F03"/>
    <w:rsid w:val="00C91EB2"/>
    <w:rsid w:val="00CA327A"/>
    <w:rsid w:val="00CA7428"/>
    <w:rsid w:val="00CC466E"/>
    <w:rsid w:val="00D429F4"/>
    <w:rsid w:val="00D50D11"/>
    <w:rsid w:val="00D53D61"/>
    <w:rsid w:val="00DF03BD"/>
    <w:rsid w:val="00DF08F9"/>
    <w:rsid w:val="00E370B4"/>
    <w:rsid w:val="00E708E9"/>
    <w:rsid w:val="00E97619"/>
    <w:rsid w:val="00ED6A96"/>
    <w:rsid w:val="00F22868"/>
    <w:rsid w:val="00F61CEC"/>
    <w:rsid w:val="00FB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83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55562A-4F7C-4B6E-942F-B2022AFF49C9}"/>
</file>

<file path=customXml/itemProps2.xml><?xml version="1.0" encoding="utf-8"?>
<ds:datastoreItem xmlns:ds="http://schemas.openxmlformats.org/officeDocument/2006/customXml" ds:itemID="{F167C9EF-E408-479E-B79E-CD8A6EB7A6A3}"/>
</file>

<file path=customXml/itemProps3.xml><?xml version="1.0" encoding="utf-8"?>
<ds:datastoreItem xmlns:ds="http://schemas.openxmlformats.org/officeDocument/2006/customXml" ds:itemID="{72580BBB-B8EA-4A73-A0AC-FFFC63D64A60}"/>
</file>

<file path=customXml/itemProps4.xml><?xml version="1.0" encoding="utf-8"?>
<ds:datastoreItem xmlns:ds="http://schemas.openxmlformats.org/officeDocument/2006/customXml" ds:itemID="{D5A89B53-8626-4DFB-9C34-3EA400D206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23</cp:revision>
  <cp:lastPrinted>2015-04-22T04:31:00Z</cp:lastPrinted>
  <dcterms:created xsi:type="dcterms:W3CDTF">2015-03-12T02:05:00Z</dcterms:created>
  <dcterms:modified xsi:type="dcterms:W3CDTF">2016-04-11T05:22:00Z</dcterms:modified>
</cp:coreProperties>
</file>