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D34487" w:rsidRPr="008D40FD" w:rsidTr="00B90E6B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D34487" w:rsidRPr="007D1931" w:rsidRDefault="00D34487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</w:t>
      </w:r>
    </w:p>
    <w:p w:rsidR="00D34487" w:rsidRPr="007D1931" w:rsidRDefault="00D34487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D34487" w:rsidRDefault="00D34487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заместителя председателя Комитета  по опеке и попечительству, ведущая должность </w:t>
      </w:r>
    </w:p>
    <w:p w:rsidR="00D34487" w:rsidRPr="007D1931" w:rsidRDefault="00D34487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службы категории «руководители»</w:t>
      </w:r>
    </w:p>
    <w:p w:rsidR="00D34487" w:rsidRPr="007D1931" w:rsidRDefault="00D34487" w:rsidP="007D1931">
      <w:pPr>
        <w:contextualSpacing/>
        <w:jc w:val="center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( полное наименование должности)*</w:t>
      </w:r>
    </w:p>
    <w:p w:rsidR="00D34487" w:rsidRPr="007D1931" w:rsidRDefault="00D34487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и ч</w:t>
      </w:r>
      <w:r>
        <w:rPr>
          <w:rFonts w:ascii="Times New Roman" w:hAnsi="Times New Roman"/>
          <w:b/>
          <w:sz w:val="28"/>
          <w:szCs w:val="28"/>
        </w:rPr>
        <w:t xml:space="preserve">ленов его семьи за период с « 01 » января </w:t>
      </w:r>
      <w:r w:rsidRPr="007D1931">
        <w:rPr>
          <w:rFonts w:ascii="Times New Roman" w:hAnsi="Times New Roman"/>
          <w:b/>
          <w:sz w:val="28"/>
          <w:szCs w:val="28"/>
        </w:rPr>
        <w:t xml:space="preserve">по « </w:t>
      </w:r>
      <w:r>
        <w:rPr>
          <w:rFonts w:ascii="Times New Roman" w:hAnsi="Times New Roman"/>
          <w:b/>
          <w:sz w:val="28"/>
          <w:szCs w:val="28"/>
        </w:rPr>
        <w:t>31</w:t>
      </w:r>
      <w:r w:rsidRPr="007D1931">
        <w:rPr>
          <w:rFonts w:ascii="Times New Roman" w:hAnsi="Times New Roman"/>
          <w:b/>
          <w:sz w:val="28"/>
          <w:szCs w:val="28"/>
        </w:rPr>
        <w:t xml:space="preserve"> » </w:t>
      </w:r>
      <w:r>
        <w:rPr>
          <w:rFonts w:ascii="Times New Roman" w:hAnsi="Times New Roman"/>
          <w:b/>
          <w:sz w:val="28"/>
          <w:szCs w:val="28"/>
        </w:rPr>
        <w:t xml:space="preserve">декабря </w:t>
      </w:r>
      <w:r w:rsidRPr="007D1931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15</w:t>
      </w:r>
      <w:r w:rsidRPr="007D1931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D34487" w:rsidRPr="007D1931" w:rsidRDefault="00D34487" w:rsidP="007D1931">
      <w:pPr>
        <w:contextualSpacing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D34487" w:rsidRPr="008D40FD" w:rsidTr="00B90E6B">
        <w:tc>
          <w:tcPr>
            <w:tcW w:w="2093" w:type="dxa"/>
            <w:vMerge w:val="restart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 xml:space="preserve">Деклариро-ванный годовой доход </w:t>
            </w:r>
          </w:p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D34487" w:rsidRPr="008D40FD" w:rsidTr="00B90E6B">
        <w:tc>
          <w:tcPr>
            <w:tcW w:w="2093" w:type="dxa"/>
            <w:vMerge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3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Транспортные средства</w:t>
            </w:r>
          </w:p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D34487" w:rsidRPr="008D40FD" w:rsidTr="00B90E6B">
        <w:tc>
          <w:tcPr>
            <w:tcW w:w="2093" w:type="dxa"/>
            <w:vMerge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276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 м)</w:t>
            </w:r>
          </w:p>
        </w:tc>
        <w:tc>
          <w:tcPr>
            <w:tcW w:w="1559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  <w:tc>
          <w:tcPr>
            <w:tcW w:w="1701" w:type="dxa"/>
            <w:vMerge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134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(кв.м)</w:t>
            </w:r>
          </w:p>
        </w:tc>
        <w:tc>
          <w:tcPr>
            <w:tcW w:w="1592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</w:tr>
      <w:tr w:rsidR="00D34487" w:rsidRPr="008D40FD" w:rsidTr="00B90E6B">
        <w:tc>
          <w:tcPr>
            <w:tcW w:w="2093" w:type="dxa"/>
          </w:tcPr>
          <w:p w:rsidR="00D34487" w:rsidRPr="008D40FD" w:rsidRDefault="00D34487" w:rsidP="007C658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Ануфриева Надежда Евгеньевна</w:t>
            </w:r>
          </w:p>
        </w:tc>
        <w:tc>
          <w:tcPr>
            <w:tcW w:w="1417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450009,00</w:t>
            </w:r>
          </w:p>
        </w:tc>
        <w:tc>
          <w:tcPr>
            <w:tcW w:w="1701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однокомнатная квартира</w:t>
            </w:r>
          </w:p>
        </w:tc>
        <w:tc>
          <w:tcPr>
            <w:tcW w:w="1276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39,8</w:t>
            </w:r>
          </w:p>
        </w:tc>
        <w:tc>
          <w:tcPr>
            <w:tcW w:w="1559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701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Трехкомнатная квартира</w:t>
            </w:r>
          </w:p>
        </w:tc>
        <w:tc>
          <w:tcPr>
            <w:tcW w:w="1134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78,1</w:t>
            </w:r>
          </w:p>
        </w:tc>
        <w:tc>
          <w:tcPr>
            <w:tcW w:w="1592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34487" w:rsidRPr="008D40FD" w:rsidTr="00B90E6B">
        <w:tc>
          <w:tcPr>
            <w:tcW w:w="2093" w:type="dxa"/>
          </w:tcPr>
          <w:p w:rsidR="00D34487" w:rsidRPr="008D40FD" w:rsidRDefault="00D34487" w:rsidP="007C658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417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483996,95</w:t>
            </w:r>
          </w:p>
        </w:tc>
        <w:tc>
          <w:tcPr>
            <w:tcW w:w="1701" w:type="dxa"/>
          </w:tcPr>
          <w:p w:rsidR="00D34487" w:rsidRPr="008D40FD" w:rsidRDefault="00D34487" w:rsidP="00F05A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е имеет</w:t>
            </w:r>
          </w:p>
        </w:tc>
        <w:tc>
          <w:tcPr>
            <w:tcW w:w="1276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34487" w:rsidRPr="0009275B" w:rsidRDefault="00D34487" w:rsidP="0009275B">
            <w:pPr>
              <w:widowControl w:val="0"/>
              <w:autoSpaceDE w:val="0"/>
              <w:autoSpaceDN w:val="0"/>
              <w:adjustRightInd w:val="0"/>
              <w:ind w:right="-197" w:hanging="298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09275B">
              <w:rPr>
                <w:rFonts w:ascii="Times New Roman" w:hAnsi="Times New Roman"/>
                <w:sz w:val="20"/>
                <w:szCs w:val="20"/>
              </w:rPr>
              <w:t>Легковые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275B">
              <w:rPr>
                <w:rFonts w:ascii="Times New Roman" w:hAnsi="Times New Roman"/>
                <w:sz w:val="20"/>
                <w:szCs w:val="20"/>
              </w:rPr>
              <w:t>машины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34487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2105</w:t>
            </w:r>
          </w:p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21099</w:t>
            </w:r>
          </w:p>
        </w:tc>
        <w:tc>
          <w:tcPr>
            <w:tcW w:w="1701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Трех</w:t>
            </w:r>
            <w:r w:rsidRPr="0086608E">
              <w:rPr>
                <w:rFonts w:ascii="Times New Roman" w:hAnsi="Times New Roman"/>
              </w:rPr>
              <w:t>комнатная квартира</w:t>
            </w:r>
          </w:p>
        </w:tc>
        <w:tc>
          <w:tcPr>
            <w:tcW w:w="1134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78,1</w:t>
            </w:r>
          </w:p>
        </w:tc>
        <w:tc>
          <w:tcPr>
            <w:tcW w:w="1592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D34487" w:rsidRPr="008D40FD" w:rsidTr="00B90E6B">
        <w:tc>
          <w:tcPr>
            <w:tcW w:w="2093" w:type="dxa"/>
          </w:tcPr>
          <w:p w:rsidR="00D34487" w:rsidRPr="0009275B" w:rsidRDefault="00D34487" w:rsidP="007C658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09275B">
              <w:rPr>
                <w:rFonts w:ascii="Times New Roman" w:hAnsi="Times New Roman"/>
                <w:sz w:val="20"/>
                <w:szCs w:val="20"/>
              </w:rPr>
              <w:t>Несовершеннолетняя  дочь</w:t>
            </w:r>
          </w:p>
        </w:tc>
        <w:tc>
          <w:tcPr>
            <w:tcW w:w="1417" w:type="dxa"/>
          </w:tcPr>
          <w:p w:rsidR="00D34487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701" w:type="dxa"/>
          </w:tcPr>
          <w:p w:rsidR="00D34487" w:rsidRDefault="00D34487" w:rsidP="00F05A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34487" w:rsidRPr="0009275B" w:rsidRDefault="00D34487" w:rsidP="0009275B">
            <w:pPr>
              <w:widowControl w:val="0"/>
              <w:autoSpaceDE w:val="0"/>
              <w:autoSpaceDN w:val="0"/>
              <w:adjustRightInd w:val="0"/>
              <w:ind w:right="-197" w:hanging="298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34487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4487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D34487" w:rsidRDefault="00D34487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D34487" w:rsidRPr="008D40FD" w:rsidTr="00B90E6B">
        <w:tc>
          <w:tcPr>
            <w:tcW w:w="2093" w:type="dxa"/>
          </w:tcPr>
          <w:p w:rsidR="00D34487" w:rsidRPr="0009275B" w:rsidRDefault="00D34487" w:rsidP="007C658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09275B">
              <w:rPr>
                <w:rFonts w:ascii="Times New Roman" w:hAnsi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</w:tcPr>
          <w:p w:rsidR="00D34487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701" w:type="dxa"/>
          </w:tcPr>
          <w:p w:rsidR="00D34487" w:rsidRDefault="00D34487" w:rsidP="00F05A9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34487" w:rsidRPr="008D40FD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34487" w:rsidRPr="0009275B" w:rsidRDefault="00D34487" w:rsidP="0009275B">
            <w:pPr>
              <w:widowControl w:val="0"/>
              <w:autoSpaceDE w:val="0"/>
              <w:autoSpaceDN w:val="0"/>
              <w:adjustRightInd w:val="0"/>
              <w:ind w:right="-197" w:hanging="298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34487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4487" w:rsidRDefault="00D3448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D34487" w:rsidRDefault="00D34487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D34487" w:rsidRPr="007D1931" w:rsidRDefault="00D34487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D34487" w:rsidRPr="007D1931" w:rsidRDefault="00D34487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D34487" w:rsidRPr="007D1931" w:rsidRDefault="00D34487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_____________ </w:t>
      </w:r>
      <w:r w:rsidRPr="007D193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Ануфриева Н.Е.    23.03.2016  </w:t>
      </w:r>
    </w:p>
    <w:p w:rsidR="00D34487" w:rsidRPr="007D1931" w:rsidRDefault="00D34487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D34487" w:rsidRPr="007D1931" w:rsidRDefault="00D34487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D34487" w:rsidRPr="007D1931" w:rsidRDefault="00D34487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D34487" w:rsidRPr="007D1931" w:rsidRDefault="00D34487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 Указывается, например, жилой дом, земельный участок, квартира.</w:t>
      </w:r>
    </w:p>
    <w:p w:rsidR="00D34487" w:rsidRPr="007D1931" w:rsidRDefault="00D34487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****Указывается: Россия или иная страна (государство)</w:t>
      </w:r>
    </w:p>
    <w:p w:rsidR="00D34487" w:rsidRPr="007D1931" w:rsidRDefault="00D34487" w:rsidP="007D1931">
      <w:pPr>
        <w:contextualSpacing/>
        <w:jc w:val="both"/>
        <w:rPr>
          <w:rFonts w:ascii="Times New Roman" w:hAnsi="Times New Roman"/>
          <w:sz w:val="20"/>
          <w:szCs w:val="20"/>
        </w:rPr>
        <w:sectPr w:rsidR="00D34487" w:rsidRPr="007D1931" w:rsidSect="007D1931">
          <w:pgSz w:w="16838" w:h="11906" w:orient="landscape"/>
          <w:pgMar w:top="426" w:right="720" w:bottom="873" w:left="567" w:header="720" w:footer="720" w:gutter="0"/>
          <w:cols w:space="708"/>
          <w:docGrid w:linePitch="360"/>
        </w:sectPr>
      </w:pPr>
    </w:p>
    <w:p w:rsidR="00D34487" w:rsidRDefault="00D34487" w:rsidP="0009275B"/>
    <w:sectPr w:rsidR="00D34487" w:rsidSect="007D19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73033"/>
    <w:rsid w:val="0009275B"/>
    <w:rsid w:val="001221F4"/>
    <w:rsid w:val="001F207D"/>
    <w:rsid w:val="002137BB"/>
    <w:rsid w:val="00281A69"/>
    <w:rsid w:val="002A6AC4"/>
    <w:rsid w:val="002D4E92"/>
    <w:rsid w:val="00305D24"/>
    <w:rsid w:val="00490836"/>
    <w:rsid w:val="006133C0"/>
    <w:rsid w:val="00656F0A"/>
    <w:rsid w:val="007C658F"/>
    <w:rsid w:val="007D1931"/>
    <w:rsid w:val="0086608E"/>
    <w:rsid w:val="008A5C00"/>
    <w:rsid w:val="008B5DD5"/>
    <w:rsid w:val="008D40FD"/>
    <w:rsid w:val="009371B6"/>
    <w:rsid w:val="00AB554D"/>
    <w:rsid w:val="00B35028"/>
    <w:rsid w:val="00B90E6B"/>
    <w:rsid w:val="00B92952"/>
    <w:rsid w:val="00D34487"/>
    <w:rsid w:val="00E60CE7"/>
    <w:rsid w:val="00E639DB"/>
    <w:rsid w:val="00EF288F"/>
    <w:rsid w:val="00F05A9E"/>
    <w:rsid w:val="00F14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C658F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C658F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3</Pages>
  <Words>262</Words>
  <Characters>1494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11</cp:revision>
  <cp:lastPrinted>2016-04-01T12:30:00Z</cp:lastPrinted>
  <dcterms:created xsi:type="dcterms:W3CDTF">2015-04-14T06:34:00Z</dcterms:created>
  <dcterms:modified xsi:type="dcterms:W3CDTF">2016-04-01T12:31:00Z</dcterms:modified>
</cp:coreProperties>
</file>