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0F" w:rsidRPr="00171F17" w:rsidRDefault="005C320F" w:rsidP="005C32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71F17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5C320F" w:rsidRPr="00171F17" w:rsidRDefault="005C320F" w:rsidP="005C32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5C320F" w:rsidRPr="00171F17" w:rsidRDefault="005C320F" w:rsidP="005C32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 xml:space="preserve">замещающей </w:t>
      </w:r>
      <w:r>
        <w:rPr>
          <w:rFonts w:ascii="Times New Roman" w:hAnsi="Times New Roman" w:cs="Times New Roman"/>
          <w:b/>
          <w:bCs/>
          <w:sz w:val="24"/>
          <w:szCs w:val="24"/>
        </w:rPr>
        <w:t>ведущую</w:t>
      </w:r>
      <w:r w:rsidRPr="00171F17">
        <w:rPr>
          <w:rFonts w:ascii="Times New Roman" w:hAnsi="Times New Roman" w:cs="Times New Roman"/>
          <w:b/>
          <w:bCs/>
          <w:sz w:val="24"/>
          <w:szCs w:val="24"/>
        </w:rPr>
        <w:t xml:space="preserve"> должность муниципальной службы категории «руководители»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-н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ачальник отдела кадров и наград </w:t>
      </w:r>
      <w:r w:rsidRPr="00171F17"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</w:p>
    <w:p w:rsidR="005C320F" w:rsidRPr="00171F17" w:rsidRDefault="005C320F" w:rsidP="005C32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 xml:space="preserve"> Гатчинского муниципального района</w:t>
      </w:r>
    </w:p>
    <w:p w:rsidR="005C320F" w:rsidRPr="00171F17" w:rsidRDefault="005C320F" w:rsidP="005C3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1F17">
        <w:rPr>
          <w:rFonts w:ascii="Times New Roman" w:hAnsi="Times New Roman" w:cs="Times New Roman"/>
          <w:sz w:val="24"/>
          <w:szCs w:val="24"/>
        </w:rPr>
        <w:t xml:space="preserve"> ( полное наименование должности)*</w:t>
      </w:r>
    </w:p>
    <w:p w:rsidR="005C320F" w:rsidRPr="00171F17" w:rsidRDefault="005C320F" w:rsidP="005C32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F17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C320F" w:rsidRPr="008E7F10" w:rsidTr="004D456F">
        <w:tc>
          <w:tcPr>
            <w:tcW w:w="2308" w:type="dxa"/>
            <w:vMerge w:val="restart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8E7F10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C320F" w:rsidRPr="008E7F10" w:rsidTr="004D456F">
        <w:tc>
          <w:tcPr>
            <w:tcW w:w="2308" w:type="dxa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20F" w:rsidRPr="008E7F10" w:rsidTr="004D456F">
        <w:trPr>
          <w:trHeight w:val="1045"/>
        </w:trPr>
        <w:tc>
          <w:tcPr>
            <w:tcW w:w="2308" w:type="dxa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C320F" w:rsidRPr="008E7F10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E7F10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5C320F" w:rsidRPr="008D40FD" w:rsidTr="004D456F">
        <w:tc>
          <w:tcPr>
            <w:tcW w:w="2308" w:type="dxa"/>
          </w:tcPr>
          <w:p w:rsidR="005C320F" w:rsidRPr="005C320F" w:rsidRDefault="005C320F" w:rsidP="005C3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proofErr w:type="spellStart"/>
            <w:r w:rsidRPr="005C320F">
              <w:rPr>
                <w:rFonts w:ascii="Times New Roman" w:hAnsi="Times New Roman" w:cs="Times New Roman"/>
                <w:b/>
              </w:rPr>
              <w:t>Адкина</w:t>
            </w:r>
            <w:proofErr w:type="spellEnd"/>
            <w:r w:rsidRPr="005C320F">
              <w:rPr>
                <w:rFonts w:ascii="Times New Roman" w:hAnsi="Times New Roman" w:cs="Times New Roman"/>
                <w:b/>
              </w:rPr>
              <w:t xml:space="preserve"> Наталья Александровна</w:t>
            </w:r>
          </w:p>
        </w:tc>
        <w:tc>
          <w:tcPr>
            <w:tcW w:w="1417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C320F">
              <w:rPr>
                <w:rFonts w:ascii="Times New Roman" w:hAnsi="Times New Roman" w:cs="Times New Roman"/>
                <w:b/>
              </w:rPr>
              <w:t>736439,0</w:t>
            </w:r>
          </w:p>
        </w:tc>
        <w:tc>
          <w:tcPr>
            <w:tcW w:w="1701" w:type="dxa"/>
          </w:tcPr>
          <w:p w:rsidR="005C320F" w:rsidRP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 xml:space="preserve">жилой дом </w:t>
            </w:r>
          </w:p>
          <w:p w:rsid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1/3 доли</w:t>
            </w:r>
          </w:p>
          <w:p w:rsid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C320F" w:rsidRPr="008D40FD" w:rsidRDefault="005C320F" w:rsidP="005C32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индивидуаль-ного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жилищ-ного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строи-тельства</w:t>
            </w:r>
            <w:proofErr w:type="spellEnd"/>
          </w:p>
        </w:tc>
        <w:tc>
          <w:tcPr>
            <w:tcW w:w="1276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83,3</w:t>
            </w:r>
          </w:p>
          <w:p w:rsid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700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Россия</w:t>
            </w:r>
          </w:p>
          <w:p w:rsid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C320F" w:rsidRPr="005C320F" w:rsidRDefault="005C320F" w:rsidP="005C3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Россия</w:t>
            </w:r>
          </w:p>
        </w:tc>
        <w:tc>
          <w:tcPr>
            <w:tcW w:w="1701" w:type="dxa"/>
          </w:tcPr>
          <w:p w:rsidR="005C320F" w:rsidRPr="005C320F" w:rsidRDefault="005C320F" w:rsidP="005C3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C32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NISSAN</w:t>
            </w:r>
            <w:r w:rsidRPr="005C32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32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TIIDA</w:t>
            </w:r>
            <w:r w:rsidRPr="005C32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 2010 года выпуска</w:t>
            </w:r>
          </w:p>
        </w:tc>
        <w:tc>
          <w:tcPr>
            <w:tcW w:w="1701" w:type="dxa"/>
          </w:tcPr>
          <w:p w:rsidR="005C320F" w:rsidRP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 xml:space="preserve">жилой дом </w:t>
            </w:r>
          </w:p>
          <w:p w:rsid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5C320F">
              <w:rPr>
                <w:rFonts w:ascii="Times New Roman" w:hAnsi="Times New Roman" w:cs="Times New Roman"/>
                <w:b/>
              </w:rPr>
              <w:t>/3 доли</w:t>
            </w:r>
          </w:p>
          <w:p w:rsidR="005C320F" w:rsidRDefault="005C320F" w:rsidP="005C32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C320F" w:rsidRPr="008D40FD" w:rsidRDefault="005C320F" w:rsidP="005C3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индивидуаль-ного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жилищ-ного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строи-тельства</w:t>
            </w:r>
            <w:proofErr w:type="spellEnd"/>
            <w:r w:rsidRPr="008D40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83,3</w:t>
            </w: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1500,0</w:t>
            </w: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2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Россия</w:t>
            </w: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</w:p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Россия</w:t>
            </w:r>
          </w:p>
        </w:tc>
      </w:tr>
      <w:tr w:rsidR="005C320F" w:rsidRPr="008D40FD" w:rsidTr="004D456F">
        <w:tc>
          <w:tcPr>
            <w:tcW w:w="2308" w:type="dxa"/>
          </w:tcPr>
          <w:p w:rsidR="005C320F" w:rsidRPr="008D40FD" w:rsidRDefault="005C320F" w:rsidP="005C320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Не имею</w:t>
            </w: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C320F" w:rsidRPr="008D40FD" w:rsidTr="005C320F">
        <w:trPr>
          <w:trHeight w:val="468"/>
        </w:trPr>
        <w:tc>
          <w:tcPr>
            <w:tcW w:w="2308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5C320F" w:rsidRPr="005C320F" w:rsidRDefault="005C320F" w:rsidP="005C3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Не имею</w:t>
            </w: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C320F" w:rsidRPr="008D40FD" w:rsidTr="004D456F">
        <w:tc>
          <w:tcPr>
            <w:tcW w:w="2308" w:type="dxa"/>
          </w:tcPr>
          <w:p w:rsidR="005C320F" w:rsidRPr="008D40FD" w:rsidRDefault="005C320F" w:rsidP="005C320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5C320F" w:rsidRPr="005C320F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5C320F">
              <w:rPr>
                <w:rFonts w:ascii="Times New Roman" w:hAnsi="Times New Roman" w:cs="Times New Roman"/>
                <w:b/>
              </w:rPr>
              <w:t>Не имею</w:t>
            </w: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5C320F" w:rsidRPr="008D40FD" w:rsidRDefault="005C320F" w:rsidP="004D45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5C320F" w:rsidRPr="007D1931" w:rsidRDefault="005C320F" w:rsidP="005C320F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5C320F" w:rsidRDefault="005C320F" w:rsidP="005C320F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>
        <w:rPr>
          <w:rFonts w:ascii="Times New Roman" w:hAnsi="Times New Roman" w:cs="Times New Roman"/>
        </w:rPr>
        <w:t>Адкина</w:t>
      </w:r>
      <w:proofErr w:type="spellEnd"/>
      <w:r>
        <w:rPr>
          <w:rFonts w:ascii="Times New Roman" w:hAnsi="Times New Roman" w:cs="Times New Roman"/>
        </w:rPr>
        <w:t xml:space="preserve"> Н.А. 12 апреля 2016 года</w:t>
      </w:r>
    </w:p>
    <w:p w:rsidR="005C320F" w:rsidRPr="007D1931" w:rsidRDefault="005C320F" w:rsidP="005C3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C320F" w:rsidRPr="007D1931" w:rsidRDefault="005C320F" w:rsidP="005C3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C320F" w:rsidRPr="007D1931" w:rsidRDefault="005C320F" w:rsidP="005C3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C320F" w:rsidRPr="007D1931" w:rsidRDefault="005C320F" w:rsidP="005C32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C320F" w:rsidRPr="007D1931" w:rsidRDefault="005C320F" w:rsidP="005C320F">
      <w:pPr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5C320F" w:rsidRPr="007D1931" w:rsidSect="008E7F10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5C320F" w:rsidRDefault="005C320F" w:rsidP="005C320F"/>
    <w:p w:rsidR="00032EE5" w:rsidRDefault="00032EE5"/>
    <w:sectPr w:rsidR="00032EE5" w:rsidSect="008E7F10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20F"/>
    <w:rsid w:val="00032EE5"/>
    <w:rsid w:val="005C320F"/>
    <w:rsid w:val="006F30D3"/>
    <w:rsid w:val="00CD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0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ana_kadr</dc:creator>
  <cp:keywords/>
  <dc:description/>
  <cp:lastModifiedBy>ana_kadr</cp:lastModifiedBy>
  <cp:revision>2</cp:revision>
  <dcterms:created xsi:type="dcterms:W3CDTF">2016-04-12T08:30:00Z</dcterms:created>
  <dcterms:modified xsi:type="dcterms:W3CDTF">2016-04-12T08:40:00Z</dcterms:modified>
</cp:coreProperties>
</file>