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AE28FC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28FC">
        <w:rPr>
          <w:rFonts w:ascii="Times New Roman" w:hAnsi="Times New Roman" w:cs="Times New Roman"/>
          <w:b/>
          <w:sz w:val="24"/>
          <w:szCs w:val="24"/>
        </w:rPr>
        <w:t>Департамент градостроительной деятельности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C97D01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C97D01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239"/>
        <w:gridCol w:w="3118"/>
      </w:tblGrid>
      <w:tr w:rsidR="00EB5C80" w:rsidTr="00D9509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D9509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D9509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43E38" w:rsidRDefault="00643E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43E38">
              <w:rPr>
                <w:rFonts w:ascii="Times New Roman" w:hAnsi="Times New Roman" w:cs="Times New Roman"/>
                <w:bCs/>
              </w:rPr>
              <w:t>Мамонтова М.В.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43E38" w:rsidRDefault="00643E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43E38">
              <w:rPr>
                <w:rFonts w:ascii="Times New Roman" w:hAnsi="Times New Roman" w:cs="Times New Roman"/>
                <w:bCs/>
              </w:rPr>
              <w:t>Главный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643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43E38">
              <w:rPr>
                <w:rFonts w:ascii="Times New Roman" w:hAnsi="Times New Roman" w:cs="Times New Roman"/>
                <w:bCs/>
              </w:rPr>
              <w:t>1.Земельный участок для садоводства</w:t>
            </w:r>
          </w:p>
          <w:p w:rsidR="00643E38" w:rsidRDefault="00643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643E38" w:rsidRPr="00643E38" w:rsidRDefault="00643E38" w:rsidP="00643E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43E38">
              <w:rPr>
                <w:rFonts w:ascii="Times New Roman" w:hAnsi="Times New Roman" w:cs="Times New Roman"/>
                <w:bCs/>
              </w:rPr>
              <w:t>2.</w:t>
            </w:r>
            <w:r>
              <w:rPr>
                <w:rFonts w:ascii="Times New Roman" w:hAnsi="Times New Roman" w:cs="Times New Roman"/>
                <w:bCs/>
              </w:rPr>
              <w:t>Садовый</w:t>
            </w:r>
            <w:r w:rsidRPr="00643E38">
              <w:rPr>
                <w:rFonts w:ascii="Times New Roman" w:hAnsi="Times New Roman" w:cs="Times New Roman"/>
                <w:bCs/>
              </w:rPr>
              <w:t xml:space="preserve"> дом</w:t>
            </w:r>
          </w:p>
          <w:p w:rsidR="00643E38" w:rsidRPr="00643E38" w:rsidRDefault="00643E38" w:rsidP="00643E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643E38" w:rsidRDefault="00643E38" w:rsidP="00643E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43E38">
              <w:rPr>
                <w:rFonts w:ascii="Times New Roman" w:hAnsi="Times New Roman" w:cs="Times New Roman"/>
                <w:bCs/>
              </w:rPr>
              <w:t xml:space="preserve">3.Доля в </w:t>
            </w:r>
            <w:r w:rsidRPr="00643E38">
              <w:rPr>
                <w:rFonts w:ascii="Times New Roman" w:hAnsi="Times New Roman" w:cs="Times New Roman"/>
                <w:bCs/>
              </w:rPr>
              <w:lastRenderedPageBreak/>
              <w:t>праве 353/</w:t>
            </w:r>
          </w:p>
          <w:p w:rsidR="00643E38" w:rsidRPr="00643E38" w:rsidRDefault="00643E38" w:rsidP="00643E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43E38">
              <w:rPr>
                <w:rFonts w:ascii="Times New Roman" w:hAnsi="Times New Roman" w:cs="Times New Roman"/>
                <w:bCs/>
              </w:rPr>
              <w:t xml:space="preserve">860 </w:t>
            </w:r>
            <w:r>
              <w:rPr>
                <w:rFonts w:ascii="Times New Roman" w:hAnsi="Times New Roman" w:cs="Times New Roman"/>
                <w:bCs/>
              </w:rPr>
              <w:t xml:space="preserve">  </w:t>
            </w:r>
            <w:r w:rsidRPr="00643E38">
              <w:rPr>
                <w:rFonts w:ascii="Times New Roman" w:hAnsi="Times New Roman" w:cs="Times New Roman"/>
                <w:bCs/>
              </w:rPr>
              <w:t>3-х 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643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43E38">
              <w:rPr>
                <w:rFonts w:ascii="Times New Roman" w:hAnsi="Times New Roman" w:cs="Times New Roman"/>
                <w:bCs/>
              </w:rPr>
              <w:lastRenderedPageBreak/>
              <w:t>Индивидуальная</w:t>
            </w:r>
          </w:p>
          <w:p w:rsidR="00643E38" w:rsidRDefault="00643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643E38" w:rsidRDefault="00643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643E38" w:rsidRDefault="00643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643E38" w:rsidRDefault="00643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643E38" w:rsidRDefault="00643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Индивидуальная</w:t>
            </w:r>
          </w:p>
          <w:p w:rsidR="00643E38" w:rsidRDefault="00643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643E38" w:rsidRPr="00643E38" w:rsidRDefault="00643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Общая долева</w:t>
            </w:r>
            <w:r>
              <w:rPr>
                <w:rFonts w:ascii="Times New Roman" w:hAnsi="Times New Roman" w:cs="Times New Roman"/>
                <w:bCs/>
              </w:rPr>
              <w:lastRenderedPageBreak/>
              <w:t>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643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43E38">
              <w:rPr>
                <w:rFonts w:ascii="Times New Roman" w:hAnsi="Times New Roman" w:cs="Times New Roman"/>
                <w:bCs/>
              </w:rPr>
              <w:lastRenderedPageBreak/>
              <w:t>450</w:t>
            </w:r>
          </w:p>
          <w:p w:rsidR="00643E38" w:rsidRDefault="00643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643E38" w:rsidRDefault="00643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643E38" w:rsidRDefault="00643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643E38" w:rsidRDefault="00643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643E38" w:rsidRDefault="00643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643E38" w:rsidRDefault="00643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643E38" w:rsidRDefault="00643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54,9</w:t>
            </w:r>
          </w:p>
          <w:p w:rsidR="00643E38" w:rsidRDefault="00643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643E38" w:rsidRDefault="00643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643E38" w:rsidRDefault="00643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643E38" w:rsidRPr="00643E38" w:rsidRDefault="00643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643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43E38">
              <w:rPr>
                <w:rFonts w:ascii="Times New Roman" w:hAnsi="Times New Roman" w:cs="Times New Roman"/>
                <w:bCs/>
              </w:rPr>
              <w:t>Россия</w:t>
            </w:r>
          </w:p>
          <w:p w:rsidR="00643E38" w:rsidRDefault="00643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643E38" w:rsidRDefault="00643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643E38" w:rsidRDefault="00643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643E38" w:rsidRDefault="00643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643E38" w:rsidRDefault="00643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643E38" w:rsidRDefault="00643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643E38" w:rsidRDefault="00643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Россия</w:t>
            </w:r>
          </w:p>
          <w:p w:rsidR="00643E38" w:rsidRDefault="00643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643E38" w:rsidRDefault="00643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643E38" w:rsidRDefault="00643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643E38" w:rsidRPr="00643E38" w:rsidRDefault="00643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643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3E38">
              <w:rPr>
                <w:rFonts w:ascii="Times New Roman" w:hAnsi="Times New Roman" w:cs="Times New Roman"/>
                <w:bCs/>
                <w:sz w:val="24"/>
                <w:szCs w:val="24"/>
              </w:rPr>
              <w:t>2-х</w:t>
            </w:r>
          </w:p>
          <w:p w:rsidR="00643E38" w:rsidRDefault="00643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комнатная </w:t>
            </w:r>
          </w:p>
          <w:p w:rsidR="00643E38" w:rsidRPr="00643E38" w:rsidRDefault="00643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43E38" w:rsidRDefault="00643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3E38">
              <w:rPr>
                <w:rFonts w:ascii="Times New Roman" w:hAnsi="Times New Roman" w:cs="Times New Roman"/>
                <w:bCs/>
                <w:sz w:val="24"/>
                <w:szCs w:val="24"/>
              </w:rPr>
              <w:t>50,6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43E38" w:rsidRDefault="00643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3E38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643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643E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56141" w:rsidRDefault="00F56141" w:rsidP="00D95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6141">
              <w:rPr>
                <w:rFonts w:ascii="Times New Roman" w:hAnsi="Times New Roman" w:cs="Times New Roman"/>
                <w:bCs/>
                <w:sz w:val="24"/>
                <w:szCs w:val="24"/>
              </w:rPr>
              <w:t>407</w:t>
            </w:r>
            <w:r w:rsidR="00D9509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F56141">
              <w:rPr>
                <w:rFonts w:ascii="Times New Roman" w:hAnsi="Times New Roman" w:cs="Times New Roman"/>
                <w:bCs/>
                <w:sz w:val="24"/>
                <w:szCs w:val="24"/>
              </w:rPr>
              <w:t>941,08 руб.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D9509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9509B" w:rsidRDefault="00EB5C80" w:rsidP="00F561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9509B">
              <w:rPr>
                <w:rFonts w:ascii="Times New Roman" w:hAnsi="Times New Roman" w:cs="Times New Roman"/>
                <w:bCs/>
              </w:rPr>
              <w:lastRenderedPageBreak/>
              <w:t xml:space="preserve">Супруг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9509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9509B" w:rsidRDefault="00F561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9509B">
              <w:rPr>
                <w:rFonts w:ascii="Times New Roman" w:hAnsi="Times New Roman" w:cs="Times New Roman"/>
                <w:bCs/>
              </w:rPr>
              <w:t>1.Земельный участок для садоводства</w:t>
            </w:r>
          </w:p>
          <w:p w:rsidR="00D9509B" w:rsidRPr="00D9509B" w:rsidRDefault="00D95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D9509B" w:rsidRPr="00D9509B" w:rsidRDefault="00D95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9509B">
              <w:rPr>
                <w:rFonts w:ascii="Times New Roman" w:hAnsi="Times New Roman" w:cs="Times New Roman"/>
                <w:bCs/>
              </w:rPr>
              <w:t>2.Двухкомнатная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9509B" w:rsidRDefault="00F561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9509B">
              <w:rPr>
                <w:rFonts w:ascii="Times New Roman" w:hAnsi="Times New Roman" w:cs="Times New Roman"/>
                <w:bCs/>
              </w:rPr>
              <w:t>Индивидуальная</w:t>
            </w:r>
          </w:p>
          <w:p w:rsidR="00D9509B" w:rsidRPr="00D9509B" w:rsidRDefault="00D95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D9509B" w:rsidRPr="00D9509B" w:rsidRDefault="00D95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D9509B" w:rsidRPr="00D9509B" w:rsidRDefault="00D95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D9509B" w:rsidRPr="00D9509B" w:rsidRDefault="00D95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D9509B" w:rsidRPr="00D9509B" w:rsidRDefault="00D95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9509B">
              <w:rPr>
                <w:rFonts w:ascii="Times New Roman" w:hAnsi="Times New Roman" w:cs="Times New Roman"/>
                <w:bCs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9509B" w:rsidRDefault="00F56141" w:rsidP="00F561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9509B">
              <w:rPr>
                <w:rFonts w:ascii="Times New Roman" w:hAnsi="Times New Roman" w:cs="Times New Roman"/>
                <w:bCs/>
              </w:rPr>
              <w:t xml:space="preserve">   470</w:t>
            </w:r>
          </w:p>
          <w:p w:rsidR="00D9509B" w:rsidRPr="00D9509B" w:rsidRDefault="00D9509B" w:rsidP="00F561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D9509B" w:rsidRPr="00D9509B" w:rsidRDefault="00D9509B" w:rsidP="00F561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D9509B" w:rsidRPr="00D9509B" w:rsidRDefault="00D9509B" w:rsidP="00F561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D9509B" w:rsidRPr="00D9509B" w:rsidRDefault="00D9509B" w:rsidP="00F561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D9509B" w:rsidRPr="00D9509B" w:rsidRDefault="00D9509B" w:rsidP="00F561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D9509B" w:rsidRPr="00D9509B" w:rsidRDefault="00D9509B" w:rsidP="00F561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D9509B" w:rsidRPr="00D9509B" w:rsidRDefault="00D9509B" w:rsidP="00F561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9509B">
              <w:rPr>
                <w:rFonts w:ascii="Times New Roman" w:hAnsi="Times New Roman" w:cs="Times New Roman"/>
                <w:bCs/>
              </w:rPr>
              <w:t xml:space="preserve"> 50,60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9509B" w:rsidRDefault="00F561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9509B">
              <w:rPr>
                <w:rFonts w:ascii="Times New Roman" w:hAnsi="Times New Roman" w:cs="Times New Roman"/>
                <w:bCs/>
              </w:rPr>
              <w:t>Россия</w:t>
            </w:r>
          </w:p>
          <w:p w:rsidR="00D9509B" w:rsidRPr="00D9509B" w:rsidRDefault="00D95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D9509B" w:rsidRPr="00D9509B" w:rsidRDefault="00D95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9509B">
              <w:rPr>
                <w:rFonts w:ascii="Times New Roman" w:hAnsi="Times New Roman" w:cs="Times New Roman"/>
                <w:bCs/>
              </w:rPr>
              <w:br/>
            </w:r>
          </w:p>
          <w:p w:rsidR="00D9509B" w:rsidRPr="00D9509B" w:rsidRDefault="00D95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D9509B" w:rsidRPr="00D9509B" w:rsidRDefault="00D95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D9509B" w:rsidRPr="00D9509B" w:rsidRDefault="00D95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D9509B" w:rsidRPr="00D9509B" w:rsidRDefault="00D95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9509B">
              <w:rPr>
                <w:rFonts w:ascii="Times New Roman" w:hAnsi="Times New Roman" w:cs="Times New Roman"/>
                <w:bCs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9509B" w:rsidRDefault="00F56141" w:rsidP="00F561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9509B">
              <w:rPr>
                <w:rFonts w:ascii="Times New Roman" w:hAnsi="Times New Roman" w:cs="Times New Roman"/>
                <w:b/>
                <w:bCs/>
              </w:rPr>
              <w:t xml:space="preserve">   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9509B" w:rsidRDefault="00F561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9509B">
              <w:rPr>
                <w:rFonts w:ascii="Times New Roman" w:hAnsi="Times New Roman" w:cs="Times New Roman"/>
                <w:b/>
                <w:bCs/>
              </w:rPr>
              <w:t xml:space="preserve">     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9509B" w:rsidRDefault="00F561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9509B">
              <w:rPr>
                <w:rFonts w:ascii="Times New Roman" w:hAnsi="Times New Roman" w:cs="Times New Roman"/>
                <w:b/>
                <w:bCs/>
              </w:rPr>
              <w:t xml:space="preserve">     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9509B" w:rsidRDefault="00D95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9509B">
              <w:rPr>
                <w:rFonts w:ascii="Times New Roman" w:hAnsi="Times New Roman" w:cs="Times New Roman"/>
                <w:bCs/>
              </w:rPr>
              <w:t>1.Автомобиль</w:t>
            </w:r>
          </w:p>
          <w:p w:rsidR="00D9509B" w:rsidRPr="00D9509B" w:rsidRDefault="00D95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D9509B" w:rsidRPr="00D9509B" w:rsidRDefault="00D95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9509B">
              <w:rPr>
                <w:rFonts w:ascii="Times New Roman" w:hAnsi="Times New Roman" w:cs="Times New Roman"/>
                <w:bCs/>
              </w:rPr>
              <w:t>2.Автомобиль</w:t>
            </w:r>
          </w:p>
          <w:p w:rsidR="00D9509B" w:rsidRPr="00D9509B" w:rsidRDefault="00D95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D9509B" w:rsidRPr="00D9509B" w:rsidRDefault="00D95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9509B">
              <w:rPr>
                <w:rFonts w:ascii="Times New Roman" w:hAnsi="Times New Roman" w:cs="Times New Roman"/>
                <w:bCs/>
              </w:rPr>
              <w:t>3.Маломерное</w:t>
            </w:r>
          </w:p>
          <w:p w:rsidR="00D9509B" w:rsidRPr="00D9509B" w:rsidRDefault="007E5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</w:t>
            </w:r>
            <w:r w:rsidR="00D9509B" w:rsidRPr="00D9509B">
              <w:rPr>
                <w:rFonts w:ascii="Times New Roman" w:hAnsi="Times New Roman" w:cs="Times New Roman"/>
                <w:bCs/>
              </w:rPr>
              <w:t>удно</w:t>
            </w:r>
          </w:p>
          <w:p w:rsidR="00D9509B" w:rsidRPr="00D9509B" w:rsidRDefault="00D95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D9509B" w:rsidRPr="00D9509B" w:rsidRDefault="00D95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9509B">
              <w:rPr>
                <w:rFonts w:ascii="Times New Roman" w:hAnsi="Times New Roman" w:cs="Times New Roman"/>
                <w:bCs/>
              </w:rPr>
              <w:t>4.Маломерное судно</w:t>
            </w:r>
          </w:p>
          <w:p w:rsidR="00D9509B" w:rsidRPr="00D9509B" w:rsidRDefault="00D95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D9509B" w:rsidRPr="00D9509B" w:rsidRDefault="00D95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9509B">
              <w:rPr>
                <w:rFonts w:ascii="Times New Roman" w:hAnsi="Times New Roman" w:cs="Times New Roman"/>
                <w:bCs/>
              </w:rPr>
              <w:t>5.Прицеп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9509B" w:rsidRDefault="00D95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9509B">
              <w:rPr>
                <w:rFonts w:ascii="Times New Roman" w:hAnsi="Times New Roman" w:cs="Times New Roman"/>
                <w:bCs/>
              </w:rPr>
              <w:t>ВАЗ</w:t>
            </w:r>
          </w:p>
          <w:p w:rsidR="00D9509B" w:rsidRPr="00D9509B" w:rsidRDefault="00D95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9509B">
              <w:rPr>
                <w:rFonts w:ascii="Times New Roman" w:hAnsi="Times New Roman" w:cs="Times New Roman"/>
                <w:bCs/>
              </w:rPr>
              <w:t>111740</w:t>
            </w:r>
          </w:p>
          <w:p w:rsidR="00D9509B" w:rsidRPr="00D9509B" w:rsidRDefault="00D95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D9509B" w:rsidRPr="00D9509B" w:rsidRDefault="00D95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D9509B" w:rsidRPr="00D9509B" w:rsidRDefault="00D95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9509B">
              <w:rPr>
                <w:rFonts w:ascii="Times New Roman" w:hAnsi="Times New Roman" w:cs="Times New Roman"/>
                <w:bCs/>
              </w:rPr>
              <w:t>ВАЗ</w:t>
            </w:r>
          </w:p>
          <w:p w:rsidR="00D9509B" w:rsidRPr="00D9509B" w:rsidRDefault="00D95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9509B">
              <w:rPr>
                <w:rFonts w:ascii="Times New Roman" w:hAnsi="Times New Roman" w:cs="Times New Roman"/>
                <w:bCs/>
              </w:rPr>
              <w:t>21218</w:t>
            </w:r>
          </w:p>
          <w:p w:rsidR="00D9509B" w:rsidRPr="00D9509B" w:rsidRDefault="00D95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D9509B" w:rsidRPr="00D9509B" w:rsidRDefault="00D95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D9509B" w:rsidRPr="00D9509B" w:rsidRDefault="00D95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9509B">
              <w:rPr>
                <w:rFonts w:ascii="Times New Roman" w:hAnsi="Times New Roman" w:cs="Times New Roman"/>
                <w:bCs/>
              </w:rPr>
              <w:t>Фрегат</w:t>
            </w:r>
          </w:p>
          <w:p w:rsidR="00D9509B" w:rsidRPr="00D9509B" w:rsidRDefault="00D95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9509B">
              <w:rPr>
                <w:rFonts w:ascii="Times New Roman" w:hAnsi="Times New Roman" w:cs="Times New Roman"/>
                <w:bCs/>
              </w:rPr>
              <w:t>М-300К</w:t>
            </w:r>
          </w:p>
          <w:p w:rsidR="00D9509B" w:rsidRPr="00D9509B" w:rsidRDefault="00D95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D9509B" w:rsidRPr="00D9509B" w:rsidRDefault="00D95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D9509B" w:rsidRPr="00D9509B" w:rsidRDefault="00D95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D9509B" w:rsidRPr="00D9509B" w:rsidRDefault="00D95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9509B">
              <w:rPr>
                <w:rFonts w:ascii="Times New Roman" w:hAnsi="Times New Roman" w:cs="Times New Roman"/>
                <w:bCs/>
              </w:rPr>
              <w:t>Воронеж</w:t>
            </w:r>
          </w:p>
          <w:p w:rsidR="00D9509B" w:rsidRPr="00D9509B" w:rsidRDefault="00D95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D9509B" w:rsidRPr="00D9509B" w:rsidRDefault="00D95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D9509B" w:rsidRPr="00D9509B" w:rsidRDefault="00D95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9509B">
              <w:rPr>
                <w:rFonts w:ascii="Times New Roman" w:hAnsi="Times New Roman" w:cs="Times New Roman"/>
                <w:bCs/>
              </w:rPr>
              <w:t>КМЗ</w:t>
            </w:r>
          </w:p>
          <w:p w:rsidR="00D9509B" w:rsidRPr="00D9509B" w:rsidRDefault="00D95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9509B">
              <w:rPr>
                <w:rFonts w:ascii="Times New Roman" w:hAnsi="Times New Roman" w:cs="Times New Roman"/>
                <w:bCs/>
              </w:rPr>
              <w:t>8119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9509B" w:rsidRDefault="00D9509B" w:rsidP="00D950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9509B">
              <w:rPr>
                <w:rFonts w:ascii="Times New Roman" w:hAnsi="Times New Roman" w:cs="Times New Roman"/>
                <w:bCs/>
              </w:rPr>
              <w:t>7508159,51 руб.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9509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04AA7"/>
    <w:rsid w:val="00187913"/>
    <w:rsid w:val="002A5CC6"/>
    <w:rsid w:val="00510019"/>
    <w:rsid w:val="00542325"/>
    <w:rsid w:val="00643E38"/>
    <w:rsid w:val="00691D05"/>
    <w:rsid w:val="007E51EF"/>
    <w:rsid w:val="00A478E5"/>
    <w:rsid w:val="00AE28FC"/>
    <w:rsid w:val="00C97D01"/>
    <w:rsid w:val="00D9509B"/>
    <w:rsid w:val="00E811C3"/>
    <w:rsid w:val="00EB5C80"/>
    <w:rsid w:val="00EF0B57"/>
    <w:rsid w:val="00F561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2016-03-30T10:58:00Z</cp:lastPrinted>
  <dcterms:created xsi:type="dcterms:W3CDTF">2016-05-18T12:18:00Z</dcterms:created>
  <dcterms:modified xsi:type="dcterms:W3CDTF">2016-05-18T12:19:00Z</dcterms:modified>
</cp:coreProperties>
</file>