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C60695" w:rsidRDefault="00C60695" w:rsidP="00C60695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C60695">
        <w:rPr>
          <w:b/>
        </w:rPr>
        <w:t>Калюкин Алексей Андреевич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441"/>
        <w:gridCol w:w="982"/>
        <w:gridCol w:w="983"/>
        <w:gridCol w:w="982"/>
        <w:gridCol w:w="952"/>
        <w:gridCol w:w="951"/>
        <w:gridCol w:w="1101"/>
        <w:gridCol w:w="6"/>
        <w:gridCol w:w="1051"/>
        <w:gridCol w:w="1693"/>
        <w:gridCol w:w="1059"/>
        <w:gridCol w:w="977"/>
        <w:gridCol w:w="1172"/>
      </w:tblGrid>
      <w:tr w:rsidR="00C60695" w:rsidTr="00C60695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Фамилия, имя, отчество</w:t>
            </w:r>
          </w:p>
        </w:tc>
        <w:tc>
          <w:tcPr>
            <w:tcW w:w="144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09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C60695" w:rsidTr="00C6069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4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5951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Недвижимое имущество</w:t>
            </w:r>
          </w:p>
        </w:tc>
        <w:tc>
          <w:tcPr>
            <w:tcW w:w="105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0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Иное имущество</w:t>
            </w:r>
          </w:p>
        </w:tc>
      </w:tr>
      <w:tr w:rsidR="00C60695" w:rsidTr="00C6069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4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595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05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203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Ценные бумаги</w:t>
            </w:r>
          </w:p>
        </w:tc>
        <w:tc>
          <w:tcPr>
            <w:tcW w:w="117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C60695" w:rsidTr="00C6069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4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595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05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  <w:r>
              <w:t>Иные ценные бумаги</w:t>
            </w:r>
          </w:p>
        </w:tc>
        <w:tc>
          <w:tcPr>
            <w:tcW w:w="117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0695" w:rsidRDefault="00C60695">
            <w:pPr>
              <w:pStyle w:val="a8"/>
            </w:pPr>
          </w:p>
        </w:tc>
      </w:tr>
      <w:tr w:rsidR="00D87F1E" w:rsidTr="00C60695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  <w:tc>
          <w:tcPr>
            <w:tcW w:w="144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Земельные участки</w:t>
            </w:r>
          </w:p>
        </w:tc>
        <w:tc>
          <w:tcPr>
            <w:tcW w:w="9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Жилые дома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Квартиры</w:t>
            </w:r>
          </w:p>
        </w:tc>
        <w:tc>
          <w:tcPr>
            <w:tcW w:w="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Дачи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Гаражи</w:t>
            </w:r>
          </w:p>
        </w:tc>
        <w:tc>
          <w:tcPr>
            <w:tcW w:w="110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 w:rsidP="00C60695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 w:rsidP="00C60695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7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 w:rsidP="00C60695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D87F1E" w:rsidTr="00410348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  <w:tc>
          <w:tcPr>
            <w:tcW w:w="14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Место нахождения (адрес), общая площадь</w:t>
            </w:r>
          </w:p>
          <w:p w:rsidR="00D87F1E" w:rsidRDefault="00D87F1E">
            <w:pPr>
              <w:pStyle w:val="a8"/>
            </w:pPr>
            <w:r>
              <w:t>(кв. м)</w:t>
            </w:r>
          </w:p>
        </w:tc>
        <w:tc>
          <w:tcPr>
            <w:tcW w:w="9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Место нахождения (адрес), общая площадь</w:t>
            </w:r>
          </w:p>
          <w:p w:rsidR="00D87F1E" w:rsidRDefault="00D87F1E">
            <w:pPr>
              <w:pStyle w:val="a8"/>
            </w:pPr>
            <w:r>
              <w:t>(кв. м)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Место нахождения (адрес), общая площадь</w:t>
            </w:r>
          </w:p>
          <w:p w:rsidR="00D87F1E" w:rsidRDefault="00D87F1E">
            <w:pPr>
              <w:pStyle w:val="a8"/>
            </w:pPr>
            <w:r>
              <w:t>(кв. м)</w:t>
            </w:r>
          </w:p>
        </w:tc>
        <w:tc>
          <w:tcPr>
            <w:tcW w:w="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Место нахождения (адрес), общая площадь</w:t>
            </w:r>
          </w:p>
          <w:p w:rsidR="00D87F1E" w:rsidRDefault="00D87F1E">
            <w:pPr>
              <w:pStyle w:val="a8"/>
            </w:pPr>
            <w:r>
              <w:t>(кв. м)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Место нахождения (адрес), общая площадь</w:t>
            </w:r>
          </w:p>
          <w:p w:rsidR="00D87F1E" w:rsidRDefault="00D87F1E">
            <w:pPr>
              <w:pStyle w:val="a8"/>
            </w:pPr>
            <w:r>
              <w:t>(кв. м)</w:t>
            </w:r>
          </w:p>
        </w:tc>
        <w:tc>
          <w:tcPr>
            <w:tcW w:w="110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D87F1E" w:rsidRDefault="00D87F1E">
            <w:pPr>
              <w:pStyle w:val="a8"/>
            </w:pPr>
            <w:r>
              <w:t>(кв. м)</w:t>
            </w:r>
          </w:p>
        </w:tc>
        <w:tc>
          <w:tcPr>
            <w:tcW w:w="105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D87F1E" w:rsidRDefault="00D87F1E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  <w:tc>
          <w:tcPr>
            <w:tcW w:w="117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pStyle w:val="a8"/>
            </w:pPr>
          </w:p>
        </w:tc>
      </w:tr>
      <w:tr w:rsidR="00D87F1E" w:rsidTr="00C60695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Калюкин Алексей Андреевич</w:t>
            </w:r>
          </w:p>
        </w:tc>
        <w:tc>
          <w:tcPr>
            <w:tcW w:w="14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1) зарплата, в/ч 61424, 480 000.00 руб.;  2) зарплата, в/ч 61424, 972 145.65 руб.;  3) жилищная субсидия МО РФ, Министерство Обороны Российской Федерации, 4 399 622.38 руб.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 w:rsidP="00D87F1E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87F1E" w:rsidRDefault="00D87F1E" w:rsidP="00D87F1E">
            <w:pPr>
              <w:jc w:val="left"/>
            </w:pPr>
            <w:r>
              <w:rPr>
                <w:sz w:val="16"/>
              </w:rPr>
              <w:t xml:space="preserve">1 000 кв.м, </w:t>
            </w:r>
          </w:p>
        </w:tc>
        <w:tc>
          <w:tcPr>
            <w:tcW w:w="98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 w:rsidP="00D87F1E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87F1E" w:rsidRDefault="00D87F1E" w:rsidP="00D87F1E">
            <w:pPr>
              <w:jc w:val="left"/>
            </w:pPr>
            <w:r>
              <w:rPr>
                <w:sz w:val="16"/>
              </w:rPr>
              <w:t xml:space="preserve">112 кв.м, 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 w:rsidP="00D87F1E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87F1E" w:rsidRDefault="00D87F1E" w:rsidP="00D87F1E">
            <w:pPr>
              <w:jc w:val="left"/>
            </w:pPr>
            <w:r>
              <w:rPr>
                <w:sz w:val="16"/>
              </w:rPr>
              <w:t>21.2 кв.м</w:t>
            </w:r>
          </w:p>
        </w:tc>
        <w:tc>
          <w:tcPr>
            <w:tcW w:w="9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1) автомобиль легковой, "TOYOTA CALDINA", 1989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D87F1E" w:rsidRDefault="00D87F1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151986,87 руб.</w:t>
            </w:r>
          </w:p>
          <w:p w:rsidR="00D87F1E" w:rsidRDefault="00D87F1E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7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87F1E" w:rsidRDefault="00D87F1E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AA56C8"/>
    <w:rsid w:val="00B847B3"/>
    <w:rsid w:val="00C0321C"/>
    <w:rsid w:val="00C60695"/>
    <w:rsid w:val="00D05275"/>
    <w:rsid w:val="00D87F1E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7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2016-07-29T00:13:00Z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