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3B" w:rsidRDefault="009C313B" w:rsidP="009C313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C313B" w:rsidRDefault="009C313B" w:rsidP="009C313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9C313B" w:rsidRDefault="009C313B" w:rsidP="009C313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9C313B" w:rsidRDefault="009C313B" w:rsidP="009C313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(супруги) и несовершеннолетних детей за 201</w:t>
      </w:r>
      <w:r w:rsidR="00BD5A99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9C313B" w:rsidRDefault="009C313B" w:rsidP="009C313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BD5A99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9C313B" w:rsidRDefault="009C313B" w:rsidP="009C313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9C313B" w:rsidRPr="00BA17CC" w:rsidRDefault="009C313B" w:rsidP="009C313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14970" w:type="dxa"/>
        <w:jc w:val="center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417"/>
        <w:gridCol w:w="1701"/>
        <w:gridCol w:w="992"/>
        <w:gridCol w:w="1134"/>
        <w:gridCol w:w="1560"/>
        <w:gridCol w:w="992"/>
        <w:gridCol w:w="1843"/>
        <w:gridCol w:w="1503"/>
      </w:tblGrid>
      <w:tr w:rsidR="009C313B" w:rsidTr="009C313B">
        <w:trPr>
          <w:trHeight w:val="720"/>
          <w:tblCellSpacing w:w="5" w:type="nil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Фамилия, имя,</w:t>
            </w:r>
          </w:p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Общая </w:t>
            </w:r>
            <w:r w:rsidRPr="00BE6CB9">
              <w:rPr>
                <w:sz w:val="22"/>
                <w:szCs w:val="22"/>
              </w:rPr>
              <w:br/>
              <w:t>сумма дохода</w:t>
            </w:r>
          </w:p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 </w:t>
            </w:r>
            <w:r w:rsidRPr="00BE6CB9">
              <w:rPr>
                <w:sz w:val="22"/>
                <w:szCs w:val="22"/>
              </w:rPr>
              <w:br/>
              <w:t>транспортных</w:t>
            </w:r>
            <w:r w:rsidRPr="00BE6CB9">
              <w:rPr>
                <w:sz w:val="22"/>
                <w:szCs w:val="22"/>
              </w:rPr>
              <w:br/>
              <w:t xml:space="preserve">средств,  </w:t>
            </w:r>
            <w:r w:rsidRPr="00BE6CB9">
              <w:rPr>
                <w:sz w:val="22"/>
                <w:szCs w:val="22"/>
              </w:rPr>
              <w:br/>
              <w:t>вид, марка</w:t>
            </w:r>
          </w:p>
        </w:tc>
      </w:tr>
      <w:tr w:rsidR="009C313B" w:rsidTr="009C313B">
        <w:trPr>
          <w:trHeight w:val="360"/>
          <w:tblCellSpacing w:w="5" w:type="nil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3B" w:rsidRPr="00BE6CB9" w:rsidRDefault="009C313B" w:rsidP="009C313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33C4D" w:rsidRPr="00E07DB4" w:rsidTr="00E07DB4">
        <w:trPr>
          <w:tblCellSpacing w:w="5" w:type="nil"/>
          <w:jc w:val="center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D" w:rsidRPr="00E07DB4" w:rsidRDefault="00D33C4D" w:rsidP="00E07DB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E07DB4">
              <w:rPr>
                <w:sz w:val="24"/>
                <w:szCs w:val="24"/>
              </w:rPr>
              <w:t>Рябцев Максим Сергеевич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D" w:rsidRPr="00E07DB4" w:rsidRDefault="00C71BE7" w:rsidP="00E07DB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E07DB4">
              <w:rPr>
                <w:sz w:val="24"/>
                <w:szCs w:val="24"/>
              </w:rPr>
              <w:t>Директор</w:t>
            </w:r>
            <w:r w:rsidR="00CA31B6">
              <w:rPr>
                <w:sz w:val="24"/>
                <w:szCs w:val="24"/>
              </w:rPr>
              <w:t xml:space="preserve"> МА</w:t>
            </w:r>
            <w:r w:rsidR="00E07DB4" w:rsidRPr="00E07DB4">
              <w:rPr>
                <w:sz w:val="24"/>
                <w:szCs w:val="24"/>
              </w:rPr>
              <w:t>ОУ Гимназии № 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D" w:rsidRPr="00E07DB4" w:rsidRDefault="00BD5A99" w:rsidP="00011AE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772,55768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E07DB4" w:rsidRDefault="00D33C4D" w:rsidP="00011AE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E07DB4">
              <w:rPr>
                <w:sz w:val="24"/>
                <w:szCs w:val="24"/>
              </w:rPr>
              <w:t>квартира</w:t>
            </w:r>
            <w:r w:rsidR="00011A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D" w:rsidRDefault="00D33C4D" w:rsidP="00E07DB4">
            <w:pPr>
              <w:pStyle w:val="ConsPlusCell"/>
              <w:ind w:right="-57"/>
              <w:rPr>
                <w:sz w:val="24"/>
                <w:szCs w:val="24"/>
              </w:rPr>
            </w:pPr>
            <w:r w:rsidRPr="00E07DB4">
              <w:rPr>
                <w:sz w:val="24"/>
                <w:szCs w:val="24"/>
              </w:rPr>
              <w:t>82,5</w:t>
            </w:r>
          </w:p>
          <w:p w:rsidR="00E07DB4" w:rsidRDefault="00E07DB4" w:rsidP="00E07DB4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E07DB4" w:rsidRDefault="00E07DB4" w:rsidP="00E07DB4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E07DB4" w:rsidRPr="00E07DB4" w:rsidRDefault="00E07DB4" w:rsidP="00E07DB4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D" w:rsidRDefault="00D33C4D" w:rsidP="00E07DB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E07DB4">
              <w:rPr>
                <w:sz w:val="24"/>
                <w:szCs w:val="24"/>
              </w:rPr>
              <w:t>Россия</w:t>
            </w:r>
          </w:p>
          <w:p w:rsidR="00E07DB4" w:rsidRDefault="00E07DB4" w:rsidP="00E07DB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E07DB4" w:rsidRPr="00E07DB4" w:rsidRDefault="00E07DB4" w:rsidP="00E07DB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D" w:rsidRPr="00E07DB4" w:rsidRDefault="00E07DB4" w:rsidP="00E07DB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D" w:rsidRPr="00E07DB4" w:rsidRDefault="00E07DB4" w:rsidP="00E07DB4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D" w:rsidRPr="00E07DB4" w:rsidRDefault="00E07DB4" w:rsidP="00E07DB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D" w:rsidRPr="00E07DB4" w:rsidRDefault="00D33C4D" w:rsidP="00E07DB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E07DB4">
              <w:rPr>
                <w:sz w:val="24"/>
                <w:szCs w:val="24"/>
              </w:rPr>
              <w:t>нет</w:t>
            </w:r>
          </w:p>
        </w:tc>
      </w:tr>
      <w:tr w:rsidR="00E07DB4" w:rsidRPr="003B3FAC" w:rsidTr="00E07DB4">
        <w:trPr>
          <w:tblCellSpacing w:w="5" w:type="nil"/>
          <w:jc w:val="center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E07DB4" w:rsidRDefault="00BD5A99" w:rsidP="00011AE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743,86631</w:t>
            </w:r>
            <w:bookmarkStart w:id="0" w:name="_GoBack"/>
            <w:bookmarkEnd w:id="0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E7" w:rsidRPr="00E07DB4" w:rsidRDefault="00E07DB4" w:rsidP="00011AE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E07DB4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</w:p>
          <w:p w:rsidR="00E07DB4" w:rsidRPr="00E07DB4" w:rsidRDefault="00E07DB4" w:rsidP="00FB4F9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Default="00E07DB4" w:rsidP="00FB4F99">
            <w:pPr>
              <w:pStyle w:val="ConsPlusCell"/>
              <w:ind w:right="-57"/>
              <w:rPr>
                <w:sz w:val="24"/>
                <w:szCs w:val="24"/>
              </w:rPr>
            </w:pPr>
            <w:r w:rsidRPr="00E07DB4">
              <w:rPr>
                <w:sz w:val="24"/>
                <w:szCs w:val="24"/>
              </w:rPr>
              <w:t>82,5</w:t>
            </w:r>
          </w:p>
          <w:p w:rsidR="00E07DB4" w:rsidRDefault="00E07DB4" w:rsidP="00FB4F99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E07DB4" w:rsidRPr="00E07DB4" w:rsidRDefault="00E07DB4" w:rsidP="00FB4F99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Default="00E07DB4" w:rsidP="00FB4F99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E07DB4">
              <w:rPr>
                <w:sz w:val="24"/>
                <w:szCs w:val="24"/>
              </w:rPr>
              <w:t>Россия</w:t>
            </w:r>
          </w:p>
          <w:p w:rsidR="00E07DB4" w:rsidRDefault="00E07DB4" w:rsidP="00FB4F9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E07DB4" w:rsidRPr="00E07DB4" w:rsidRDefault="00E07DB4" w:rsidP="00FB4F9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9C313B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07DB4" w:rsidRPr="003B3FAC" w:rsidTr="00E07DB4">
        <w:trPr>
          <w:tblCellSpacing w:w="5" w:type="nil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B4" w:rsidRPr="00BE6CB9" w:rsidRDefault="00E07DB4" w:rsidP="00E07DB4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9C313B" w:rsidRDefault="009C313B" w:rsidP="006521DA">
      <w:pPr>
        <w:autoSpaceDE w:val="0"/>
        <w:autoSpaceDN w:val="0"/>
        <w:adjustRightInd w:val="0"/>
        <w:ind w:left="709"/>
        <w:jc w:val="both"/>
      </w:pPr>
    </w:p>
    <w:sectPr w:rsidR="009C313B" w:rsidSect="009C313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C313B"/>
    <w:rsid w:val="00011AE7"/>
    <w:rsid w:val="000334FB"/>
    <w:rsid w:val="004E46F9"/>
    <w:rsid w:val="006521DA"/>
    <w:rsid w:val="00745211"/>
    <w:rsid w:val="009C313B"/>
    <w:rsid w:val="00BD5A99"/>
    <w:rsid w:val="00C71BE7"/>
    <w:rsid w:val="00CA31B6"/>
    <w:rsid w:val="00CE28CA"/>
    <w:rsid w:val="00D33C4D"/>
    <w:rsid w:val="00E07DB4"/>
    <w:rsid w:val="00F7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C31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CA3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1B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C31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EB48F-B11C-4E38-9E8A-BCAFA4598734}"/>
</file>

<file path=customXml/itemProps2.xml><?xml version="1.0" encoding="utf-8"?>
<ds:datastoreItem xmlns:ds="http://schemas.openxmlformats.org/officeDocument/2006/customXml" ds:itemID="{48DE1F58-5F96-4548-ABCB-F347776CA0B3}"/>
</file>

<file path=customXml/itemProps3.xml><?xml version="1.0" encoding="utf-8"?>
<ds:datastoreItem xmlns:ds="http://schemas.openxmlformats.org/officeDocument/2006/customXml" ds:itemID="{1569BD5E-4D83-46E5-832E-93AD555DA6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Рябцев МC</dc:creator>
  <cp:lastModifiedBy>Мамаева Анна Викторовна</cp:lastModifiedBy>
  <cp:revision>10</cp:revision>
  <cp:lastPrinted>2016-03-31T05:35:00Z</cp:lastPrinted>
  <dcterms:created xsi:type="dcterms:W3CDTF">2014-04-21T02:24:00Z</dcterms:created>
  <dcterms:modified xsi:type="dcterms:W3CDTF">2017-04-11T01:11:00Z</dcterms:modified>
</cp:coreProperties>
</file>