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016D6A">
        <w:rPr>
          <w:rFonts w:cs="Times New Roman"/>
          <w:sz w:val="30"/>
          <w:szCs w:val="30"/>
        </w:rPr>
        <w:t>201</w:t>
      </w:r>
      <w:r w:rsidR="00747409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016D6A">
        <w:rPr>
          <w:rFonts w:cs="Times New Roman"/>
          <w:sz w:val="30"/>
          <w:szCs w:val="30"/>
        </w:rPr>
        <w:t>201</w:t>
      </w:r>
      <w:r w:rsidR="00747409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787A47" w:rsidRDefault="00CA7428" w:rsidP="00355441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0B492F">
        <w:rPr>
          <w:rFonts w:cs="Times New Roman"/>
          <w:sz w:val="30"/>
          <w:szCs w:val="30"/>
        </w:rPr>
        <w:t>201</w:t>
      </w:r>
      <w:r w:rsidR="00747409">
        <w:rPr>
          <w:rFonts w:cs="Times New Roman"/>
          <w:sz w:val="30"/>
          <w:szCs w:val="30"/>
        </w:rPr>
        <w:t>6</w:t>
      </w:r>
      <w:r w:rsidR="00016D6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E960C3">
        <w:trPr>
          <w:trHeight w:val="196"/>
        </w:trPr>
        <w:tc>
          <w:tcPr>
            <w:tcW w:w="1701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E960C3">
        <w:trPr>
          <w:trHeight w:val="173"/>
        </w:trPr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7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E119FA" w:rsidRPr="008628DD" w:rsidTr="00E960C3">
        <w:trPr>
          <w:trHeight w:val="761"/>
        </w:trPr>
        <w:tc>
          <w:tcPr>
            <w:tcW w:w="1701" w:type="dxa"/>
            <w:vMerge w:val="restart"/>
          </w:tcPr>
          <w:p w:rsidR="00E960C3" w:rsidRPr="00E960C3" w:rsidRDefault="00E119FA" w:rsidP="00E960C3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E960C3">
              <w:rPr>
                <w:rFonts w:cs="Times New Roman"/>
                <w:sz w:val="22"/>
              </w:rPr>
              <w:t xml:space="preserve">Лапа </w:t>
            </w:r>
          </w:p>
          <w:p w:rsidR="00E960C3" w:rsidRDefault="00E119FA" w:rsidP="00E960C3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2"/>
              </w:rPr>
            </w:pPr>
            <w:r w:rsidRPr="00E960C3">
              <w:rPr>
                <w:rFonts w:cs="Times New Roman"/>
                <w:sz w:val="22"/>
              </w:rPr>
              <w:t xml:space="preserve">Яна </w:t>
            </w:r>
          </w:p>
          <w:p w:rsidR="00E119FA" w:rsidRPr="00E960C3" w:rsidRDefault="00E119FA" w:rsidP="00E960C3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2"/>
              </w:rPr>
            </w:pPr>
            <w:r w:rsidRPr="00E960C3">
              <w:rPr>
                <w:rFonts w:cs="Times New Roman"/>
                <w:sz w:val="22"/>
              </w:rPr>
              <w:t>Юрье</w:t>
            </w:r>
            <w:r w:rsidRPr="00E960C3">
              <w:rPr>
                <w:rFonts w:cs="Times New Roman"/>
                <w:sz w:val="22"/>
              </w:rPr>
              <w:t>в</w:t>
            </w:r>
            <w:r w:rsidRPr="00E960C3">
              <w:rPr>
                <w:rFonts w:cs="Times New Roman"/>
                <w:sz w:val="22"/>
              </w:rPr>
              <w:t>на</w:t>
            </w:r>
          </w:p>
        </w:tc>
        <w:tc>
          <w:tcPr>
            <w:tcW w:w="1373" w:type="dxa"/>
            <w:vMerge w:val="restart"/>
          </w:tcPr>
          <w:p w:rsidR="00E119FA" w:rsidRPr="00E960C3" w:rsidRDefault="00E119FA" w:rsidP="002F3031">
            <w:pPr>
              <w:ind w:left="-57" w:right="-57"/>
              <w:jc w:val="center"/>
              <w:rPr>
                <w:sz w:val="22"/>
              </w:rPr>
            </w:pPr>
            <w:r w:rsidRPr="00E960C3">
              <w:rPr>
                <w:sz w:val="22"/>
              </w:rPr>
              <w:t>Замест</w:t>
            </w:r>
            <w:r w:rsidRPr="00E960C3">
              <w:rPr>
                <w:sz w:val="22"/>
              </w:rPr>
              <w:t>и</w:t>
            </w:r>
            <w:r w:rsidRPr="00E960C3">
              <w:rPr>
                <w:sz w:val="22"/>
              </w:rPr>
              <w:t xml:space="preserve">тель </w:t>
            </w:r>
            <w:proofErr w:type="gramStart"/>
            <w:r w:rsidRPr="00E960C3">
              <w:rPr>
                <w:sz w:val="22"/>
              </w:rPr>
              <w:t>начал</w:t>
            </w:r>
            <w:r w:rsidRPr="00E960C3">
              <w:rPr>
                <w:sz w:val="22"/>
              </w:rPr>
              <w:t>ь</w:t>
            </w:r>
            <w:r w:rsidRPr="00E960C3">
              <w:rPr>
                <w:sz w:val="22"/>
              </w:rPr>
              <w:t>ника бюдже</w:t>
            </w:r>
            <w:r w:rsidRPr="00E960C3">
              <w:rPr>
                <w:sz w:val="22"/>
              </w:rPr>
              <w:t>т</w:t>
            </w:r>
            <w:r w:rsidRPr="00E960C3">
              <w:rPr>
                <w:sz w:val="22"/>
              </w:rPr>
              <w:t>ного отдела д</w:t>
            </w:r>
            <w:r w:rsidRPr="00E960C3">
              <w:rPr>
                <w:sz w:val="22"/>
              </w:rPr>
              <w:t>е</w:t>
            </w:r>
            <w:r w:rsidRPr="00E960C3">
              <w:rPr>
                <w:sz w:val="22"/>
              </w:rPr>
              <w:t>парт</w:t>
            </w:r>
            <w:r w:rsidRPr="00E960C3">
              <w:rPr>
                <w:sz w:val="22"/>
              </w:rPr>
              <w:t>а</w:t>
            </w:r>
            <w:r w:rsidRPr="00E960C3">
              <w:rPr>
                <w:sz w:val="22"/>
              </w:rPr>
              <w:t>мента финансов администр</w:t>
            </w:r>
            <w:r w:rsidRPr="00E960C3">
              <w:rPr>
                <w:sz w:val="22"/>
              </w:rPr>
              <w:t>а</w:t>
            </w:r>
            <w:r w:rsidRPr="00E960C3">
              <w:rPr>
                <w:sz w:val="22"/>
              </w:rPr>
              <w:t>ции города</w:t>
            </w:r>
            <w:proofErr w:type="gramEnd"/>
          </w:p>
        </w:tc>
        <w:tc>
          <w:tcPr>
            <w:tcW w:w="1078" w:type="dxa"/>
            <w:vMerge w:val="restart"/>
            <w:shd w:val="clear" w:color="auto" w:fill="auto"/>
          </w:tcPr>
          <w:p w:rsidR="00E119FA" w:rsidRPr="00E960C3" w:rsidRDefault="00B3423F" w:rsidP="002F3031">
            <w:pPr>
              <w:ind w:left="-57" w:right="-57"/>
              <w:jc w:val="center"/>
              <w:rPr>
                <w:sz w:val="22"/>
              </w:rPr>
            </w:pPr>
            <w:r w:rsidRPr="00E960C3">
              <w:rPr>
                <w:sz w:val="22"/>
              </w:rPr>
              <w:t>229,928</w:t>
            </w:r>
          </w:p>
          <w:p w:rsidR="00C63DFB" w:rsidRPr="00E960C3" w:rsidRDefault="00C63DFB" w:rsidP="00C63DFB">
            <w:pPr>
              <w:ind w:left="-57" w:right="-57"/>
              <w:rPr>
                <w:sz w:val="22"/>
              </w:rPr>
            </w:pPr>
          </w:p>
        </w:tc>
        <w:tc>
          <w:tcPr>
            <w:tcW w:w="1434" w:type="dxa"/>
            <w:vMerge w:val="restart"/>
          </w:tcPr>
          <w:p w:rsidR="00E119FA" w:rsidRPr="00E960C3" w:rsidRDefault="00E119FA" w:rsidP="002F3031">
            <w:pPr>
              <w:ind w:left="-57" w:right="-57"/>
              <w:jc w:val="center"/>
              <w:rPr>
                <w:sz w:val="22"/>
              </w:rPr>
            </w:pPr>
            <w:r w:rsidRPr="00E960C3">
              <w:rPr>
                <w:sz w:val="22"/>
              </w:rPr>
              <w:t>-</w:t>
            </w:r>
          </w:p>
        </w:tc>
        <w:tc>
          <w:tcPr>
            <w:tcW w:w="921" w:type="dxa"/>
            <w:vMerge w:val="restart"/>
          </w:tcPr>
          <w:p w:rsidR="00E119FA" w:rsidRPr="00E960C3" w:rsidRDefault="00E119FA" w:rsidP="00897F6D">
            <w:pPr>
              <w:ind w:left="-57" w:right="-57"/>
              <w:jc w:val="center"/>
              <w:rPr>
                <w:sz w:val="22"/>
              </w:rPr>
            </w:pPr>
            <w:r w:rsidRPr="00E960C3">
              <w:rPr>
                <w:sz w:val="22"/>
              </w:rPr>
              <w:t>-</w:t>
            </w:r>
          </w:p>
        </w:tc>
        <w:tc>
          <w:tcPr>
            <w:tcW w:w="1320" w:type="dxa"/>
            <w:vMerge w:val="restart"/>
          </w:tcPr>
          <w:p w:rsidR="00E119FA" w:rsidRPr="00E960C3" w:rsidRDefault="00E119FA" w:rsidP="002F3031">
            <w:pPr>
              <w:ind w:left="-57" w:right="-57"/>
              <w:jc w:val="center"/>
              <w:rPr>
                <w:sz w:val="22"/>
              </w:rPr>
            </w:pPr>
            <w:r w:rsidRPr="00E960C3">
              <w:rPr>
                <w:sz w:val="22"/>
              </w:rPr>
              <w:t>-</w:t>
            </w:r>
          </w:p>
        </w:tc>
        <w:tc>
          <w:tcPr>
            <w:tcW w:w="1357" w:type="dxa"/>
          </w:tcPr>
          <w:p w:rsidR="00E119FA" w:rsidRPr="00E960C3" w:rsidRDefault="00E119FA" w:rsidP="00E119FA">
            <w:pPr>
              <w:ind w:left="-57" w:right="-57"/>
              <w:jc w:val="center"/>
              <w:rPr>
                <w:sz w:val="22"/>
              </w:rPr>
            </w:pPr>
            <w:r w:rsidRPr="00E960C3">
              <w:rPr>
                <w:sz w:val="22"/>
              </w:rPr>
              <w:t>Квартира</w:t>
            </w:r>
          </w:p>
        </w:tc>
        <w:tc>
          <w:tcPr>
            <w:tcW w:w="895" w:type="dxa"/>
          </w:tcPr>
          <w:p w:rsidR="00E119FA" w:rsidRPr="00E960C3" w:rsidRDefault="00E119FA" w:rsidP="00E119FA">
            <w:pPr>
              <w:ind w:left="-57" w:right="-57"/>
              <w:jc w:val="center"/>
              <w:rPr>
                <w:sz w:val="22"/>
              </w:rPr>
            </w:pPr>
            <w:r w:rsidRPr="00E960C3">
              <w:rPr>
                <w:sz w:val="22"/>
              </w:rPr>
              <w:t>53,0</w:t>
            </w:r>
          </w:p>
        </w:tc>
        <w:tc>
          <w:tcPr>
            <w:tcW w:w="1320" w:type="dxa"/>
          </w:tcPr>
          <w:p w:rsidR="00E119FA" w:rsidRPr="00E960C3" w:rsidRDefault="00E119FA" w:rsidP="00E119FA">
            <w:pPr>
              <w:ind w:left="-57" w:right="-57"/>
              <w:jc w:val="center"/>
              <w:rPr>
                <w:sz w:val="22"/>
              </w:rPr>
            </w:pPr>
            <w:r w:rsidRPr="00E960C3">
              <w:rPr>
                <w:sz w:val="22"/>
              </w:rPr>
              <w:t>Россия</w:t>
            </w:r>
          </w:p>
        </w:tc>
        <w:tc>
          <w:tcPr>
            <w:tcW w:w="1217" w:type="dxa"/>
            <w:vMerge w:val="restart"/>
          </w:tcPr>
          <w:p w:rsidR="00E119FA" w:rsidRPr="00E960C3" w:rsidRDefault="00E119FA" w:rsidP="00897F6D">
            <w:pPr>
              <w:ind w:left="-57" w:right="-57"/>
              <w:jc w:val="center"/>
              <w:rPr>
                <w:sz w:val="22"/>
              </w:rPr>
            </w:pPr>
            <w:r w:rsidRPr="00E960C3">
              <w:rPr>
                <w:sz w:val="22"/>
              </w:rPr>
              <w:t>-</w:t>
            </w:r>
          </w:p>
          <w:p w:rsidR="00E119FA" w:rsidRPr="00E960C3" w:rsidRDefault="00E119FA" w:rsidP="00581538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vMerge w:val="restart"/>
          </w:tcPr>
          <w:p w:rsidR="00E119FA" w:rsidRPr="00E960C3" w:rsidRDefault="00E119FA" w:rsidP="00897F6D">
            <w:pPr>
              <w:ind w:left="-57" w:right="-57"/>
              <w:jc w:val="center"/>
              <w:rPr>
                <w:sz w:val="22"/>
              </w:rPr>
            </w:pPr>
            <w:r w:rsidRPr="00E960C3">
              <w:rPr>
                <w:sz w:val="22"/>
              </w:rPr>
              <w:t>-</w:t>
            </w:r>
          </w:p>
        </w:tc>
        <w:tc>
          <w:tcPr>
            <w:tcW w:w="1134" w:type="dxa"/>
            <w:vMerge w:val="restart"/>
          </w:tcPr>
          <w:p w:rsidR="00E119FA" w:rsidRPr="00E960C3" w:rsidRDefault="00E119FA" w:rsidP="00897F6D">
            <w:pPr>
              <w:ind w:left="-57" w:right="-57"/>
              <w:jc w:val="center"/>
              <w:rPr>
                <w:sz w:val="22"/>
              </w:rPr>
            </w:pPr>
            <w:r w:rsidRPr="00E960C3">
              <w:rPr>
                <w:sz w:val="22"/>
              </w:rPr>
              <w:t>-</w:t>
            </w:r>
          </w:p>
        </w:tc>
      </w:tr>
      <w:tr w:rsidR="00E119FA" w:rsidRPr="008628DD" w:rsidTr="00E960C3">
        <w:tc>
          <w:tcPr>
            <w:tcW w:w="1701" w:type="dxa"/>
            <w:vMerge/>
          </w:tcPr>
          <w:p w:rsidR="00E119FA" w:rsidRPr="00E960C3" w:rsidRDefault="00E119FA" w:rsidP="002F303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373" w:type="dxa"/>
            <w:vMerge/>
          </w:tcPr>
          <w:p w:rsidR="00E119FA" w:rsidRPr="00E960C3" w:rsidRDefault="00E119FA" w:rsidP="002F3031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  <w:vMerge/>
            <w:shd w:val="clear" w:color="auto" w:fill="auto"/>
          </w:tcPr>
          <w:p w:rsidR="00E119FA" w:rsidRPr="00E960C3" w:rsidRDefault="00E119FA" w:rsidP="002F3031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34" w:type="dxa"/>
            <w:vMerge/>
          </w:tcPr>
          <w:p w:rsidR="00E119FA" w:rsidRPr="00E960C3" w:rsidRDefault="00E119F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21" w:type="dxa"/>
            <w:vMerge/>
          </w:tcPr>
          <w:p w:rsidR="00E119FA" w:rsidRPr="00E960C3" w:rsidRDefault="00E119F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  <w:vMerge/>
          </w:tcPr>
          <w:p w:rsidR="00E119FA" w:rsidRPr="00E960C3" w:rsidRDefault="00E119FA" w:rsidP="002F3031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57" w:type="dxa"/>
          </w:tcPr>
          <w:p w:rsidR="00E119FA" w:rsidRPr="00E960C3" w:rsidRDefault="00E119FA" w:rsidP="00E119FA">
            <w:pPr>
              <w:ind w:left="-57" w:right="-57"/>
              <w:jc w:val="center"/>
              <w:rPr>
                <w:sz w:val="22"/>
              </w:rPr>
            </w:pPr>
            <w:r w:rsidRPr="00E960C3">
              <w:rPr>
                <w:sz w:val="22"/>
              </w:rPr>
              <w:t>Квартира</w:t>
            </w:r>
          </w:p>
        </w:tc>
        <w:tc>
          <w:tcPr>
            <w:tcW w:w="895" w:type="dxa"/>
          </w:tcPr>
          <w:p w:rsidR="00E119FA" w:rsidRPr="00E960C3" w:rsidRDefault="00E119FA" w:rsidP="00E119FA">
            <w:pPr>
              <w:ind w:left="-57" w:right="-57"/>
              <w:jc w:val="center"/>
              <w:rPr>
                <w:sz w:val="22"/>
              </w:rPr>
            </w:pPr>
            <w:r w:rsidRPr="00E960C3">
              <w:rPr>
                <w:sz w:val="22"/>
              </w:rPr>
              <w:t>66,5</w:t>
            </w:r>
          </w:p>
        </w:tc>
        <w:tc>
          <w:tcPr>
            <w:tcW w:w="1320" w:type="dxa"/>
          </w:tcPr>
          <w:p w:rsidR="00E119FA" w:rsidRPr="00E960C3" w:rsidRDefault="00E119FA" w:rsidP="00E119FA">
            <w:pPr>
              <w:ind w:left="-57" w:right="-57"/>
              <w:jc w:val="center"/>
              <w:rPr>
                <w:sz w:val="22"/>
              </w:rPr>
            </w:pPr>
            <w:r w:rsidRPr="00E960C3">
              <w:rPr>
                <w:sz w:val="22"/>
              </w:rPr>
              <w:t>Россия</w:t>
            </w:r>
          </w:p>
        </w:tc>
        <w:tc>
          <w:tcPr>
            <w:tcW w:w="1217" w:type="dxa"/>
            <w:vMerge/>
          </w:tcPr>
          <w:p w:rsidR="00E119FA" w:rsidRPr="00E960C3" w:rsidRDefault="00E119FA" w:rsidP="00581538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vMerge/>
          </w:tcPr>
          <w:p w:rsidR="00E119FA" w:rsidRPr="00E960C3" w:rsidRDefault="00E119FA" w:rsidP="00581538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E119FA" w:rsidRPr="00E960C3" w:rsidRDefault="00E119FA" w:rsidP="00581538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E119FA" w:rsidRPr="008628DD" w:rsidTr="00E960C3">
        <w:tc>
          <w:tcPr>
            <w:tcW w:w="1701" w:type="dxa"/>
            <w:vMerge w:val="restart"/>
          </w:tcPr>
          <w:p w:rsidR="00E119FA" w:rsidRPr="00E960C3" w:rsidRDefault="00E119FA" w:rsidP="002F303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E960C3">
              <w:rPr>
                <w:rFonts w:cs="Times New Roman"/>
                <w:sz w:val="22"/>
              </w:rPr>
              <w:t>2. Супруг</w:t>
            </w:r>
          </w:p>
        </w:tc>
        <w:tc>
          <w:tcPr>
            <w:tcW w:w="1373" w:type="dxa"/>
            <w:vMerge w:val="restart"/>
          </w:tcPr>
          <w:p w:rsidR="00E119FA" w:rsidRPr="00E960C3" w:rsidRDefault="00E119FA" w:rsidP="002F3031">
            <w:pPr>
              <w:ind w:left="-57" w:right="-57"/>
              <w:jc w:val="center"/>
              <w:rPr>
                <w:sz w:val="22"/>
              </w:rPr>
            </w:pPr>
            <w:r w:rsidRPr="00E960C3">
              <w:rPr>
                <w:sz w:val="22"/>
              </w:rPr>
              <w:t>-</w:t>
            </w:r>
          </w:p>
        </w:tc>
        <w:tc>
          <w:tcPr>
            <w:tcW w:w="1078" w:type="dxa"/>
            <w:vMerge w:val="restart"/>
            <w:shd w:val="clear" w:color="auto" w:fill="auto"/>
          </w:tcPr>
          <w:p w:rsidR="00E119FA" w:rsidRPr="00E960C3" w:rsidRDefault="00747409" w:rsidP="002F3031">
            <w:pPr>
              <w:ind w:left="-57" w:right="-57"/>
              <w:jc w:val="center"/>
              <w:rPr>
                <w:sz w:val="22"/>
              </w:rPr>
            </w:pPr>
            <w:r w:rsidRPr="00E960C3">
              <w:rPr>
                <w:sz w:val="22"/>
              </w:rPr>
              <w:t>358,618</w:t>
            </w:r>
          </w:p>
        </w:tc>
        <w:tc>
          <w:tcPr>
            <w:tcW w:w="1434" w:type="dxa"/>
          </w:tcPr>
          <w:p w:rsidR="00E119FA" w:rsidRPr="00E960C3" w:rsidRDefault="00E119FA" w:rsidP="00E119FA">
            <w:pPr>
              <w:ind w:left="-57" w:right="-57"/>
              <w:jc w:val="center"/>
              <w:rPr>
                <w:sz w:val="22"/>
              </w:rPr>
            </w:pPr>
            <w:r w:rsidRPr="00E960C3">
              <w:rPr>
                <w:sz w:val="22"/>
              </w:rPr>
              <w:t>земельный участок для ведения сад</w:t>
            </w:r>
            <w:r w:rsidRPr="00E960C3">
              <w:rPr>
                <w:sz w:val="22"/>
              </w:rPr>
              <w:t>о</w:t>
            </w:r>
            <w:r w:rsidRPr="00E960C3">
              <w:rPr>
                <w:sz w:val="22"/>
              </w:rPr>
              <w:t xml:space="preserve">водства </w:t>
            </w:r>
          </w:p>
        </w:tc>
        <w:tc>
          <w:tcPr>
            <w:tcW w:w="921" w:type="dxa"/>
          </w:tcPr>
          <w:p w:rsidR="00E119FA" w:rsidRPr="00E960C3" w:rsidRDefault="00E119FA" w:rsidP="00E119FA">
            <w:pPr>
              <w:ind w:left="-57" w:right="-57"/>
              <w:jc w:val="center"/>
              <w:rPr>
                <w:sz w:val="22"/>
              </w:rPr>
            </w:pPr>
            <w:r w:rsidRPr="00E960C3">
              <w:rPr>
                <w:sz w:val="22"/>
              </w:rPr>
              <w:t>798,2</w:t>
            </w:r>
          </w:p>
          <w:p w:rsidR="00E119FA" w:rsidRPr="00E960C3" w:rsidRDefault="00E119FA" w:rsidP="00E119FA">
            <w:pPr>
              <w:ind w:left="-57" w:right="-57"/>
              <w:jc w:val="center"/>
              <w:rPr>
                <w:sz w:val="22"/>
              </w:rPr>
            </w:pPr>
          </w:p>
          <w:p w:rsidR="00E119FA" w:rsidRPr="00E960C3" w:rsidRDefault="00E119FA" w:rsidP="00E119FA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</w:tcPr>
          <w:p w:rsidR="00E119FA" w:rsidRPr="00E960C3" w:rsidRDefault="00E119FA" w:rsidP="00E119FA">
            <w:pPr>
              <w:ind w:left="-57" w:right="-57"/>
              <w:jc w:val="center"/>
              <w:rPr>
                <w:sz w:val="22"/>
              </w:rPr>
            </w:pPr>
            <w:r w:rsidRPr="00E960C3">
              <w:rPr>
                <w:sz w:val="22"/>
              </w:rPr>
              <w:t>Россия</w:t>
            </w:r>
          </w:p>
          <w:p w:rsidR="00E119FA" w:rsidRPr="00E960C3" w:rsidRDefault="00E119FA" w:rsidP="00E119FA">
            <w:pPr>
              <w:ind w:left="-57" w:right="-57"/>
              <w:jc w:val="center"/>
              <w:rPr>
                <w:sz w:val="22"/>
              </w:rPr>
            </w:pPr>
          </w:p>
          <w:p w:rsidR="00E119FA" w:rsidRPr="00E960C3" w:rsidRDefault="00E119FA" w:rsidP="00E119FA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57" w:type="dxa"/>
            <w:vMerge w:val="restart"/>
          </w:tcPr>
          <w:p w:rsidR="00E119FA" w:rsidRPr="00E960C3" w:rsidRDefault="00E119FA" w:rsidP="00E119FA">
            <w:pPr>
              <w:ind w:left="-57" w:right="-57"/>
              <w:jc w:val="center"/>
              <w:rPr>
                <w:sz w:val="22"/>
              </w:rPr>
            </w:pPr>
            <w:r w:rsidRPr="00E960C3">
              <w:rPr>
                <w:sz w:val="22"/>
              </w:rPr>
              <w:t>Квартира</w:t>
            </w:r>
            <w:r w:rsidRPr="00E960C3">
              <w:rPr>
                <w:sz w:val="22"/>
              </w:rPr>
              <w:tab/>
            </w:r>
            <w:r w:rsidRPr="00E960C3">
              <w:rPr>
                <w:sz w:val="22"/>
              </w:rPr>
              <w:tab/>
            </w:r>
          </w:p>
          <w:p w:rsidR="00E119FA" w:rsidRPr="00E960C3" w:rsidRDefault="00E119FA" w:rsidP="00E119FA">
            <w:pPr>
              <w:ind w:left="-57" w:right="-57"/>
              <w:jc w:val="center"/>
              <w:rPr>
                <w:sz w:val="22"/>
              </w:rPr>
            </w:pPr>
          </w:p>
          <w:p w:rsidR="00E119FA" w:rsidRPr="00E960C3" w:rsidRDefault="00E119FA" w:rsidP="00E119FA">
            <w:pPr>
              <w:ind w:left="-57" w:right="-57"/>
              <w:jc w:val="center"/>
              <w:rPr>
                <w:sz w:val="22"/>
              </w:rPr>
            </w:pPr>
            <w:r w:rsidRPr="00E960C3">
              <w:rPr>
                <w:sz w:val="22"/>
              </w:rPr>
              <w:tab/>
            </w:r>
            <w:r w:rsidRPr="00E960C3">
              <w:rPr>
                <w:sz w:val="22"/>
              </w:rPr>
              <w:tab/>
            </w:r>
            <w:r w:rsidRPr="00E960C3">
              <w:rPr>
                <w:sz w:val="22"/>
              </w:rPr>
              <w:tab/>
            </w:r>
          </w:p>
          <w:p w:rsidR="00E119FA" w:rsidRPr="00E960C3" w:rsidRDefault="00E119FA" w:rsidP="00E119FA">
            <w:pPr>
              <w:ind w:left="-57" w:right="-57"/>
              <w:jc w:val="center"/>
              <w:rPr>
                <w:sz w:val="22"/>
              </w:rPr>
            </w:pPr>
            <w:r w:rsidRPr="00E960C3">
              <w:rPr>
                <w:sz w:val="22"/>
              </w:rPr>
              <w:tab/>
            </w:r>
            <w:r w:rsidRPr="00E960C3">
              <w:rPr>
                <w:sz w:val="22"/>
              </w:rPr>
              <w:tab/>
            </w:r>
            <w:r w:rsidRPr="00E960C3">
              <w:rPr>
                <w:sz w:val="22"/>
              </w:rPr>
              <w:tab/>
            </w:r>
          </w:p>
          <w:p w:rsidR="00E119FA" w:rsidRPr="00E960C3" w:rsidRDefault="00E119FA" w:rsidP="00E119FA">
            <w:pPr>
              <w:ind w:left="-57" w:right="-57"/>
              <w:jc w:val="center"/>
              <w:rPr>
                <w:sz w:val="22"/>
              </w:rPr>
            </w:pPr>
            <w:r w:rsidRPr="00E960C3">
              <w:rPr>
                <w:sz w:val="22"/>
              </w:rPr>
              <w:tab/>
            </w:r>
            <w:r w:rsidRPr="00E960C3">
              <w:rPr>
                <w:sz w:val="22"/>
              </w:rPr>
              <w:tab/>
            </w:r>
            <w:r w:rsidRPr="00E960C3">
              <w:rPr>
                <w:sz w:val="22"/>
              </w:rPr>
              <w:tab/>
            </w:r>
          </w:p>
        </w:tc>
        <w:tc>
          <w:tcPr>
            <w:tcW w:w="895" w:type="dxa"/>
            <w:vMerge w:val="restart"/>
          </w:tcPr>
          <w:p w:rsidR="00E119FA" w:rsidRPr="00E960C3" w:rsidRDefault="00E119FA" w:rsidP="00581538">
            <w:pPr>
              <w:ind w:left="-57" w:right="-57"/>
              <w:jc w:val="center"/>
              <w:rPr>
                <w:sz w:val="22"/>
              </w:rPr>
            </w:pPr>
            <w:r w:rsidRPr="00E960C3">
              <w:rPr>
                <w:sz w:val="22"/>
              </w:rPr>
              <w:t>66,5</w:t>
            </w:r>
          </w:p>
        </w:tc>
        <w:tc>
          <w:tcPr>
            <w:tcW w:w="1320" w:type="dxa"/>
            <w:vMerge w:val="restart"/>
          </w:tcPr>
          <w:p w:rsidR="00E119FA" w:rsidRPr="00E960C3" w:rsidRDefault="00E119FA" w:rsidP="00581538">
            <w:pPr>
              <w:ind w:left="-57" w:right="-57"/>
              <w:jc w:val="center"/>
              <w:rPr>
                <w:sz w:val="22"/>
              </w:rPr>
            </w:pPr>
            <w:r w:rsidRPr="00E960C3">
              <w:rPr>
                <w:sz w:val="22"/>
              </w:rPr>
              <w:tab/>
              <w:t>Россия</w:t>
            </w:r>
          </w:p>
        </w:tc>
        <w:tc>
          <w:tcPr>
            <w:tcW w:w="1217" w:type="dxa"/>
          </w:tcPr>
          <w:p w:rsidR="00E119FA" w:rsidRPr="00E960C3" w:rsidRDefault="00E119FA" w:rsidP="00581538">
            <w:pPr>
              <w:ind w:left="-57" w:right="-57"/>
              <w:jc w:val="center"/>
              <w:rPr>
                <w:sz w:val="22"/>
              </w:rPr>
            </w:pPr>
            <w:r w:rsidRPr="00E960C3">
              <w:rPr>
                <w:sz w:val="22"/>
              </w:rPr>
              <w:t>Автом</w:t>
            </w:r>
            <w:r w:rsidRPr="00E960C3">
              <w:rPr>
                <w:sz w:val="22"/>
              </w:rPr>
              <w:t>о</w:t>
            </w:r>
            <w:r w:rsidRPr="00E960C3">
              <w:rPr>
                <w:sz w:val="22"/>
              </w:rPr>
              <w:t>биль легк</w:t>
            </w:r>
            <w:r w:rsidRPr="00E960C3">
              <w:rPr>
                <w:sz w:val="22"/>
              </w:rPr>
              <w:t>о</w:t>
            </w:r>
            <w:r w:rsidRPr="00E960C3">
              <w:rPr>
                <w:sz w:val="22"/>
              </w:rPr>
              <w:t>вой HONDA ACCORD</w:t>
            </w:r>
          </w:p>
        </w:tc>
        <w:tc>
          <w:tcPr>
            <w:tcW w:w="851" w:type="dxa"/>
          </w:tcPr>
          <w:p w:rsidR="00E119FA" w:rsidRPr="00E960C3" w:rsidRDefault="00E119FA" w:rsidP="00581538">
            <w:pPr>
              <w:ind w:left="-57" w:right="-57"/>
              <w:jc w:val="center"/>
              <w:rPr>
                <w:sz w:val="22"/>
              </w:rPr>
            </w:pPr>
            <w:r w:rsidRPr="00E960C3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E119FA" w:rsidRPr="00E960C3" w:rsidRDefault="00E119FA" w:rsidP="00581538">
            <w:pPr>
              <w:ind w:left="-57" w:right="-57"/>
              <w:jc w:val="center"/>
              <w:rPr>
                <w:sz w:val="22"/>
              </w:rPr>
            </w:pPr>
            <w:r w:rsidRPr="00E960C3">
              <w:rPr>
                <w:sz w:val="22"/>
              </w:rPr>
              <w:t>-</w:t>
            </w:r>
          </w:p>
        </w:tc>
      </w:tr>
      <w:tr w:rsidR="00E119FA" w:rsidRPr="008628DD" w:rsidTr="00E960C3">
        <w:tc>
          <w:tcPr>
            <w:tcW w:w="1701" w:type="dxa"/>
            <w:vMerge/>
          </w:tcPr>
          <w:p w:rsidR="00E119FA" w:rsidRPr="00E960C3" w:rsidRDefault="00E119FA" w:rsidP="002F303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373" w:type="dxa"/>
            <w:vMerge/>
          </w:tcPr>
          <w:p w:rsidR="00E119FA" w:rsidRPr="00E960C3" w:rsidRDefault="00E119FA" w:rsidP="002F3031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  <w:vMerge/>
            <w:shd w:val="clear" w:color="auto" w:fill="auto"/>
          </w:tcPr>
          <w:p w:rsidR="00E119FA" w:rsidRPr="00E960C3" w:rsidRDefault="00E119FA" w:rsidP="002F3031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34" w:type="dxa"/>
          </w:tcPr>
          <w:p w:rsidR="00E119FA" w:rsidRPr="00E960C3" w:rsidRDefault="00E119FA" w:rsidP="00E119FA">
            <w:pPr>
              <w:ind w:left="-57" w:right="-57"/>
              <w:jc w:val="center"/>
              <w:rPr>
                <w:sz w:val="22"/>
              </w:rPr>
            </w:pPr>
            <w:r w:rsidRPr="00E960C3">
              <w:rPr>
                <w:sz w:val="22"/>
              </w:rPr>
              <w:t>1/5 доли квартиры</w:t>
            </w:r>
          </w:p>
        </w:tc>
        <w:tc>
          <w:tcPr>
            <w:tcW w:w="921" w:type="dxa"/>
          </w:tcPr>
          <w:p w:rsidR="00E119FA" w:rsidRPr="00E960C3" w:rsidRDefault="00E119FA" w:rsidP="00E119FA">
            <w:pPr>
              <w:ind w:left="-57" w:right="-57"/>
              <w:jc w:val="center"/>
              <w:rPr>
                <w:sz w:val="22"/>
              </w:rPr>
            </w:pPr>
            <w:r w:rsidRPr="00E960C3">
              <w:rPr>
                <w:sz w:val="22"/>
              </w:rPr>
              <w:t>87,2</w:t>
            </w:r>
          </w:p>
          <w:p w:rsidR="00E119FA" w:rsidRPr="00E960C3" w:rsidRDefault="00E119FA" w:rsidP="00E119FA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</w:tcPr>
          <w:p w:rsidR="00E119FA" w:rsidRPr="00E960C3" w:rsidRDefault="00E119FA" w:rsidP="00E119FA">
            <w:pPr>
              <w:ind w:left="-57" w:right="-57"/>
              <w:jc w:val="center"/>
              <w:rPr>
                <w:sz w:val="22"/>
              </w:rPr>
            </w:pPr>
            <w:r w:rsidRPr="00E960C3">
              <w:rPr>
                <w:sz w:val="22"/>
              </w:rPr>
              <w:t>Россия</w:t>
            </w:r>
          </w:p>
          <w:p w:rsidR="00E119FA" w:rsidRPr="00E960C3" w:rsidRDefault="00E119FA" w:rsidP="00E119FA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57" w:type="dxa"/>
            <w:vMerge/>
          </w:tcPr>
          <w:p w:rsidR="00E119FA" w:rsidRPr="00E960C3" w:rsidRDefault="00E119FA" w:rsidP="00581538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95" w:type="dxa"/>
            <w:vMerge/>
          </w:tcPr>
          <w:p w:rsidR="00E119FA" w:rsidRPr="00E960C3" w:rsidRDefault="00E119FA" w:rsidP="00581538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  <w:vMerge/>
          </w:tcPr>
          <w:p w:rsidR="00E119FA" w:rsidRPr="00E960C3" w:rsidRDefault="00E119FA" w:rsidP="00581538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17" w:type="dxa"/>
          </w:tcPr>
          <w:p w:rsidR="00E119FA" w:rsidRPr="00E960C3" w:rsidRDefault="00E119FA" w:rsidP="00581538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</w:tcPr>
          <w:p w:rsidR="00E119FA" w:rsidRPr="00E960C3" w:rsidRDefault="00E119FA" w:rsidP="00581538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</w:tcPr>
          <w:p w:rsidR="00E119FA" w:rsidRPr="00E960C3" w:rsidRDefault="00E119FA" w:rsidP="00581538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E119FA" w:rsidRPr="008628DD" w:rsidTr="00E960C3">
        <w:tc>
          <w:tcPr>
            <w:tcW w:w="1701" w:type="dxa"/>
            <w:vMerge/>
          </w:tcPr>
          <w:p w:rsidR="00E119FA" w:rsidRPr="00E960C3" w:rsidRDefault="00E119FA" w:rsidP="002F303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373" w:type="dxa"/>
            <w:vMerge/>
          </w:tcPr>
          <w:p w:rsidR="00E119FA" w:rsidRPr="00E960C3" w:rsidRDefault="00E119FA" w:rsidP="002F3031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  <w:vMerge/>
            <w:shd w:val="clear" w:color="auto" w:fill="auto"/>
          </w:tcPr>
          <w:p w:rsidR="00E119FA" w:rsidRPr="00E960C3" w:rsidRDefault="00E119FA" w:rsidP="002F3031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34" w:type="dxa"/>
          </w:tcPr>
          <w:p w:rsidR="00E119FA" w:rsidRPr="00E960C3" w:rsidRDefault="00E119FA" w:rsidP="00E119FA">
            <w:pPr>
              <w:ind w:left="-57" w:right="-57"/>
              <w:jc w:val="center"/>
              <w:rPr>
                <w:sz w:val="22"/>
              </w:rPr>
            </w:pPr>
            <w:r w:rsidRPr="00E960C3">
              <w:rPr>
                <w:sz w:val="22"/>
              </w:rPr>
              <w:t xml:space="preserve">гараж (бокс)  </w:t>
            </w:r>
          </w:p>
        </w:tc>
        <w:tc>
          <w:tcPr>
            <w:tcW w:w="921" w:type="dxa"/>
          </w:tcPr>
          <w:p w:rsidR="00E119FA" w:rsidRPr="00E960C3" w:rsidRDefault="00E119FA" w:rsidP="00E119FA">
            <w:pPr>
              <w:ind w:left="-57" w:right="-57"/>
              <w:jc w:val="center"/>
              <w:rPr>
                <w:sz w:val="22"/>
              </w:rPr>
            </w:pPr>
            <w:r w:rsidRPr="00E960C3">
              <w:rPr>
                <w:sz w:val="22"/>
              </w:rPr>
              <w:t>22,4</w:t>
            </w:r>
          </w:p>
        </w:tc>
        <w:tc>
          <w:tcPr>
            <w:tcW w:w="1320" w:type="dxa"/>
          </w:tcPr>
          <w:p w:rsidR="00E119FA" w:rsidRPr="00E960C3" w:rsidRDefault="00E119FA" w:rsidP="00E119FA">
            <w:pPr>
              <w:ind w:left="-57" w:right="-57"/>
              <w:jc w:val="center"/>
              <w:rPr>
                <w:sz w:val="22"/>
              </w:rPr>
            </w:pPr>
            <w:r w:rsidRPr="00E960C3">
              <w:rPr>
                <w:sz w:val="22"/>
              </w:rPr>
              <w:t>Россия</w:t>
            </w:r>
          </w:p>
        </w:tc>
        <w:tc>
          <w:tcPr>
            <w:tcW w:w="1357" w:type="dxa"/>
            <w:vMerge/>
          </w:tcPr>
          <w:p w:rsidR="00E119FA" w:rsidRPr="00E960C3" w:rsidRDefault="00E119FA" w:rsidP="00581538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95" w:type="dxa"/>
            <w:vMerge/>
          </w:tcPr>
          <w:p w:rsidR="00E119FA" w:rsidRPr="00E960C3" w:rsidRDefault="00E119FA" w:rsidP="00581538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  <w:vMerge/>
          </w:tcPr>
          <w:p w:rsidR="00E119FA" w:rsidRPr="00E960C3" w:rsidRDefault="00E119FA" w:rsidP="00581538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17" w:type="dxa"/>
            <w:vMerge w:val="restart"/>
          </w:tcPr>
          <w:p w:rsidR="00E119FA" w:rsidRPr="00E960C3" w:rsidRDefault="00E119FA" w:rsidP="00581538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vMerge w:val="restart"/>
          </w:tcPr>
          <w:p w:rsidR="00E119FA" w:rsidRPr="00E960C3" w:rsidRDefault="00E119FA" w:rsidP="00581538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 w:val="restart"/>
          </w:tcPr>
          <w:p w:rsidR="00E119FA" w:rsidRPr="00E960C3" w:rsidRDefault="00E119FA" w:rsidP="00581538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E119FA" w:rsidRPr="008628DD" w:rsidTr="00E960C3">
        <w:tc>
          <w:tcPr>
            <w:tcW w:w="1701" w:type="dxa"/>
            <w:vMerge/>
          </w:tcPr>
          <w:p w:rsidR="00E119FA" w:rsidRPr="00E960C3" w:rsidRDefault="00E119FA" w:rsidP="002F303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373" w:type="dxa"/>
            <w:vMerge/>
          </w:tcPr>
          <w:p w:rsidR="00E119FA" w:rsidRPr="00E960C3" w:rsidRDefault="00E119FA" w:rsidP="002F3031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  <w:vMerge/>
            <w:shd w:val="clear" w:color="auto" w:fill="auto"/>
          </w:tcPr>
          <w:p w:rsidR="00E119FA" w:rsidRPr="00E960C3" w:rsidRDefault="00E119FA" w:rsidP="002F3031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34" w:type="dxa"/>
          </w:tcPr>
          <w:p w:rsidR="00E119FA" w:rsidRPr="00E960C3" w:rsidRDefault="00E119FA" w:rsidP="00E119FA">
            <w:pPr>
              <w:ind w:left="-57" w:right="-57"/>
              <w:jc w:val="center"/>
              <w:rPr>
                <w:sz w:val="22"/>
              </w:rPr>
            </w:pPr>
            <w:r w:rsidRPr="00E960C3">
              <w:rPr>
                <w:sz w:val="22"/>
              </w:rPr>
              <w:t>1/124 доли земел</w:t>
            </w:r>
            <w:r w:rsidRPr="00E960C3">
              <w:rPr>
                <w:sz w:val="22"/>
              </w:rPr>
              <w:t>ь</w:t>
            </w:r>
            <w:r w:rsidRPr="00E960C3">
              <w:rPr>
                <w:sz w:val="22"/>
              </w:rPr>
              <w:t>ного участка для использов</w:t>
            </w:r>
            <w:r w:rsidRPr="00E960C3">
              <w:rPr>
                <w:sz w:val="22"/>
              </w:rPr>
              <w:t>а</w:t>
            </w:r>
            <w:r w:rsidRPr="00E960C3">
              <w:rPr>
                <w:sz w:val="22"/>
              </w:rPr>
              <w:t>ния гаража</w:t>
            </w:r>
          </w:p>
        </w:tc>
        <w:tc>
          <w:tcPr>
            <w:tcW w:w="921" w:type="dxa"/>
          </w:tcPr>
          <w:p w:rsidR="00E119FA" w:rsidRPr="00E960C3" w:rsidRDefault="00E119FA" w:rsidP="00E119FA">
            <w:pPr>
              <w:ind w:left="-57" w:right="-57"/>
              <w:jc w:val="center"/>
              <w:rPr>
                <w:sz w:val="22"/>
              </w:rPr>
            </w:pPr>
            <w:r w:rsidRPr="00E960C3">
              <w:rPr>
                <w:sz w:val="22"/>
              </w:rPr>
              <w:t>4 483,0</w:t>
            </w:r>
          </w:p>
          <w:p w:rsidR="00E119FA" w:rsidRPr="00E960C3" w:rsidRDefault="00E119FA" w:rsidP="00E119FA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</w:tcPr>
          <w:p w:rsidR="00E119FA" w:rsidRPr="00E960C3" w:rsidRDefault="00E119FA" w:rsidP="00E119FA">
            <w:pPr>
              <w:ind w:left="-57" w:right="-57"/>
              <w:jc w:val="center"/>
              <w:rPr>
                <w:sz w:val="22"/>
              </w:rPr>
            </w:pPr>
            <w:r w:rsidRPr="00E960C3">
              <w:rPr>
                <w:sz w:val="22"/>
              </w:rPr>
              <w:t>Россия</w:t>
            </w:r>
          </w:p>
        </w:tc>
        <w:tc>
          <w:tcPr>
            <w:tcW w:w="1357" w:type="dxa"/>
            <w:vMerge/>
          </w:tcPr>
          <w:p w:rsidR="00E119FA" w:rsidRPr="00E960C3" w:rsidRDefault="00E119FA" w:rsidP="00581538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95" w:type="dxa"/>
            <w:vMerge/>
          </w:tcPr>
          <w:p w:rsidR="00E119FA" w:rsidRPr="00E960C3" w:rsidRDefault="00E119FA" w:rsidP="00581538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  <w:vMerge/>
          </w:tcPr>
          <w:p w:rsidR="00E119FA" w:rsidRPr="00E960C3" w:rsidRDefault="00E119FA" w:rsidP="00581538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17" w:type="dxa"/>
            <w:vMerge/>
          </w:tcPr>
          <w:p w:rsidR="00E119FA" w:rsidRPr="00E960C3" w:rsidRDefault="00E119FA" w:rsidP="00581538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vMerge/>
          </w:tcPr>
          <w:p w:rsidR="00E119FA" w:rsidRPr="00E960C3" w:rsidRDefault="00E119FA" w:rsidP="00581538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E119FA" w:rsidRPr="00E960C3" w:rsidRDefault="00E119FA" w:rsidP="00581538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E119FA" w:rsidRPr="008628DD" w:rsidTr="00E960C3">
        <w:tc>
          <w:tcPr>
            <w:tcW w:w="1701" w:type="dxa"/>
            <w:vMerge w:val="restart"/>
          </w:tcPr>
          <w:p w:rsidR="00E119FA" w:rsidRPr="00E960C3" w:rsidRDefault="00E119FA" w:rsidP="00E960C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E960C3">
              <w:rPr>
                <w:rFonts w:cs="Times New Roman"/>
                <w:sz w:val="22"/>
              </w:rPr>
              <w:t>3.Несовершеннолет</w:t>
            </w:r>
            <w:bookmarkStart w:id="0" w:name="_GoBack"/>
            <w:bookmarkEnd w:id="0"/>
            <w:r w:rsidRPr="00E960C3">
              <w:rPr>
                <w:rFonts w:cs="Times New Roman"/>
                <w:sz w:val="22"/>
              </w:rPr>
              <w:t>ний ребенок</w:t>
            </w:r>
            <w:r w:rsidR="000B492F" w:rsidRPr="00E960C3"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1373" w:type="dxa"/>
            <w:vMerge w:val="restart"/>
          </w:tcPr>
          <w:p w:rsidR="00E119FA" w:rsidRPr="00E960C3" w:rsidRDefault="00E119FA" w:rsidP="002F3031">
            <w:pPr>
              <w:ind w:left="-57" w:right="-57"/>
              <w:jc w:val="center"/>
              <w:rPr>
                <w:sz w:val="22"/>
              </w:rPr>
            </w:pPr>
            <w:r w:rsidRPr="00E960C3">
              <w:rPr>
                <w:sz w:val="22"/>
              </w:rPr>
              <w:t>-</w:t>
            </w:r>
          </w:p>
        </w:tc>
        <w:tc>
          <w:tcPr>
            <w:tcW w:w="1078" w:type="dxa"/>
            <w:vMerge w:val="restart"/>
          </w:tcPr>
          <w:p w:rsidR="00E119FA" w:rsidRPr="00E960C3" w:rsidRDefault="00E119FA" w:rsidP="002F3031">
            <w:pPr>
              <w:ind w:left="-57" w:right="-57"/>
              <w:jc w:val="center"/>
              <w:rPr>
                <w:sz w:val="22"/>
              </w:rPr>
            </w:pPr>
            <w:r w:rsidRPr="00E960C3">
              <w:rPr>
                <w:sz w:val="22"/>
              </w:rPr>
              <w:t>-</w:t>
            </w:r>
          </w:p>
        </w:tc>
        <w:tc>
          <w:tcPr>
            <w:tcW w:w="1434" w:type="dxa"/>
            <w:vMerge w:val="restart"/>
          </w:tcPr>
          <w:p w:rsidR="00E119FA" w:rsidRPr="00E960C3" w:rsidRDefault="00E119FA" w:rsidP="00581538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21" w:type="dxa"/>
            <w:vMerge w:val="restart"/>
          </w:tcPr>
          <w:p w:rsidR="00E119FA" w:rsidRPr="00E960C3" w:rsidRDefault="00E119FA" w:rsidP="00581538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  <w:vMerge w:val="restart"/>
          </w:tcPr>
          <w:p w:rsidR="00E119FA" w:rsidRPr="00E960C3" w:rsidRDefault="00E119FA" w:rsidP="00581538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57" w:type="dxa"/>
          </w:tcPr>
          <w:p w:rsidR="00E119FA" w:rsidRPr="00E960C3" w:rsidRDefault="00E119FA" w:rsidP="00E119FA">
            <w:pPr>
              <w:ind w:left="-57" w:right="-57"/>
              <w:jc w:val="center"/>
              <w:rPr>
                <w:sz w:val="22"/>
              </w:rPr>
            </w:pPr>
            <w:r w:rsidRPr="00E960C3">
              <w:rPr>
                <w:sz w:val="22"/>
              </w:rPr>
              <w:t>Квартира</w:t>
            </w:r>
          </w:p>
        </w:tc>
        <w:tc>
          <w:tcPr>
            <w:tcW w:w="895" w:type="dxa"/>
          </w:tcPr>
          <w:p w:rsidR="00E119FA" w:rsidRPr="00E960C3" w:rsidRDefault="00E119FA" w:rsidP="00E119FA">
            <w:pPr>
              <w:ind w:left="-57" w:right="-57"/>
              <w:jc w:val="center"/>
              <w:rPr>
                <w:sz w:val="22"/>
              </w:rPr>
            </w:pPr>
            <w:r w:rsidRPr="00E960C3">
              <w:rPr>
                <w:sz w:val="22"/>
              </w:rPr>
              <w:t>53,0</w:t>
            </w:r>
          </w:p>
        </w:tc>
        <w:tc>
          <w:tcPr>
            <w:tcW w:w="1320" w:type="dxa"/>
          </w:tcPr>
          <w:p w:rsidR="00E119FA" w:rsidRPr="00E960C3" w:rsidRDefault="00E119FA" w:rsidP="00E119FA">
            <w:pPr>
              <w:ind w:left="-57" w:right="-57"/>
              <w:jc w:val="center"/>
              <w:rPr>
                <w:sz w:val="22"/>
              </w:rPr>
            </w:pPr>
            <w:r w:rsidRPr="00E960C3">
              <w:rPr>
                <w:sz w:val="22"/>
              </w:rPr>
              <w:t>Россия</w:t>
            </w:r>
          </w:p>
        </w:tc>
        <w:tc>
          <w:tcPr>
            <w:tcW w:w="1217" w:type="dxa"/>
            <w:vMerge w:val="restart"/>
          </w:tcPr>
          <w:p w:rsidR="00E119FA" w:rsidRPr="00E960C3" w:rsidRDefault="00E119FA" w:rsidP="00581538">
            <w:pPr>
              <w:ind w:left="-57" w:right="-57"/>
              <w:jc w:val="center"/>
              <w:rPr>
                <w:sz w:val="22"/>
              </w:rPr>
            </w:pPr>
            <w:r w:rsidRPr="00E960C3">
              <w:rPr>
                <w:sz w:val="22"/>
              </w:rPr>
              <w:t>-</w:t>
            </w:r>
          </w:p>
        </w:tc>
        <w:tc>
          <w:tcPr>
            <w:tcW w:w="851" w:type="dxa"/>
            <w:vMerge w:val="restart"/>
          </w:tcPr>
          <w:p w:rsidR="00E119FA" w:rsidRPr="00E960C3" w:rsidRDefault="00E119FA" w:rsidP="00581538">
            <w:pPr>
              <w:ind w:left="-57" w:right="-57"/>
              <w:jc w:val="center"/>
              <w:rPr>
                <w:sz w:val="22"/>
              </w:rPr>
            </w:pPr>
            <w:r w:rsidRPr="00E960C3">
              <w:rPr>
                <w:sz w:val="22"/>
              </w:rPr>
              <w:t>-</w:t>
            </w:r>
          </w:p>
        </w:tc>
        <w:tc>
          <w:tcPr>
            <w:tcW w:w="1134" w:type="dxa"/>
            <w:vMerge w:val="restart"/>
          </w:tcPr>
          <w:p w:rsidR="00E119FA" w:rsidRPr="00E960C3" w:rsidRDefault="00E119FA" w:rsidP="00581538">
            <w:pPr>
              <w:ind w:left="-57" w:right="-57"/>
              <w:jc w:val="center"/>
              <w:rPr>
                <w:sz w:val="22"/>
              </w:rPr>
            </w:pPr>
            <w:r w:rsidRPr="00E960C3">
              <w:rPr>
                <w:sz w:val="22"/>
              </w:rPr>
              <w:t>-</w:t>
            </w:r>
          </w:p>
        </w:tc>
      </w:tr>
      <w:tr w:rsidR="00E119FA" w:rsidRPr="008628DD" w:rsidTr="00E960C3">
        <w:tc>
          <w:tcPr>
            <w:tcW w:w="1701" w:type="dxa"/>
            <w:vMerge/>
          </w:tcPr>
          <w:p w:rsidR="00E119FA" w:rsidRPr="00E960C3" w:rsidRDefault="00E119FA" w:rsidP="00671C4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373" w:type="dxa"/>
            <w:vMerge/>
          </w:tcPr>
          <w:p w:rsidR="00E119FA" w:rsidRPr="00E960C3" w:rsidRDefault="00E119FA" w:rsidP="002F3031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  <w:vMerge/>
          </w:tcPr>
          <w:p w:rsidR="00E119FA" w:rsidRPr="00E960C3" w:rsidRDefault="00E119FA" w:rsidP="002F3031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34" w:type="dxa"/>
            <w:vMerge/>
          </w:tcPr>
          <w:p w:rsidR="00E119FA" w:rsidRPr="00E960C3" w:rsidRDefault="00E119FA" w:rsidP="00581538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21" w:type="dxa"/>
            <w:vMerge/>
          </w:tcPr>
          <w:p w:rsidR="00E119FA" w:rsidRPr="00E960C3" w:rsidRDefault="00E119FA" w:rsidP="00581538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  <w:vMerge/>
          </w:tcPr>
          <w:p w:rsidR="00E119FA" w:rsidRPr="00E960C3" w:rsidRDefault="00E119FA" w:rsidP="00581538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57" w:type="dxa"/>
          </w:tcPr>
          <w:p w:rsidR="00E119FA" w:rsidRPr="00E960C3" w:rsidRDefault="00E119FA" w:rsidP="00E119FA">
            <w:pPr>
              <w:ind w:left="-57" w:right="-57"/>
              <w:jc w:val="center"/>
              <w:rPr>
                <w:sz w:val="22"/>
              </w:rPr>
            </w:pPr>
            <w:r w:rsidRPr="00E960C3">
              <w:rPr>
                <w:sz w:val="22"/>
              </w:rPr>
              <w:t>Квартира</w:t>
            </w:r>
          </w:p>
        </w:tc>
        <w:tc>
          <w:tcPr>
            <w:tcW w:w="895" w:type="dxa"/>
          </w:tcPr>
          <w:p w:rsidR="00E119FA" w:rsidRPr="00E960C3" w:rsidRDefault="00E119FA" w:rsidP="00E119FA">
            <w:pPr>
              <w:ind w:left="-57" w:right="-57"/>
              <w:jc w:val="center"/>
              <w:rPr>
                <w:sz w:val="22"/>
              </w:rPr>
            </w:pPr>
            <w:r w:rsidRPr="00E960C3">
              <w:rPr>
                <w:sz w:val="22"/>
              </w:rPr>
              <w:t>66,5</w:t>
            </w:r>
          </w:p>
        </w:tc>
        <w:tc>
          <w:tcPr>
            <w:tcW w:w="1320" w:type="dxa"/>
          </w:tcPr>
          <w:p w:rsidR="00E119FA" w:rsidRPr="00E960C3" w:rsidRDefault="00E119FA" w:rsidP="00E119FA">
            <w:pPr>
              <w:ind w:left="-57" w:right="-57"/>
              <w:jc w:val="center"/>
              <w:rPr>
                <w:sz w:val="22"/>
              </w:rPr>
            </w:pPr>
            <w:r w:rsidRPr="00E960C3">
              <w:rPr>
                <w:sz w:val="22"/>
              </w:rPr>
              <w:t>Россия</w:t>
            </w:r>
          </w:p>
        </w:tc>
        <w:tc>
          <w:tcPr>
            <w:tcW w:w="1217" w:type="dxa"/>
            <w:vMerge/>
          </w:tcPr>
          <w:p w:rsidR="00E119FA" w:rsidRPr="00E960C3" w:rsidRDefault="00E119FA" w:rsidP="00581538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vMerge/>
          </w:tcPr>
          <w:p w:rsidR="00E119FA" w:rsidRPr="00E960C3" w:rsidRDefault="00E119FA" w:rsidP="00581538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E119FA" w:rsidRPr="00E960C3" w:rsidRDefault="00E119FA" w:rsidP="00581538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0B492F" w:rsidRPr="008628DD" w:rsidTr="00E960C3">
        <w:tc>
          <w:tcPr>
            <w:tcW w:w="1701" w:type="dxa"/>
            <w:vMerge w:val="restart"/>
          </w:tcPr>
          <w:p w:rsidR="000B492F" w:rsidRPr="00E960C3" w:rsidRDefault="000B492F" w:rsidP="00680F5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E960C3">
              <w:rPr>
                <w:rFonts w:cs="Times New Roman"/>
                <w:sz w:val="22"/>
              </w:rPr>
              <w:t>4. Несоверше</w:t>
            </w:r>
            <w:r w:rsidRPr="00E960C3">
              <w:rPr>
                <w:rFonts w:cs="Times New Roman"/>
                <w:sz w:val="22"/>
              </w:rPr>
              <w:t>н</w:t>
            </w:r>
            <w:r w:rsidRPr="00E960C3">
              <w:rPr>
                <w:rFonts w:cs="Times New Roman"/>
                <w:sz w:val="22"/>
              </w:rPr>
              <w:t>нолетний реб</w:t>
            </w:r>
            <w:r w:rsidRPr="00E960C3">
              <w:rPr>
                <w:rFonts w:cs="Times New Roman"/>
                <w:sz w:val="22"/>
              </w:rPr>
              <w:t>е</w:t>
            </w:r>
            <w:r w:rsidRPr="00E960C3">
              <w:rPr>
                <w:rFonts w:cs="Times New Roman"/>
                <w:sz w:val="22"/>
              </w:rPr>
              <w:t>нок</w:t>
            </w:r>
          </w:p>
        </w:tc>
        <w:tc>
          <w:tcPr>
            <w:tcW w:w="1373" w:type="dxa"/>
            <w:vMerge w:val="restart"/>
          </w:tcPr>
          <w:p w:rsidR="000B492F" w:rsidRPr="00E960C3" w:rsidRDefault="000B492F" w:rsidP="000B492F">
            <w:pPr>
              <w:ind w:left="-57" w:right="-57"/>
              <w:jc w:val="center"/>
              <w:rPr>
                <w:sz w:val="22"/>
              </w:rPr>
            </w:pPr>
            <w:r w:rsidRPr="00E960C3">
              <w:rPr>
                <w:sz w:val="22"/>
              </w:rPr>
              <w:t>-</w:t>
            </w:r>
          </w:p>
        </w:tc>
        <w:tc>
          <w:tcPr>
            <w:tcW w:w="1078" w:type="dxa"/>
            <w:vMerge w:val="restart"/>
          </w:tcPr>
          <w:p w:rsidR="000B492F" w:rsidRPr="00E960C3" w:rsidRDefault="000B492F" w:rsidP="000B492F">
            <w:pPr>
              <w:ind w:left="-57" w:right="-57"/>
              <w:jc w:val="center"/>
              <w:rPr>
                <w:sz w:val="22"/>
              </w:rPr>
            </w:pPr>
            <w:r w:rsidRPr="00E960C3">
              <w:rPr>
                <w:sz w:val="22"/>
              </w:rPr>
              <w:t>-</w:t>
            </w:r>
          </w:p>
        </w:tc>
        <w:tc>
          <w:tcPr>
            <w:tcW w:w="1434" w:type="dxa"/>
            <w:vMerge w:val="restart"/>
          </w:tcPr>
          <w:p w:rsidR="000B492F" w:rsidRPr="00E960C3" w:rsidRDefault="000B492F" w:rsidP="000B492F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21" w:type="dxa"/>
            <w:vMerge w:val="restart"/>
          </w:tcPr>
          <w:p w:rsidR="000B492F" w:rsidRPr="00E960C3" w:rsidRDefault="000B492F" w:rsidP="000B492F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  <w:vMerge w:val="restart"/>
          </w:tcPr>
          <w:p w:rsidR="000B492F" w:rsidRPr="00E960C3" w:rsidRDefault="000B492F" w:rsidP="000B492F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57" w:type="dxa"/>
          </w:tcPr>
          <w:p w:rsidR="000B492F" w:rsidRPr="00E960C3" w:rsidRDefault="000B492F" w:rsidP="000B492F">
            <w:pPr>
              <w:ind w:left="-57" w:right="-57"/>
              <w:jc w:val="center"/>
              <w:rPr>
                <w:sz w:val="22"/>
              </w:rPr>
            </w:pPr>
            <w:r w:rsidRPr="00E960C3">
              <w:rPr>
                <w:sz w:val="22"/>
              </w:rPr>
              <w:t>Квартира</w:t>
            </w:r>
          </w:p>
        </w:tc>
        <w:tc>
          <w:tcPr>
            <w:tcW w:w="895" w:type="dxa"/>
          </w:tcPr>
          <w:p w:rsidR="000B492F" w:rsidRPr="00E960C3" w:rsidRDefault="000B492F" w:rsidP="000B492F">
            <w:pPr>
              <w:ind w:left="-57" w:right="-57"/>
              <w:jc w:val="center"/>
              <w:rPr>
                <w:sz w:val="22"/>
              </w:rPr>
            </w:pPr>
            <w:r w:rsidRPr="00E960C3">
              <w:rPr>
                <w:sz w:val="22"/>
              </w:rPr>
              <w:t>53,0</w:t>
            </w:r>
          </w:p>
        </w:tc>
        <w:tc>
          <w:tcPr>
            <w:tcW w:w="1320" w:type="dxa"/>
          </w:tcPr>
          <w:p w:rsidR="000B492F" w:rsidRPr="00E960C3" w:rsidRDefault="000B492F" w:rsidP="000B492F">
            <w:pPr>
              <w:ind w:left="-57" w:right="-57"/>
              <w:jc w:val="center"/>
              <w:rPr>
                <w:sz w:val="22"/>
              </w:rPr>
            </w:pPr>
            <w:r w:rsidRPr="00E960C3">
              <w:rPr>
                <w:sz w:val="22"/>
              </w:rPr>
              <w:t>Россия</w:t>
            </w:r>
          </w:p>
        </w:tc>
        <w:tc>
          <w:tcPr>
            <w:tcW w:w="1217" w:type="dxa"/>
            <w:vMerge w:val="restart"/>
          </w:tcPr>
          <w:p w:rsidR="000B492F" w:rsidRPr="00E960C3" w:rsidRDefault="000B492F" w:rsidP="000B492F">
            <w:pPr>
              <w:ind w:left="-57" w:right="-57"/>
              <w:jc w:val="center"/>
              <w:rPr>
                <w:sz w:val="22"/>
              </w:rPr>
            </w:pPr>
            <w:r w:rsidRPr="00E960C3">
              <w:rPr>
                <w:sz w:val="22"/>
              </w:rPr>
              <w:t>-</w:t>
            </w:r>
          </w:p>
        </w:tc>
        <w:tc>
          <w:tcPr>
            <w:tcW w:w="851" w:type="dxa"/>
            <w:vMerge w:val="restart"/>
          </w:tcPr>
          <w:p w:rsidR="000B492F" w:rsidRPr="00E960C3" w:rsidRDefault="000B492F" w:rsidP="000B492F">
            <w:pPr>
              <w:ind w:left="-57" w:right="-57"/>
              <w:jc w:val="center"/>
              <w:rPr>
                <w:sz w:val="22"/>
              </w:rPr>
            </w:pPr>
            <w:r w:rsidRPr="00E960C3">
              <w:rPr>
                <w:sz w:val="22"/>
              </w:rPr>
              <w:t>-</w:t>
            </w:r>
          </w:p>
        </w:tc>
        <w:tc>
          <w:tcPr>
            <w:tcW w:w="1134" w:type="dxa"/>
            <w:vMerge w:val="restart"/>
          </w:tcPr>
          <w:p w:rsidR="000B492F" w:rsidRPr="00E960C3" w:rsidRDefault="000B492F" w:rsidP="000B492F">
            <w:pPr>
              <w:ind w:left="-57" w:right="-57"/>
              <w:jc w:val="center"/>
              <w:rPr>
                <w:sz w:val="22"/>
              </w:rPr>
            </w:pPr>
            <w:r w:rsidRPr="00E960C3">
              <w:rPr>
                <w:sz w:val="22"/>
              </w:rPr>
              <w:t>-</w:t>
            </w:r>
          </w:p>
        </w:tc>
      </w:tr>
      <w:tr w:rsidR="000B492F" w:rsidRPr="008628DD" w:rsidTr="00E960C3">
        <w:tc>
          <w:tcPr>
            <w:tcW w:w="1701" w:type="dxa"/>
            <w:vMerge/>
          </w:tcPr>
          <w:p w:rsidR="000B492F" w:rsidRDefault="000B492F" w:rsidP="000B492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</w:tcPr>
          <w:p w:rsidR="000B492F" w:rsidRDefault="000B492F" w:rsidP="000B492F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0B492F" w:rsidRDefault="000B492F" w:rsidP="000B492F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vMerge/>
          </w:tcPr>
          <w:p w:rsidR="000B492F" w:rsidRDefault="000B492F" w:rsidP="000B492F">
            <w:pPr>
              <w:ind w:left="-57" w:right="-57"/>
              <w:jc w:val="center"/>
              <w:rPr>
                <w:sz w:val="18"/>
                <w:szCs w:val="24"/>
              </w:rPr>
            </w:pPr>
          </w:p>
        </w:tc>
        <w:tc>
          <w:tcPr>
            <w:tcW w:w="921" w:type="dxa"/>
            <w:vMerge/>
          </w:tcPr>
          <w:p w:rsidR="000B492F" w:rsidRPr="008628DD" w:rsidRDefault="000B492F" w:rsidP="000B492F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0B492F" w:rsidRPr="008628DD" w:rsidRDefault="000B492F" w:rsidP="000B492F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0B492F" w:rsidRPr="00E960C3" w:rsidRDefault="000B492F" w:rsidP="000B492F">
            <w:pPr>
              <w:ind w:left="-57" w:right="-57"/>
              <w:jc w:val="center"/>
              <w:rPr>
                <w:sz w:val="22"/>
              </w:rPr>
            </w:pPr>
            <w:r w:rsidRPr="00E960C3">
              <w:rPr>
                <w:sz w:val="22"/>
              </w:rPr>
              <w:t>Квартира</w:t>
            </w:r>
          </w:p>
        </w:tc>
        <w:tc>
          <w:tcPr>
            <w:tcW w:w="895" w:type="dxa"/>
          </w:tcPr>
          <w:p w:rsidR="000B492F" w:rsidRPr="00E960C3" w:rsidRDefault="000B492F" w:rsidP="000B492F">
            <w:pPr>
              <w:ind w:left="-57" w:right="-57"/>
              <w:jc w:val="center"/>
              <w:rPr>
                <w:sz w:val="22"/>
              </w:rPr>
            </w:pPr>
            <w:r w:rsidRPr="00E960C3">
              <w:rPr>
                <w:sz w:val="22"/>
              </w:rPr>
              <w:t>66,5</w:t>
            </w:r>
          </w:p>
        </w:tc>
        <w:tc>
          <w:tcPr>
            <w:tcW w:w="1320" w:type="dxa"/>
          </w:tcPr>
          <w:p w:rsidR="000B492F" w:rsidRPr="00E960C3" w:rsidRDefault="000B492F" w:rsidP="000B492F">
            <w:pPr>
              <w:ind w:left="-57" w:right="-57"/>
              <w:jc w:val="center"/>
              <w:rPr>
                <w:sz w:val="22"/>
              </w:rPr>
            </w:pPr>
            <w:r w:rsidRPr="00E960C3">
              <w:rPr>
                <w:sz w:val="22"/>
              </w:rPr>
              <w:t>Россия</w:t>
            </w:r>
          </w:p>
        </w:tc>
        <w:tc>
          <w:tcPr>
            <w:tcW w:w="1217" w:type="dxa"/>
            <w:vMerge/>
          </w:tcPr>
          <w:p w:rsidR="000B492F" w:rsidRPr="00E960C3" w:rsidRDefault="000B492F" w:rsidP="000B492F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vMerge/>
          </w:tcPr>
          <w:p w:rsidR="000B492F" w:rsidRDefault="000B492F" w:rsidP="000B492F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0B492F" w:rsidRDefault="000B492F" w:rsidP="000B492F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2E3509" w:rsidRDefault="002E3509" w:rsidP="00E960C3">
      <w:pPr>
        <w:autoSpaceDE w:val="0"/>
        <w:autoSpaceDN w:val="0"/>
        <w:adjustRightInd w:val="0"/>
        <w:ind w:left="11327" w:firstLine="709"/>
        <w:jc w:val="center"/>
        <w:rPr>
          <w:rFonts w:cs="Times New Roman"/>
          <w:sz w:val="30"/>
          <w:szCs w:val="30"/>
        </w:rPr>
      </w:pPr>
    </w:p>
    <w:sectPr w:rsidR="002E3509" w:rsidSect="00E119FA">
      <w:headerReference w:type="default" r:id="rId9"/>
      <w:pgSz w:w="16840" w:h="11907" w:orient="landscape" w:code="9"/>
      <w:pgMar w:top="851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508" w:rsidRDefault="00567508" w:rsidP="003F034E">
      <w:r>
        <w:separator/>
      </w:r>
    </w:p>
  </w:endnote>
  <w:endnote w:type="continuationSeparator" w:id="0">
    <w:p w:rsidR="00567508" w:rsidRDefault="0056750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508" w:rsidRDefault="00567508" w:rsidP="003F034E">
      <w:r>
        <w:separator/>
      </w:r>
    </w:p>
  </w:footnote>
  <w:footnote w:type="continuationSeparator" w:id="0">
    <w:p w:rsidR="00567508" w:rsidRDefault="00567508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538" w:rsidRPr="003F034E" w:rsidRDefault="00581538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F96832"/>
    <w:multiLevelType w:val="hybridMultilevel"/>
    <w:tmpl w:val="2CFAC838"/>
    <w:lvl w:ilvl="0" w:tplc="369C820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67850"/>
    <w:rsid w:val="000920CA"/>
    <w:rsid w:val="00097F10"/>
    <w:rsid w:val="000B492F"/>
    <w:rsid w:val="001E1C78"/>
    <w:rsid w:val="001E2A87"/>
    <w:rsid w:val="00271D86"/>
    <w:rsid w:val="002A6D47"/>
    <w:rsid w:val="002B4DB7"/>
    <w:rsid w:val="002E3509"/>
    <w:rsid w:val="002F3031"/>
    <w:rsid w:val="00355441"/>
    <w:rsid w:val="003F034E"/>
    <w:rsid w:val="004326CD"/>
    <w:rsid w:val="00452BFF"/>
    <w:rsid w:val="00457128"/>
    <w:rsid w:val="00482F5B"/>
    <w:rsid w:val="004F54EF"/>
    <w:rsid w:val="00504385"/>
    <w:rsid w:val="00532450"/>
    <w:rsid w:val="005370F3"/>
    <w:rsid w:val="00547FBB"/>
    <w:rsid w:val="00567508"/>
    <w:rsid w:val="0057511F"/>
    <w:rsid w:val="00581538"/>
    <w:rsid w:val="00604E05"/>
    <w:rsid w:val="00671C46"/>
    <w:rsid w:val="00673795"/>
    <w:rsid w:val="00680F5B"/>
    <w:rsid w:val="006B38C1"/>
    <w:rsid w:val="007229F4"/>
    <w:rsid w:val="00747409"/>
    <w:rsid w:val="00787A47"/>
    <w:rsid w:val="007E40E1"/>
    <w:rsid w:val="00853B50"/>
    <w:rsid w:val="008628DD"/>
    <w:rsid w:val="00897F6D"/>
    <w:rsid w:val="008B0BA1"/>
    <w:rsid w:val="009201FD"/>
    <w:rsid w:val="009715E7"/>
    <w:rsid w:val="009B0202"/>
    <w:rsid w:val="009C128F"/>
    <w:rsid w:val="00A86F3D"/>
    <w:rsid w:val="00AD734A"/>
    <w:rsid w:val="00AF4B5D"/>
    <w:rsid w:val="00B014D7"/>
    <w:rsid w:val="00B3423F"/>
    <w:rsid w:val="00B5582D"/>
    <w:rsid w:val="00B95C38"/>
    <w:rsid w:val="00BB4B71"/>
    <w:rsid w:val="00BC7A2B"/>
    <w:rsid w:val="00BE6822"/>
    <w:rsid w:val="00C53891"/>
    <w:rsid w:val="00C55E7A"/>
    <w:rsid w:val="00C63DFB"/>
    <w:rsid w:val="00C84965"/>
    <w:rsid w:val="00C90F03"/>
    <w:rsid w:val="00C91EB2"/>
    <w:rsid w:val="00CA327A"/>
    <w:rsid w:val="00CA454A"/>
    <w:rsid w:val="00CA7428"/>
    <w:rsid w:val="00CC466E"/>
    <w:rsid w:val="00D377F8"/>
    <w:rsid w:val="00D85808"/>
    <w:rsid w:val="00DF08F9"/>
    <w:rsid w:val="00E119FA"/>
    <w:rsid w:val="00E370B4"/>
    <w:rsid w:val="00E960C3"/>
    <w:rsid w:val="00EB0952"/>
    <w:rsid w:val="00F05073"/>
    <w:rsid w:val="00F61CEC"/>
    <w:rsid w:val="00FE7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960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960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5EE2EC1-DDAA-4497-9D79-28C5B7717AD1}"/>
</file>

<file path=customXml/itemProps2.xml><?xml version="1.0" encoding="utf-8"?>
<ds:datastoreItem xmlns:ds="http://schemas.openxmlformats.org/officeDocument/2006/customXml" ds:itemID="{309BDF42-C5E7-475F-AD7F-1D7FE67A8AC8}"/>
</file>

<file path=customXml/itemProps3.xml><?xml version="1.0" encoding="utf-8"?>
<ds:datastoreItem xmlns:ds="http://schemas.openxmlformats.org/officeDocument/2006/customXml" ds:itemID="{BB05063B-11B0-4FEA-ADCE-9A1075D69C81}"/>
</file>

<file path=customXml/itemProps4.xml><?xml version="1.0" encoding="utf-8"?>
<ds:datastoreItem xmlns:ds="http://schemas.openxmlformats.org/officeDocument/2006/customXml" ds:itemID="{73828A03-1DA2-4772-AAAA-366278E1298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Хеникейн Любовь Николаевна</cp:lastModifiedBy>
  <cp:revision>9</cp:revision>
  <cp:lastPrinted>2015-04-14T07:44:00Z</cp:lastPrinted>
  <dcterms:created xsi:type="dcterms:W3CDTF">2015-04-28T06:22:00Z</dcterms:created>
  <dcterms:modified xsi:type="dcterms:W3CDTF">2017-04-10T09:05:00Z</dcterms:modified>
</cp:coreProperties>
</file>