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2D8B99" w14:textId="77777777"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14:paraId="0B2D8B9A" w14:textId="77777777"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>за _</w:t>
      </w:r>
      <w:r w:rsidR="004A179E">
        <w:rPr>
          <w:rFonts w:cs="Times New Roman"/>
          <w:sz w:val="30"/>
          <w:szCs w:val="30"/>
        </w:rPr>
        <w:t>201</w:t>
      </w:r>
      <w:r w:rsidR="00883598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>_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14:paraId="0B2D8B9B" w14:textId="77777777"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_</w:t>
      </w:r>
      <w:r w:rsidR="004A179E">
        <w:rPr>
          <w:rFonts w:cs="Times New Roman"/>
          <w:sz w:val="30"/>
          <w:szCs w:val="30"/>
        </w:rPr>
        <w:t>201</w:t>
      </w:r>
      <w:r w:rsidR="00883598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>_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14:paraId="0B2D8B9C" w14:textId="77777777"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14:paraId="0B2D8B9D" w14:textId="77777777"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_</w:t>
      </w:r>
      <w:r w:rsidR="004A179E">
        <w:rPr>
          <w:rFonts w:cs="Times New Roman"/>
          <w:sz w:val="30"/>
          <w:szCs w:val="30"/>
        </w:rPr>
        <w:t>201</w:t>
      </w:r>
      <w:r w:rsidR="00883598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>_году</w:t>
      </w:r>
    </w:p>
    <w:p w14:paraId="0B2D8B9E" w14:textId="77777777"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573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419"/>
        <w:gridCol w:w="1940"/>
        <w:gridCol w:w="1078"/>
        <w:gridCol w:w="2652"/>
        <w:gridCol w:w="934"/>
        <w:gridCol w:w="992"/>
        <w:gridCol w:w="1134"/>
        <w:gridCol w:w="993"/>
        <w:gridCol w:w="1050"/>
        <w:gridCol w:w="1417"/>
        <w:gridCol w:w="851"/>
        <w:gridCol w:w="1275"/>
      </w:tblGrid>
      <w:tr w:rsidR="00897F6D" w:rsidRPr="008628DD" w14:paraId="0B2D8BAD" w14:textId="77777777" w:rsidTr="0010619E">
        <w:trPr>
          <w:trHeight w:val="196"/>
        </w:trPr>
        <w:tc>
          <w:tcPr>
            <w:tcW w:w="1419" w:type="dxa"/>
            <w:vMerge w:val="restart"/>
          </w:tcPr>
          <w:p w14:paraId="0B2D8B9F" w14:textId="77777777"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14:paraId="0B2D8BA0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940" w:type="dxa"/>
            <w:vMerge w:val="restart"/>
          </w:tcPr>
          <w:p w14:paraId="0B2D8BA1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14:paraId="0B2D8BA2" w14:textId="77777777"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14:paraId="0B2D8BA3" w14:textId="77777777"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14:paraId="0B2D8BA4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4578" w:type="dxa"/>
            <w:gridSpan w:val="3"/>
          </w:tcPr>
          <w:p w14:paraId="0B2D8BA5" w14:textId="77777777"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14:paraId="0B2D8BA6" w14:textId="77777777"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177" w:type="dxa"/>
            <w:gridSpan w:val="3"/>
          </w:tcPr>
          <w:p w14:paraId="0B2D8BA7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7" w:type="dxa"/>
            <w:vMerge w:val="restart"/>
          </w:tcPr>
          <w:p w14:paraId="0B2D8BA8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14:paraId="0B2D8BA9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275" w:type="dxa"/>
            <w:vMerge w:val="restart"/>
          </w:tcPr>
          <w:p w14:paraId="0B2D8BAA" w14:textId="77777777"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14:paraId="0B2D8BAB" w14:textId="77777777"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</w:t>
            </w:r>
            <w:r w:rsidRPr="00897F6D">
              <w:rPr>
                <w:bCs/>
                <w:sz w:val="20"/>
                <w:szCs w:val="20"/>
              </w:rPr>
              <w:t>о</w:t>
            </w:r>
            <w:r w:rsidRPr="00897F6D">
              <w:rPr>
                <w:bCs/>
                <w:sz w:val="20"/>
                <w:szCs w:val="20"/>
              </w:rPr>
              <w:t>рых сове</w:t>
            </w:r>
            <w:r w:rsidRPr="00897F6D">
              <w:rPr>
                <w:bCs/>
                <w:sz w:val="20"/>
                <w:szCs w:val="20"/>
              </w:rPr>
              <w:t>р</w:t>
            </w:r>
            <w:r w:rsidRPr="00897F6D">
              <w:rPr>
                <w:bCs/>
                <w:sz w:val="20"/>
                <w:szCs w:val="20"/>
              </w:rPr>
              <w:t>шена сделка</w:t>
            </w:r>
          </w:p>
          <w:p w14:paraId="0B2D8BAC" w14:textId="77777777"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14:paraId="0B2D8BBA" w14:textId="77777777" w:rsidTr="0010619E">
        <w:trPr>
          <w:trHeight w:val="173"/>
        </w:trPr>
        <w:tc>
          <w:tcPr>
            <w:tcW w:w="1419" w:type="dxa"/>
            <w:vMerge/>
          </w:tcPr>
          <w:p w14:paraId="0B2D8BAE" w14:textId="77777777"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40" w:type="dxa"/>
            <w:vMerge/>
          </w:tcPr>
          <w:p w14:paraId="0B2D8BAF" w14:textId="77777777"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14:paraId="0B2D8BB0" w14:textId="77777777"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2652" w:type="dxa"/>
          </w:tcPr>
          <w:p w14:paraId="0B2D8BB1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34" w:type="dxa"/>
          </w:tcPr>
          <w:p w14:paraId="0B2D8BB2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2" w:type="dxa"/>
          </w:tcPr>
          <w:p w14:paraId="0B2D8BB3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134" w:type="dxa"/>
          </w:tcPr>
          <w:p w14:paraId="0B2D8BB4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</w:t>
            </w:r>
          </w:p>
        </w:tc>
        <w:tc>
          <w:tcPr>
            <w:tcW w:w="993" w:type="dxa"/>
          </w:tcPr>
          <w:p w14:paraId="0B2D8BB5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050" w:type="dxa"/>
          </w:tcPr>
          <w:p w14:paraId="0B2D8BB6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417" w:type="dxa"/>
            <w:vMerge/>
          </w:tcPr>
          <w:p w14:paraId="0B2D8BB7" w14:textId="77777777"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14:paraId="0B2D8BB8" w14:textId="77777777"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14:paraId="0B2D8BB9" w14:textId="77777777"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4A179E" w14:paraId="0B2D8BD5" w14:textId="77777777" w:rsidTr="0010619E">
        <w:tc>
          <w:tcPr>
            <w:tcW w:w="1419" w:type="dxa"/>
          </w:tcPr>
          <w:p w14:paraId="0B2D8BBB" w14:textId="77777777" w:rsidR="004A179E" w:rsidRPr="004A179E" w:rsidRDefault="004A179E" w:rsidP="004A179E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4A179E">
              <w:rPr>
                <w:rFonts w:cs="Times New Roman"/>
                <w:sz w:val="24"/>
                <w:szCs w:val="24"/>
              </w:rPr>
              <w:t xml:space="preserve">Зырянова Оксана </w:t>
            </w:r>
          </w:p>
          <w:p w14:paraId="0B2D8BBC" w14:textId="77777777" w:rsidR="00CA7428" w:rsidRPr="004A179E" w:rsidRDefault="004A179E" w:rsidP="004A179E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4A179E">
              <w:rPr>
                <w:rFonts w:cs="Times New Roman"/>
                <w:sz w:val="24"/>
                <w:szCs w:val="24"/>
              </w:rPr>
              <w:t>Евгеньевна</w:t>
            </w:r>
          </w:p>
        </w:tc>
        <w:tc>
          <w:tcPr>
            <w:tcW w:w="1940" w:type="dxa"/>
          </w:tcPr>
          <w:p w14:paraId="0B2D8BBD" w14:textId="77777777" w:rsidR="00CA7428" w:rsidRPr="004A179E" w:rsidRDefault="004A179E" w:rsidP="004A179E">
            <w:pPr>
              <w:ind w:left="-57" w:right="-57"/>
              <w:jc w:val="center"/>
              <w:rPr>
                <w:sz w:val="24"/>
                <w:szCs w:val="24"/>
              </w:rPr>
            </w:pPr>
            <w:r w:rsidRPr="004A179E">
              <w:rPr>
                <w:sz w:val="24"/>
                <w:szCs w:val="24"/>
              </w:rPr>
              <w:t>начальник отдела экономического анализа и план</w:t>
            </w:r>
            <w:r w:rsidRPr="004A179E">
              <w:rPr>
                <w:sz w:val="24"/>
                <w:szCs w:val="24"/>
              </w:rPr>
              <w:t>и</w:t>
            </w:r>
            <w:r w:rsidRPr="004A179E">
              <w:rPr>
                <w:sz w:val="24"/>
                <w:szCs w:val="24"/>
              </w:rPr>
              <w:t>рования главного управления обр</w:t>
            </w:r>
            <w:r w:rsidRPr="004A179E">
              <w:rPr>
                <w:sz w:val="24"/>
                <w:szCs w:val="24"/>
              </w:rPr>
              <w:t>а</w:t>
            </w:r>
            <w:r w:rsidRPr="004A179E">
              <w:rPr>
                <w:sz w:val="24"/>
                <w:szCs w:val="24"/>
              </w:rPr>
              <w:t>зования</w:t>
            </w:r>
          </w:p>
        </w:tc>
        <w:tc>
          <w:tcPr>
            <w:tcW w:w="1078" w:type="dxa"/>
          </w:tcPr>
          <w:p w14:paraId="0B2D8BBE" w14:textId="77777777" w:rsidR="00CA7428" w:rsidRPr="00C323E0" w:rsidRDefault="00670262" w:rsidP="00670262">
            <w:pPr>
              <w:ind w:left="-57" w:right="-57"/>
              <w:jc w:val="center"/>
              <w:rPr>
                <w:sz w:val="22"/>
              </w:rPr>
            </w:pPr>
            <w:r w:rsidRPr="00C323E0">
              <w:rPr>
                <w:sz w:val="22"/>
              </w:rPr>
              <w:t>266</w:t>
            </w:r>
            <w:r w:rsidR="00932084" w:rsidRPr="00C323E0">
              <w:rPr>
                <w:sz w:val="22"/>
              </w:rPr>
              <w:t>,</w:t>
            </w:r>
            <w:r w:rsidR="00C323E0" w:rsidRPr="00C323E0">
              <w:rPr>
                <w:sz w:val="22"/>
              </w:rPr>
              <w:t>74657</w:t>
            </w:r>
          </w:p>
        </w:tc>
        <w:tc>
          <w:tcPr>
            <w:tcW w:w="2652" w:type="dxa"/>
          </w:tcPr>
          <w:p w14:paraId="0B2D8BBF" w14:textId="77777777" w:rsidR="004A179E" w:rsidRPr="004A179E" w:rsidRDefault="004A179E" w:rsidP="004A179E">
            <w:pPr>
              <w:ind w:right="-50"/>
              <w:jc w:val="both"/>
              <w:rPr>
                <w:sz w:val="24"/>
                <w:szCs w:val="24"/>
              </w:rPr>
            </w:pPr>
            <w:r w:rsidRPr="004A179E">
              <w:rPr>
                <w:sz w:val="24"/>
                <w:szCs w:val="24"/>
              </w:rPr>
              <w:t>квартира</w:t>
            </w:r>
          </w:p>
          <w:p w14:paraId="0B2D8BC0" w14:textId="77777777" w:rsidR="004A179E" w:rsidRPr="004A179E" w:rsidRDefault="004A179E" w:rsidP="004A179E">
            <w:pPr>
              <w:ind w:right="-50"/>
              <w:jc w:val="both"/>
              <w:rPr>
                <w:sz w:val="24"/>
                <w:szCs w:val="24"/>
              </w:rPr>
            </w:pPr>
          </w:p>
          <w:p w14:paraId="0B2D8BC1" w14:textId="77777777" w:rsidR="004A179E" w:rsidRPr="004A179E" w:rsidRDefault="004A179E" w:rsidP="004A179E">
            <w:pPr>
              <w:ind w:right="-50"/>
              <w:jc w:val="both"/>
              <w:rPr>
                <w:sz w:val="24"/>
                <w:szCs w:val="24"/>
              </w:rPr>
            </w:pPr>
          </w:p>
          <w:p w14:paraId="0B2D8BC2" w14:textId="77777777" w:rsidR="004A179E" w:rsidRPr="004A179E" w:rsidRDefault="004A179E" w:rsidP="004A179E">
            <w:pPr>
              <w:ind w:right="-50"/>
              <w:jc w:val="both"/>
              <w:rPr>
                <w:sz w:val="24"/>
                <w:szCs w:val="24"/>
              </w:rPr>
            </w:pPr>
            <w:r w:rsidRPr="004A179E">
              <w:rPr>
                <w:sz w:val="24"/>
                <w:szCs w:val="24"/>
              </w:rPr>
              <w:t>квартира</w:t>
            </w:r>
          </w:p>
          <w:p w14:paraId="0B2D8BC3" w14:textId="77777777" w:rsidR="004A179E" w:rsidRPr="004A179E" w:rsidRDefault="004A179E" w:rsidP="004A179E">
            <w:pPr>
              <w:ind w:right="-50"/>
              <w:jc w:val="both"/>
              <w:rPr>
                <w:sz w:val="24"/>
                <w:szCs w:val="24"/>
              </w:rPr>
            </w:pPr>
          </w:p>
          <w:p w14:paraId="0B2D8BC4" w14:textId="77777777" w:rsidR="00CA7428" w:rsidRPr="004A179E" w:rsidRDefault="00CA7428" w:rsidP="004A179E">
            <w:pPr>
              <w:ind w:right="-50"/>
              <w:jc w:val="both"/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14:paraId="0B2D8BC5" w14:textId="77777777" w:rsidR="004A179E" w:rsidRPr="004A179E" w:rsidRDefault="004A179E" w:rsidP="004A179E">
            <w:pPr>
              <w:rPr>
                <w:sz w:val="24"/>
                <w:szCs w:val="24"/>
              </w:rPr>
            </w:pPr>
            <w:r w:rsidRPr="004A179E">
              <w:rPr>
                <w:sz w:val="24"/>
                <w:szCs w:val="24"/>
              </w:rPr>
              <w:t>45,0</w:t>
            </w:r>
          </w:p>
          <w:p w14:paraId="0B2D8BC6" w14:textId="77777777" w:rsidR="004A179E" w:rsidRPr="004A179E" w:rsidRDefault="004A179E" w:rsidP="004A179E">
            <w:pPr>
              <w:rPr>
                <w:sz w:val="24"/>
                <w:szCs w:val="24"/>
              </w:rPr>
            </w:pPr>
          </w:p>
          <w:p w14:paraId="0B2D8BC7" w14:textId="77777777" w:rsidR="0056073A" w:rsidRDefault="0056073A" w:rsidP="004A179E">
            <w:pPr>
              <w:rPr>
                <w:sz w:val="24"/>
                <w:szCs w:val="24"/>
              </w:rPr>
            </w:pPr>
          </w:p>
          <w:p w14:paraId="0B2D8BC8" w14:textId="77777777" w:rsidR="004A179E" w:rsidRPr="004A179E" w:rsidRDefault="004A179E" w:rsidP="004A179E">
            <w:pPr>
              <w:rPr>
                <w:sz w:val="24"/>
                <w:szCs w:val="24"/>
              </w:rPr>
            </w:pPr>
            <w:r w:rsidRPr="004A179E">
              <w:rPr>
                <w:sz w:val="24"/>
                <w:szCs w:val="24"/>
              </w:rPr>
              <w:t>45,5</w:t>
            </w:r>
          </w:p>
          <w:p w14:paraId="0B2D8BC9" w14:textId="77777777" w:rsidR="004A179E" w:rsidRPr="004A179E" w:rsidRDefault="004A179E" w:rsidP="004A179E">
            <w:pPr>
              <w:rPr>
                <w:sz w:val="24"/>
                <w:szCs w:val="24"/>
              </w:rPr>
            </w:pPr>
          </w:p>
          <w:p w14:paraId="0B2D8BCA" w14:textId="77777777" w:rsidR="00CA7428" w:rsidRPr="004A179E" w:rsidRDefault="00CA7428" w:rsidP="0056073A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0B2D8BCB" w14:textId="77777777" w:rsidR="00CA7428" w:rsidRDefault="004A179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14:paraId="0B2D8BCC" w14:textId="77777777" w:rsidR="004A179E" w:rsidRDefault="004A179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14:paraId="0B2D8BCD" w14:textId="77777777" w:rsidR="004A179E" w:rsidRDefault="004A179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14:paraId="0B2D8BCE" w14:textId="77777777" w:rsidR="004A179E" w:rsidRPr="004A179E" w:rsidRDefault="004A179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14:paraId="0B2D8BCF" w14:textId="77777777" w:rsidR="00CA7428" w:rsidRPr="004A179E" w:rsidRDefault="004A179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</w:tcPr>
          <w:p w14:paraId="0B2D8BD0" w14:textId="77777777" w:rsidR="00CA7428" w:rsidRPr="004A179E" w:rsidRDefault="004A179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050" w:type="dxa"/>
          </w:tcPr>
          <w:p w14:paraId="0B2D8BD1" w14:textId="77777777" w:rsidR="00CA7428" w:rsidRPr="004A179E" w:rsidRDefault="004A179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14:paraId="0B2D8BD2" w14:textId="77777777" w:rsidR="00CA7428" w:rsidRPr="004A179E" w:rsidRDefault="004A179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14:paraId="0B2D8BD3" w14:textId="77777777" w:rsidR="00CA7428" w:rsidRPr="004A179E" w:rsidRDefault="004A179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275" w:type="dxa"/>
          </w:tcPr>
          <w:p w14:paraId="0B2D8BD4" w14:textId="77777777" w:rsidR="00CA7428" w:rsidRPr="004A179E" w:rsidRDefault="004A179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897F6D" w:rsidRPr="004A179E" w14:paraId="0B2D8BE2" w14:textId="77777777" w:rsidTr="0010619E">
        <w:tc>
          <w:tcPr>
            <w:tcW w:w="1419" w:type="dxa"/>
          </w:tcPr>
          <w:p w14:paraId="0B2D8BD6" w14:textId="77777777" w:rsidR="00CA7428" w:rsidRPr="004A179E" w:rsidRDefault="00CA7428" w:rsidP="004A179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4A179E">
              <w:rPr>
                <w:rFonts w:cs="Times New Roman"/>
                <w:sz w:val="24"/>
                <w:szCs w:val="24"/>
              </w:rPr>
              <w:t>2. Супруг</w:t>
            </w:r>
          </w:p>
        </w:tc>
        <w:tc>
          <w:tcPr>
            <w:tcW w:w="1940" w:type="dxa"/>
          </w:tcPr>
          <w:p w14:paraId="0B2D8BD7" w14:textId="77777777" w:rsidR="00CA7428" w:rsidRPr="004A179E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</w:tcPr>
          <w:p w14:paraId="0B2D8BD8" w14:textId="77777777" w:rsidR="00CA7428" w:rsidRPr="00C323E0" w:rsidRDefault="00071805" w:rsidP="00C323E0">
            <w:pPr>
              <w:ind w:left="-57" w:right="-57"/>
              <w:jc w:val="center"/>
              <w:rPr>
                <w:sz w:val="22"/>
              </w:rPr>
            </w:pPr>
            <w:r w:rsidRPr="00C323E0">
              <w:rPr>
                <w:sz w:val="22"/>
              </w:rPr>
              <w:t>1</w:t>
            </w:r>
            <w:r w:rsidR="00C323E0" w:rsidRPr="00C323E0">
              <w:rPr>
                <w:sz w:val="22"/>
              </w:rPr>
              <w:t>100,14282</w:t>
            </w:r>
          </w:p>
        </w:tc>
        <w:tc>
          <w:tcPr>
            <w:tcW w:w="2652" w:type="dxa"/>
          </w:tcPr>
          <w:p w14:paraId="0B2D8BD9" w14:textId="77777777" w:rsidR="00CA7428" w:rsidRPr="004A179E" w:rsidRDefault="004A179E" w:rsidP="00E00190">
            <w:pPr>
              <w:rPr>
                <w:sz w:val="24"/>
                <w:szCs w:val="24"/>
              </w:rPr>
            </w:pPr>
            <w:r w:rsidRPr="004A179E">
              <w:rPr>
                <w:sz w:val="24"/>
                <w:szCs w:val="24"/>
              </w:rPr>
              <w:t>Квартира,</w:t>
            </w:r>
            <w:r w:rsidR="00E00190">
              <w:rPr>
                <w:sz w:val="24"/>
                <w:szCs w:val="24"/>
              </w:rPr>
              <w:t xml:space="preserve"> </w:t>
            </w:r>
            <w:r w:rsidRPr="004A179E">
              <w:rPr>
                <w:sz w:val="24"/>
                <w:szCs w:val="24"/>
              </w:rPr>
              <w:t>1/3 доля</w:t>
            </w:r>
          </w:p>
        </w:tc>
        <w:tc>
          <w:tcPr>
            <w:tcW w:w="934" w:type="dxa"/>
          </w:tcPr>
          <w:p w14:paraId="0B2D8BDA" w14:textId="77777777" w:rsidR="00CA7428" w:rsidRPr="004A179E" w:rsidRDefault="004A179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4A179E">
              <w:rPr>
                <w:sz w:val="24"/>
                <w:szCs w:val="24"/>
              </w:rPr>
              <w:t>63,3</w:t>
            </w:r>
          </w:p>
        </w:tc>
        <w:tc>
          <w:tcPr>
            <w:tcW w:w="992" w:type="dxa"/>
          </w:tcPr>
          <w:p w14:paraId="0B2D8BDB" w14:textId="77777777" w:rsidR="00CA7428" w:rsidRPr="004A179E" w:rsidRDefault="00E0019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14:paraId="0B2D8BDC" w14:textId="77777777" w:rsidR="00CA7428" w:rsidRPr="004A179E" w:rsidRDefault="00E00190" w:rsidP="00E0019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93" w:type="dxa"/>
          </w:tcPr>
          <w:p w14:paraId="0B2D8BDD" w14:textId="77777777" w:rsidR="00CA7428" w:rsidRPr="004A179E" w:rsidRDefault="00E0019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45,00</w:t>
            </w:r>
          </w:p>
        </w:tc>
        <w:tc>
          <w:tcPr>
            <w:tcW w:w="1050" w:type="dxa"/>
          </w:tcPr>
          <w:p w14:paraId="0B2D8BDE" w14:textId="77777777" w:rsidR="00CA7428" w:rsidRPr="004A179E" w:rsidRDefault="00E0019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14:paraId="0B2D8BDF" w14:textId="77777777" w:rsidR="00CA7428" w:rsidRPr="00E00190" w:rsidRDefault="00E00190" w:rsidP="0010619E">
            <w:pPr>
              <w:ind w:left="-51" w:right="-57" w:hanging="141"/>
              <w:jc w:val="center"/>
              <w:rPr>
                <w:sz w:val="24"/>
                <w:szCs w:val="24"/>
              </w:rPr>
            </w:pPr>
            <w:r w:rsidRPr="00E00190">
              <w:rPr>
                <w:sz w:val="24"/>
                <w:szCs w:val="24"/>
              </w:rPr>
              <w:t>Легковой автомобиль Hyundai i30</w:t>
            </w:r>
          </w:p>
        </w:tc>
        <w:tc>
          <w:tcPr>
            <w:tcW w:w="851" w:type="dxa"/>
          </w:tcPr>
          <w:p w14:paraId="0B2D8BE0" w14:textId="77777777" w:rsidR="00CA7428" w:rsidRPr="004A179E" w:rsidRDefault="00E0019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275" w:type="dxa"/>
          </w:tcPr>
          <w:p w14:paraId="0B2D8BE1" w14:textId="77777777" w:rsidR="00CA7428" w:rsidRPr="004A179E" w:rsidRDefault="00E0019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D15AFA" w14:paraId="0B2D8BEF" w14:textId="77777777" w:rsidTr="00B3799D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D8BE3" w14:textId="00B6E9FE" w:rsidR="00D15AFA" w:rsidRDefault="00D15AFA" w:rsidP="005929B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3.</w:t>
            </w:r>
            <w:r w:rsidR="005929BD">
              <w:rPr>
                <w:rFonts w:cs="Times New Roman"/>
                <w:sz w:val="24"/>
                <w:szCs w:val="24"/>
              </w:rPr>
              <w:t>ребенок</w:t>
            </w:r>
            <w:bookmarkStart w:id="0" w:name="_GoBack"/>
            <w:bookmarkEnd w:id="0"/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D8BE4" w14:textId="77777777" w:rsidR="00D15AFA" w:rsidRDefault="00D15AF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D8BE5" w14:textId="77777777" w:rsidR="00D15AFA" w:rsidRDefault="00D15AFA" w:rsidP="00D15AF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D8BE6" w14:textId="77777777" w:rsidR="00D15AFA" w:rsidRDefault="00D15AFA" w:rsidP="00D15A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D8BE7" w14:textId="77777777" w:rsidR="00D15AFA" w:rsidRDefault="00D15AF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D8BE8" w14:textId="77777777" w:rsidR="00D15AFA" w:rsidRDefault="00D15AF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D8BE9" w14:textId="77777777" w:rsidR="00D15AFA" w:rsidRPr="004A179E" w:rsidRDefault="00D15AFA" w:rsidP="00B84A6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D8BEA" w14:textId="77777777" w:rsidR="00D15AFA" w:rsidRPr="004A179E" w:rsidRDefault="00D15AFA" w:rsidP="00B84A6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D8BEB" w14:textId="77777777" w:rsidR="00D15AFA" w:rsidRPr="004A179E" w:rsidRDefault="00D15AFA" w:rsidP="00B84A6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D8BEC" w14:textId="77777777" w:rsidR="00D15AFA" w:rsidRDefault="00D15AFA" w:rsidP="00D15AFA">
            <w:pPr>
              <w:ind w:left="-51" w:right="-57" w:hanging="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D8BED" w14:textId="77777777" w:rsidR="00D15AFA" w:rsidRDefault="00D15AFA" w:rsidP="00D15AF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D8BEE" w14:textId="77777777" w:rsidR="00D15AFA" w:rsidRDefault="00D15AF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14:paraId="0B2D8BF0" w14:textId="77777777" w:rsidR="005F6AD9" w:rsidRPr="00897F6D" w:rsidRDefault="005F6AD9" w:rsidP="00C323E0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sectPr w:rsidR="005F6AD9" w:rsidRPr="00897F6D" w:rsidSect="0056073A">
      <w:pgSz w:w="16840" w:h="11907" w:orient="landscape" w:code="9"/>
      <w:pgMar w:top="1701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2D8BF3" w14:textId="77777777" w:rsidR="00577047" w:rsidRDefault="00577047" w:rsidP="003F034E">
      <w:r>
        <w:separator/>
      </w:r>
    </w:p>
  </w:endnote>
  <w:endnote w:type="continuationSeparator" w:id="0">
    <w:p w14:paraId="0B2D8BF4" w14:textId="77777777" w:rsidR="00577047" w:rsidRDefault="00577047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2D8BF1" w14:textId="77777777" w:rsidR="00577047" w:rsidRDefault="00577047" w:rsidP="003F034E">
      <w:r>
        <w:separator/>
      </w:r>
    </w:p>
  </w:footnote>
  <w:footnote w:type="continuationSeparator" w:id="0">
    <w:p w14:paraId="0B2D8BF2" w14:textId="77777777" w:rsidR="00577047" w:rsidRDefault="00577047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6E4FF5"/>
    <w:multiLevelType w:val="hybridMultilevel"/>
    <w:tmpl w:val="933610A0"/>
    <w:lvl w:ilvl="0" w:tplc="CA301E0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8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347C5"/>
    <w:rsid w:val="00042B88"/>
    <w:rsid w:val="00071805"/>
    <w:rsid w:val="000920CA"/>
    <w:rsid w:val="0010619E"/>
    <w:rsid w:val="001E2A87"/>
    <w:rsid w:val="00247F38"/>
    <w:rsid w:val="00271D86"/>
    <w:rsid w:val="00347FC4"/>
    <w:rsid w:val="00350D3F"/>
    <w:rsid w:val="003568BE"/>
    <w:rsid w:val="003B552E"/>
    <w:rsid w:val="003F034E"/>
    <w:rsid w:val="00403AA4"/>
    <w:rsid w:val="00452BFF"/>
    <w:rsid w:val="00457128"/>
    <w:rsid w:val="004A179E"/>
    <w:rsid w:val="004A3F50"/>
    <w:rsid w:val="004F54EF"/>
    <w:rsid w:val="00547FBB"/>
    <w:rsid w:val="0056073A"/>
    <w:rsid w:val="0057511F"/>
    <w:rsid w:val="00577047"/>
    <w:rsid w:val="005929BD"/>
    <w:rsid w:val="005F5339"/>
    <w:rsid w:val="005F6AD9"/>
    <w:rsid w:val="00602803"/>
    <w:rsid w:val="00604E05"/>
    <w:rsid w:val="00670262"/>
    <w:rsid w:val="006B38C1"/>
    <w:rsid w:val="007229F4"/>
    <w:rsid w:val="00787A47"/>
    <w:rsid w:val="00790C49"/>
    <w:rsid w:val="007E40E1"/>
    <w:rsid w:val="008417F5"/>
    <w:rsid w:val="00853B50"/>
    <w:rsid w:val="008628DD"/>
    <w:rsid w:val="00883598"/>
    <w:rsid w:val="00892ABC"/>
    <w:rsid w:val="00897F6D"/>
    <w:rsid w:val="008B0BA1"/>
    <w:rsid w:val="008E3BB9"/>
    <w:rsid w:val="00932084"/>
    <w:rsid w:val="009C128F"/>
    <w:rsid w:val="00A24196"/>
    <w:rsid w:val="00AA455D"/>
    <w:rsid w:val="00AD734A"/>
    <w:rsid w:val="00AF4B5D"/>
    <w:rsid w:val="00B014D7"/>
    <w:rsid w:val="00B3799D"/>
    <w:rsid w:val="00B75DE3"/>
    <w:rsid w:val="00B95C38"/>
    <w:rsid w:val="00BC7A2B"/>
    <w:rsid w:val="00C323E0"/>
    <w:rsid w:val="00C524A4"/>
    <w:rsid w:val="00C53891"/>
    <w:rsid w:val="00C55E7A"/>
    <w:rsid w:val="00C84965"/>
    <w:rsid w:val="00C90F03"/>
    <w:rsid w:val="00C91EB2"/>
    <w:rsid w:val="00CA327A"/>
    <w:rsid w:val="00CA7428"/>
    <w:rsid w:val="00CC466E"/>
    <w:rsid w:val="00D15AFA"/>
    <w:rsid w:val="00D62A1F"/>
    <w:rsid w:val="00DF08F9"/>
    <w:rsid w:val="00E00190"/>
    <w:rsid w:val="00E00DB6"/>
    <w:rsid w:val="00E1515F"/>
    <w:rsid w:val="00E370B4"/>
    <w:rsid w:val="00E56219"/>
    <w:rsid w:val="00EC529B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D8B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4A17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4A17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91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F3CF8F-2465-40C9-9FE8-25C5C6DA6E27}">
  <ds:schemaRefs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2C31D08-F159-4529-90CA-5F8861C10A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F99DECC-076F-4253-8F56-A15C8F20E01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14E47DB-FC36-4B7D-ADE7-9329F2507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Негодяева Ольга Сергеевна</cp:lastModifiedBy>
  <cp:revision>6</cp:revision>
  <cp:lastPrinted>2017-04-28T04:33:00Z</cp:lastPrinted>
  <dcterms:created xsi:type="dcterms:W3CDTF">2017-04-19T02:03:00Z</dcterms:created>
  <dcterms:modified xsi:type="dcterms:W3CDTF">2017-05-10T05:23:00Z</dcterms:modified>
</cp:coreProperties>
</file>