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975" w:rsidRPr="00415FC8" w:rsidRDefault="007E3975" w:rsidP="00D91412">
      <w:pPr>
        <w:tabs>
          <w:tab w:val="right" w:pos="14570"/>
        </w:tabs>
        <w:autoSpaceDE w:val="0"/>
        <w:autoSpaceDN w:val="0"/>
        <w:adjustRightInd w:val="0"/>
        <w:spacing w:line="192" w:lineRule="auto"/>
        <w:ind w:firstLine="8222"/>
        <w:rPr>
          <w:sz w:val="30"/>
          <w:szCs w:val="30"/>
        </w:rPr>
      </w:pPr>
    </w:p>
    <w:p w:rsidR="007E3975" w:rsidRDefault="007E3975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7E3975" w:rsidRDefault="007E3975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 доходах, об имуществе и обязательствах имущественного</w:t>
      </w:r>
      <w:r w:rsidR="00441D67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характера лица, замещающего должность </w:t>
      </w:r>
    </w:p>
    <w:p w:rsidR="007E3975" w:rsidRDefault="007E3975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руководителя муниципального учреждения города Красноярска, а также</w:t>
      </w:r>
      <w:r w:rsidR="00441D67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сведения о доходах, об имуществе </w:t>
      </w:r>
    </w:p>
    <w:p w:rsidR="007E3975" w:rsidRDefault="007E3975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и обязательствах</w:t>
      </w:r>
      <w:r w:rsidR="00441D67">
        <w:rPr>
          <w:sz w:val="30"/>
          <w:szCs w:val="30"/>
        </w:rPr>
        <w:t xml:space="preserve"> </w:t>
      </w:r>
      <w:r>
        <w:rPr>
          <w:sz w:val="30"/>
          <w:szCs w:val="30"/>
        </w:rPr>
        <w:t>имущественного характера его супруга (супруги</w:t>
      </w:r>
      <w:proofErr w:type="gramStart"/>
      <w:r>
        <w:rPr>
          <w:sz w:val="30"/>
          <w:szCs w:val="30"/>
        </w:rPr>
        <w:t>)и</w:t>
      </w:r>
      <w:proofErr w:type="gramEnd"/>
      <w:r>
        <w:rPr>
          <w:sz w:val="30"/>
          <w:szCs w:val="30"/>
        </w:rPr>
        <w:t xml:space="preserve"> несовершеннолетних детей за </w:t>
      </w:r>
      <w:r w:rsidRPr="00E36F3E">
        <w:rPr>
          <w:sz w:val="30"/>
          <w:szCs w:val="30"/>
        </w:rPr>
        <w:t>201</w:t>
      </w:r>
      <w:r w:rsidR="00DB74AB">
        <w:rPr>
          <w:sz w:val="30"/>
          <w:szCs w:val="30"/>
        </w:rPr>
        <w:t>6</w:t>
      </w:r>
      <w:r>
        <w:rPr>
          <w:sz w:val="30"/>
          <w:szCs w:val="30"/>
        </w:rPr>
        <w:t xml:space="preserve"> год </w:t>
      </w:r>
    </w:p>
    <w:p w:rsidR="007E3975" w:rsidRDefault="007E3975" w:rsidP="00415FC8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по состоянию</w:t>
      </w:r>
      <w:r w:rsidR="00441D67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на 31 декабря </w:t>
      </w:r>
      <w:r w:rsidRPr="00567DD1">
        <w:rPr>
          <w:sz w:val="30"/>
          <w:szCs w:val="30"/>
        </w:rPr>
        <w:t>201</w:t>
      </w:r>
      <w:r w:rsidR="00DB74AB">
        <w:rPr>
          <w:sz w:val="30"/>
          <w:szCs w:val="30"/>
        </w:rPr>
        <w:t>6</w:t>
      </w:r>
      <w:r>
        <w:rPr>
          <w:sz w:val="30"/>
          <w:szCs w:val="30"/>
        </w:rPr>
        <w:t xml:space="preserve"> года</w:t>
      </w:r>
    </w:p>
    <w:p w:rsidR="007E3975" w:rsidRPr="00BA17CC" w:rsidRDefault="007E3975" w:rsidP="00415FC8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</w:p>
    <w:tbl>
      <w:tblPr>
        <w:tblW w:w="0" w:type="auto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7E3975" w:rsidRPr="00C65B1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975" w:rsidRPr="00C65B1C" w:rsidRDefault="007E3975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C65B1C">
              <w:rPr>
                <w:sz w:val="22"/>
                <w:szCs w:val="22"/>
              </w:rPr>
              <w:t xml:space="preserve">Фамилия, имя, </w:t>
            </w:r>
          </w:p>
          <w:p w:rsidR="007E3975" w:rsidRPr="00C65B1C" w:rsidRDefault="007E3975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C65B1C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975" w:rsidRPr="00C65B1C" w:rsidRDefault="007E3975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C65B1C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975" w:rsidRPr="00C65B1C" w:rsidRDefault="007E3975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C65B1C">
              <w:rPr>
                <w:sz w:val="22"/>
                <w:szCs w:val="22"/>
              </w:rPr>
              <w:t xml:space="preserve">Общая </w:t>
            </w:r>
            <w:r w:rsidRPr="00C65B1C">
              <w:rPr>
                <w:sz w:val="22"/>
                <w:szCs w:val="22"/>
              </w:rPr>
              <w:br/>
              <w:t>сумма д</w:t>
            </w:r>
            <w:r w:rsidRPr="00C65B1C">
              <w:rPr>
                <w:sz w:val="22"/>
                <w:szCs w:val="22"/>
              </w:rPr>
              <w:t>о</w:t>
            </w:r>
            <w:r w:rsidRPr="00C65B1C">
              <w:rPr>
                <w:sz w:val="22"/>
                <w:szCs w:val="22"/>
              </w:rPr>
              <w:t>хода</w:t>
            </w:r>
          </w:p>
          <w:p w:rsidR="007E3975" w:rsidRPr="00C65B1C" w:rsidRDefault="007E3975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C65B1C">
              <w:rPr>
                <w:sz w:val="22"/>
                <w:szCs w:val="22"/>
              </w:rPr>
              <w:t>за год, тыс. 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975" w:rsidRPr="00C65B1C" w:rsidRDefault="007E3975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C65B1C">
              <w:rPr>
                <w:sz w:val="22"/>
                <w:szCs w:val="22"/>
              </w:rPr>
              <w:t xml:space="preserve">Перечень объектов недвижимости,  </w:t>
            </w:r>
            <w:r w:rsidRPr="00C65B1C">
              <w:rPr>
                <w:sz w:val="22"/>
                <w:szCs w:val="22"/>
              </w:rPr>
              <w:br/>
              <w:t>принадлежащих на праве 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975" w:rsidRPr="00C65B1C" w:rsidRDefault="007E3975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C65B1C">
              <w:rPr>
                <w:sz w:val="22"/>
                <w:szCs w:val="22"/>
              </w:rPr>
              <w:t xml:space="preserve">Перечень объектов недвижимости,  </w:t>
            </w:r>
            <w:r w:rsidRPr="00C65B1C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975" w:rsidRPr="00C65B1C" w:rsidRDefault="007E3975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C65B1C">
              <w:rPr>
                <w:sz w:val="22"/>
                <w:szCs w:val="22"/>
              </w:rPr>
              <w:t xml:space="preserve">Перечень  </w:t>
            </w:r>
            <w:r w:rsidRPr="00C65B1C">
              <w:rPr>
                <w:sz w:val="22"/>
                <w:szCs w:val="22"/>
              </w:rPr>
              <w:br/>
              <w:t>транспортных</w:t>
            </w:r>
            <w:r w:rsidRPr="00C65B1C">
              <w:rPr>
                <w:sz w:val="22"/>
                <w:szCs w:val="22"/>
              </w:rPr>
              <w:br/>
              <w:t xml:space="preserve">средств,  </w:t>
            </w:r>
            <w:r w:rsidRPr="00C65B1C">
              <w:rPr>
                <w:sz w:val="22"/>
                <w:szCs w:val="22"/>
              </w:rPr>
              <w:br/>
              <w:t>вид, марка</w:t>
            </w:r>
          </w:p>
        </w:tc>
      </w:tr>
      <w:tr w:rsidR="007E3975" w:rsidRPr="00C65B1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975" w:rsidRPr="00C65B1C" w:rsidRDefault="007E3975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975" w:rsidRPr="00C65B1C" w:rsidRDefault="007E3975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975" w:rsidRPr="00C65B1C" w:rsidRDefault="007E3975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975" w:rsidRPr="00C65B1C" w:rsidRDefault="007E3975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C65B1C">
              <w:rPr>
                <w:sz w:val="22"/>
                <w:szCs w:val="22"/>
              </w:rPr>
              <w:t xml:space="preserve">вид объекта </w:t>
            </w:r>
            <w:r w:rsidRPr="00C65B1C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975" w:rsidRPr="00C65B1C" w:rsidRDefault="007E3975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C65B1C">
              <w:rPr>
                <w:sz w:val="22"/>
                <w:szCs w:val="22"/>
              </w:rPr>
              <w:t>площадь,</w:t>
            </w:r>
            <w:r w:rsidRPr="00C65B1C"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975" w:rsidRPr="00C65B1C" w:rsidRDefault="007E3975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C65B1C">
              <w:rPr>
                <w:sz w:val="22"/>
                <w:szCs w:val="22"/>
              </w:rPr>
              <w:t xml:space="preserve">страна   </w:t>
            </w:r>
            <w:r w:rsidRPr="00C65B1C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975" w:rsidRPr="00C65B1C" w:rsidRDefault="007E3975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C65B1C">
              <w:rPr>
                <w:sz w:val="22"/>
                <w:szCs w:val="22"/>
              </w:rPr>
              <w:t xml:space="preserve">вид объекта </w:t>
            </w:r>
            <w:r w:rsidRPr="00C65B1C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975" w:rsidRPr="00C65B1C" w:rsidRDefault="007E3975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C65B1C">
              <w:rPr>
                <w:sz w:val="22"/>
                <w:szCs w:val="22"/>
              </w:rPr>
              <w:t>площадь,</w:t>
            </w:r>
            <w:r w:rsidRPr="00C65B1C"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975" w:rsidRPr="00C65B1C" w:rsidRDefault="007E3975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C65B1C">
              <w:rPr>
                <w:sz w:val="22"/>
                <w:szCs w:val="22"/>
              </w:rPr>
              <w:t xml:space="preserve">страна   </w:t>
            </w:r>
            <w:r w:rsidRPr="00C65B1C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975" w:rsidRPr="00C65B1C" w:rsidRDefault="007E3975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7E3975" w:rsidRPr="00C65B1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975" w:rsidRPr="00C65B1C" w:rsidRDefault="007E3975" w:rsidP="00AB021E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Санина Людмила Сергеевна</w:t>
            </w:r>
          </w:p>
          <w:p w:rsidR="007E3975" w:rsidRPr="00C65B1C" w:rsidRDefault="007E3975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975" w:rsidRDefault="007E3975" w:rsidP="00AB021E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</w:t>
            </w:r>
          </w:p>
          <w:p w:rsidR="007E3975" w:rsidRPr="00C65B1C" w:rsidRDefault="007E3975" w:rsidP="00AB021E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МБДОУ № 200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975" w:rsidRPr="00C65B1C" w:rsidRDefault="00DB74AB" w:rsidP="00D44E96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620,973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975" w:rsidRDefault="007E3975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A0790" w:rsidRDefault="004A0790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DB74AB" w:rsidRPr="00C65B1C" w:rsidRDefault="00DB74AB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 нез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вершённого строительства</w:t>
            </w:r>
          </w:p>
          <w:p w:rsidR="007E3975" w:rsidRPr="00C65B1C" w:rsidRDefault="007E3975" w:rsidP="00AB021E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975" w:rsidRDefault="007E3975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65.50</w:t>
            </w:r>
          </w:p>
          <w:p w:rsidR="004A0790" w:rsidRDefault="004A0790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485,85</w:t>
            </w:r>
          </w:p>
          <w:p w:rsidR="00DB74AB" w:rsidRDefault="00DB74AB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DB74AB" w:rsidRPr="00C65B1C" w:rsidRDefault="00DB74AB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33,4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975" w:rsidRDefault="007E3975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C65B1C">
              <w:rPr>
                <w:sz w:val="22"/>
                <w:szCs w:val="22"/>
              </w:rPr>
              <w:t>Россия</w:t>
            </w:r>
          </w:p>
          <w:p w:rsidR="004A0790" w:rsidRDefault="004A0790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B74AB" w:rsidRDefault="00DB74AB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DB74AB" w:rsidRPr="00C65B1C" w:rsidRDefault="00DB74AB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975" w:rsidRPr="00C65B1C" w:rsidRDefault="007E3975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C65B1C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975" w:rsidRPr="00C65B1C" w:rsidRDefault="007E3975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C65B1C"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975" w:rsidRPr="00C65B1C" w:rsidRDefault="007E3975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C65B1C"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975" w:rsidRPr="00C65B1C" w:rsidRDefault="007E3975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C65B1C">
              <w:rPr>
                <w:sz w:val="22"/>
                <w:szCs w:val="22"/>
              </w:rPr>
              <w:t>-</w:t>
            </w:r>
          </w:p>
        </w:tc>
      </w:tr>
    </w:tbl>
    <w:p w:rsidR="007E3975" w:rsidRPr="005433DC" w:rsidRDefault="007E3975" w:rsidP="00DB74A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0" w:name="_GoBack"/>
      <w:bookmarkEnd w:id="0"/>
    </w:p>
    <w:sectPr w:rsidR="007E3975" w:rsidRPr="005433DC" w:rsidSect="008042A8">
      <w:headerReference w:type="default" r:id="rId7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4E79" w:rsidRPr="007F4CEC" w:rsidRDefault="00B14E79" w:rsidP="007C6EE6">
      <w:pPr>
        <w:rPr>
          <w:sz w:val="20"/>
          <w:szCs w:val="20"/>
        </w:rPr>
      </w:pPr>
      <w:r>
        <w:separator/>
      </w:r>
    </w:p>
  </w:endnote>
  <w:endnote w:type="continuationSeparator" w:id="0">
    <w:p w:rsidR="00B14E79" w:rsidRPr="007F4CEC" w:rsidRDefault="00B14E79" w:rsidP="007C6EE6">
      <w:pPr>
        <w:rPr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4E79" w:rsidRPr="007F4CEC" w:rsidRDefault="00B14E79" w:rsidP="007C6EE6">
      <w:pPr>
        <w:rPr>
          <w:sz w:val="20"/>
          <w:szCs w:val="20"/>
        </w:rPr>
      </w:pPr>
      <w:r>
        <w:separator/>
      </w:r>
    </w:p>
  </w:footnote>
  <w:footnote w:type="continuationSeparator" w:id="0">
    <w:p w:rsidR="00B14E79" w:rsidRPr="007F4CEC" w:rsidRDefault="00B14E79" w:rsidP="007C6EE6">
      <w:pPr>
        <w:rPr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975" w:rsidRPr="008042A8" w:rsidRDefault="002B74BD" w:rsidP="008042A8">
    <w:pPr>
      <w:pStyle w:val="a6"/>
      <w:jc w:val="center"/>
      <w:rPr>
        <w:sz w:val="24"/>
        <w:szCs w:val="24"/>
      </w:rPr>
    </w:pPr>
    <w:r w:rsidRPr="008042A8">
      <w:rPr>
        <w:sz w:val="24"/>
        <w:szCs w:val="24"/>
      </w:rPr>
      <w:fldChar w:fldCharType="begin"/>
    </w:r>
    <w:r w:rsidR="007E3975" w:rsidRPr="008042A8">
      <w:rPr>
        <w:sz w:val="24"/>
        <w:szCs w:val="24"/>
      </w:rPr>
      <w:instrText xml:space="preserve"> PAGE   \* MERGEFORMAT </w:instrText>
    </w:r>
    <w:r w:rsidRPr="008042A8">
      <w:rPr>
        <w:sz w:val="24"/>
        <w:szCs w:val="24"/>
      </w:rPr>
      <w:fldChar w:fldCharType="separate"/>
    </w:r>
    <w:r w:rsidR="00DB74AB">
      <w:rPr>
        <w:noProof/>
        <w:sz w:val="24"/>
        <w:szCs w:val="24"/>
      </w:rPr>
      <w:t>1</w:t>
    </w:r>
    <w:r w:rsidRPr="008042A8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7C6D"/>
    <w:rsid w:val="000401FD"/>
    <w:rsid w:val="000440CA"/>
    <w:rsid w:val="00062220"/>
    <w:rsid w:val="000A4853"/>
    <w:rsid w:val="000D088B"/>
    <w:rsid w:val="000E3A3D"/>
    <w:rsid w:val="000E6FD7"/>
    <w:rsid w:val="00132790"/>
    <w:rsid w:val="00137BDF"/>
    <w:rsid w:val="00173EFC"/>
    <w:rsid w:val="00180889"/>
    <w:rsid w:val="001C0888"/>
    <w:rsid w:val="001F209D"/>
    <w:rsid w:val="001F718F"/>
    <w:rsid w:val="00201C10"/>
    <w:rsid w:val="002330C3"/>
    <w:rsid w:val="0026450E"/>
    <w:rsid w:val="002866E1"/>
    <w:rsid w:val="002B74BD"/>
    <w:rsid w:val="002D0BDF"/>
    <w:rsid w:val="002E0F9A"/>
    <w:rsid w:val="002F35C8"/>
    <w:rsid w:val="00302C4A"/>
    <w:rsid w:val="00354D3E"/>
    <w:rsid w:val="00391F40"/>
    <w:rsid w:val="003D5750"/>
    <w:rsid w:val="004040E2"/>
    <w:rsid w:val="00414D43"/>
    <w:rsid w:val="00415FC8"/>
    <w:rsid w:val="004359D4"/>
    <w:rsid w:val="00441D67"/>
    <w:rsid w:val="00443D51"/>
    <w:rsid w:val="0046341B"/>
    <w:rsid w:val="004A0790"/>
    <w:rsid w:val="004C7287"/>
    <w:rsid w:val="005433DC"/>
    <w:rsid w:val="00552940"/>
    <w:rsid w:val="00553DC4"/>
    <w:rsid w:val="00567DD1"/>
    <w:rsid w:val="00570734"/>
    <w:rsid w:val="00574C49"/>
    <w:rsid w:val="00584ACF"/>
    <w:rsid w:val="00593285"/>
    <w:rsid w:val="005A5473"/>
    <w:rsid w:val="005B29F6"/>
    <w:rsid w:val="005B4CF8"/>
    <w:rsid w:val="005D52F2"/>
    <w:rsid w:val="005F11D9"/>
    <w:rsid w:val="00613601"/>
    <w:rsid w:val="00623EDD"/>
    <w:rsid w:val="00627842"/>
    <w:rsid w:val="00655B08"/>
    <w:rsid w:val="00693A2F"/>
    <w:rsid w:val="006B7919"/>
    <w:rsid w:val="006D1C96"/>
    <w:rsid w:val="006D1F9A"/>
    <w:rsid w:val="006D5FC2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7E3975"/>
    <w:rsid w:val="007F4CEC"/>
    <w:rsid w:val="008042A8"/>
    <w:rsid w:val="00825E93"/>
    <w:rsid w:val="00827630"/>
    <w:rsid w:val="00830BF4"/>
    <w:rsid w:val="0083540B"/>
    <w:rsid w:val="0085536A"/>
    <w:rsid w:val="008B3D69"/>
    <w:rsid w:val="008E019E"/>
    <w:rsid w:val="008F5076"/>
    <w:rsid w:val="00920E00"/>
    <w:rsid w:val="00973D97"/>
    <w:rsid w:val="009A1D7B"/>
    <w:rsid w:val="009A5FEF"/>
    <w:rsid w:val="009E0069"/>
    <w:rsid w:val="009E4459"/>
    <w:rsid w:val="009F3B5F"/>
    <w:rsid w:val="00A6228C"/>
    <w:rsid w:val="00A83C3C"/>
    <w:rsid w:val="00A869B5"/>
    <w:rsid w:val="00AB021E"/>
    <w:rsid w:val="00AC1571"/>
    <w:rsid w:val="00AE0A88"/>
    <w:rsid w:val="00B14E79"/>
    <w:rsid w:val="00B41A3F"/>
    <w:rsid w:val="00B83191"/>
    <w:rsid w:val="00BA17CC"/>
    <w:rsid w:val="00BC4D22"/>
    <w:rsid w:val="00BE1A62"/>
    <w:rsid w:val="00BF2DF0"/>
    <w:rsid w:val="00C26F94"/>
    <w:rsid w:val="00C53FF2"/>
    <w:rsid w:val="00C62FB1"/>
    <w:rsid w:val="00C65B1C"/>
    <w:rsid w:val="00C73C14"/>
    <w:rsid w:val="00CD518C"/>
    <w:rsid w:val="00CE2C13"/>
    <w:rsid w:val="00CF1F38"/>
    <w:rsid w:val="00D21108"/>
    <w:rsid w:val="00D21E2C"/>
    <w:rsid w:val="00D27E4F"/>
    <w:rsid w:val="00D37622"/>
    <w:rsid w:val="00D42112"/>
    <w:rsid w:val="00D44E96"/>
    <w:rsid w:val="00D603E8"/>
    <w:rsid w:val="00D651DC"/>
    <w:rsid w:val="00D83627"/>
    <w:rsid w:val="00D8519C"/>
    <w:rsid w:val="00D860D2"/>
    <w:rsid w:val="00D91412"/>
    <w:rsid w:val="00DA1E04"/>
    <w:rsid w:val="00DB74AB"/>
    <w:rsid w:val="00DE687E"/>
    <w:rsid w:val="00DF007A"/>
    <w:rsid w:val="00E04813"/>
    <w:rsid w:val="00E36F3E"/>
    <w:rsid w:val="00E4102D"/>
    <w:rsid w:val="00E57AD3"/>
    <w:rsid w:val="00E821E5"/>
    <w:rsid w:val="00EA14C6"/>
    <w:rsid w:val="00EA5D6C"/>
    <w:rsid w:val="00EB607F"/>
    <w:rsid w:val="00ED07EF"/>
    <w:rsid w:val="00F00E16"/>
    <w:rsid w:val="00F256B6"/>
    <w:rsid w:val="00F7625C"/>
    <w:rsid w:val="00FC43D2"/>
    <w:rsid w:val="00FD49A8"/>
    <w:rsid w:val="00FE5749"/>
    <w:rsid w:val="00FF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4102D"/>
    <w:pPr>
      <w:ind w:left="720"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sz w:val="30"/>
      <w:szCs w:val="30"/>
      <w:lang w:eastAsia="en-US"/>
    </w:rPr>
  </w:style>
  <w:style w:type="paragraph" w:styleId="a4">
    <w:name w:val="Balloon Text"/>
    <w:basedOn w:val="a"/>
    <w:link w:val="a5"/>
    <w:uiPriority w:val="99"/>
    <w:semiHidden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7C6EE6"/>
  </w:style>
  <w:style w:type="paragraph" w:styleId="a8">
    <w:name w:val="footer"/>
    <w:basedOn w:val="a"/>
    <w:link w:val="a9"/>
    <w:uiPriority w:val="99"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4102D"/>
    <w:pPr>
      <w:ind w:left="720"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sz w:val="30"/>
      <w:szCs w:val="30"/>
      <w:lang w:eastAsia="en-US"/>
    </w:rPr>
  </w:style>
  <w:style w:type="paragraph" w:styleId="a4">
    <w:name w:val="Balloon Text"/>
    <w:basedOn w:val="a"/>
    <w:link w:val="a5"/>
    <w:uiPriority w:val="99"/>
    <w:semiHidden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7C6EE6"/>
  </w:style>
  <w:style w:type="paragraph" w:styleId="a8">
    <w:name w:val="footer"/>
    <w:basedOn w:val="a"/>
    <w:link w:val="a9"/>
    <w:uiPriority w:val="99"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7515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084EE5-2836-443E-BB0D-B7C11C9ADD7B}"/>
</file>

<file path=customXml/itemProps2.xml><?xml version="1.0" encoding="utf-8"?>
<ds:datastoreItem xmlns:ds="http://schemas.openxmlformats.org/officeDocument/2006/customXml" ds:itemID="{0F40BB6A-9588-4F76-AE70-5E55ADD62267}"/>
</file>

<file path=customXml/itemProps3.xml><?xml version="1.0" encoding="utf-8"?>
<ds:datastoreItem xmlns:ds="http://schemas.openxmlformats.org/officeDocument/2006/customXml" ds:itemID="{3BEC19BE-6493-4DE9-9474-34BA4E4B490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МДОУ № 200</Company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17</cp:revision>
  <cp:lastPrinted>2017-03-30T05:05:00Z</cp:lastPrinted>
  <dcterms:created xsi:type="dcterms:W3CDTF">2013-08-26T01:57:00Z</dcterms:created>
  <dcterms:modified xsi:type="dcterms:W3CDTF">2017-03-30T05:05:00Z</dcterms:modified>
</cp:coreProperties>
</file>