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845" w:rsidRPr="001B6845" w:rsidRDefault="001B6845" w:rsidP="001B6845">
      <w:pPr>
        <w:spacing w:line="192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1B6845">
        <w:rPr>
          <w:b/>
          <w:sz w:val="24"/>
          <w:szCs w:val="24"/>
        </w:rPr>
        <w:t>СВЕДЕНИЯ</w:t>
      </w:r>
    </w:p>
    <w:p w:rsidR="001B6845" w:rsidRPr="001B6845" w:rsidRDefault="001B6845" w:rsidP="001B6845">
      <w:pPr>
        <w:spacing w:line="192" w:lineRule="auto"/>
        <w:jc w:val="center"/>
        <w:rPr>
          <w:b/>
          <w:sz w:val="24"/>
          <w:szCs w:val="24"/>
        </w:rPr>
      </w:pPr>
      <w:r w:rsidRPr="001B6845"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1B6845" w:rsidRPr="001B6845" w:rsidRDefault="001B6845" w:rsidP="001B6845">
      <w:pPr>
        <w:spacing w:line="192" w:lineRule="auto"/>
        <w:jc w:val="center"/>
        <w:rPr>
          <w:b/>
          <w:sz w:val="24"/>
          <w:szCs w:val="24"/>
        </w:rPr>
      </w:pPr>
      <w:r w:rsidRPr="001B6845">
        <w:rPr>
          <w:b/>
          <w:sz w:val="24"/>
          <w:szCs w:val="24"/>
        </w:rPr>
        <w:t xml:space="preserve">на 31 декабря 2016 года, </w:t>
      </w:r>
      <w:proofErr w:type="gramStart"/>
      <w:r w:rsidRPr="001B6845">
        <w:rPr>
          <w:b/>
          <w:sz w:val="24"/>
          <w:szCs w:val="24"/>
        </w:rPr>
        <w:t>представленных</w:t>
      </w:r>
      <w:proofErr w:type="gramEnd"/>
      <w:r w:rsidRPr="001B6845"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1B6845" w:rsidRPr="001B6845" w:rsidRDefault="001B6845" w:rsidP="001B6845">
      <w:pPr>
        <w:spacing w:line="192" w:lineRule="auto"/>
        <w:jc w:val="center"/>
        <w:rPr>
          <w:b/>
          <w:sz w:val="24"/>
          <w:szCs w:val="24"/>
        </w:rPr>
      </w:pPr>
      <w:r w:rsidRPr="001B6845">
        <w:rPr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B6845" w:rsidRPr="001B6845" w:rsidRDefault="001B6845" w:rsidP="001B6845">
      <w:pPr>
        <w:spacing w:line="192" w:lineRule="auto"/>
        <w:jc w:val="center"/>
        <w:rPr>
          <w:b/>
          <w:sz w:val="24"/>
          <w:szCs w:val="24"/>
        </w:rPr>
      </w:pPr>
      <w:r w:rsidRPr="001B6845">
        <w:rPr>
          <w:b/>
          <w:sz w:val="24"/>
          <w:szCs w:val="24"/>
        </w:rPr>
        <w:t>в 2016 году</w:t>
      </w:r>
    </w:p>
    <w:p w:rsidR="00185E11" w:rsidRPr="002A6CA5" w:rsidRDefault="00185E11" w:rsidP="00185E11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985"/>
        <w:gridCol w:w="1078"/>
        <w:gridCol w:w="1615"/>
        <w:gridCol w:w="992"/>
        <w:gridCol w:w="1559"/>
        <w:gridCol w:w="1357"/>
        <w:gridCol w:w="1053"/>
        <w:gridCol w:w="1320"/>
        <w:gridCol w:w="1456"/>
        <w:gridCol w:w="1051"/>
        <w:gridCol w:w="1134"/>
      </w:tblGrid>
      <w:tr w:rsidR="00185E11" w:rsidRPr="001B6845" w:rsidTr="00F51D9F">
        <w:trPr>
          <w:trHeight w:val="196"/>
        </w:trPr>
        <w:tc>
          <w:tcPr>
            <w:tcW w:w="1844" w:type="dxa"/>
            <w:vMerge w:val="restart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 xml:space="preserve">Общая сумма дохода </w:t>
            </w:r>
          </w:p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 xml:space="preserve">за год, </w:t>
            </w:r>
          </w:p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4166" w:type="dxa"/>
            <w:gridSpan w:val="3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730" w:type="dxa"/>
            <w:gridSpan w:val="3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6" w:type="dxa"/>
            <w:vMerge w:val="restart"/>
          </w:tcPr>
          <w:p w:rsidR="00185E11" w:rsidRPr="001B6845" w:rsidRDefault="00185E11" w:rsidP="00715DA3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051" w:type="dxa"/>
            <w:vMerge w:val="restart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B6845">
              <w:rPr>
                <w:rFonts w:cs="Times New Roman"/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1B6845" w:rsidRDefault="00185E11" w:rsidP="00F51D9F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1B6845">
              <w:rPr>
                <w:rFonts w:cs="Times New Roman"/>
                <w:b/>
                <w:bCs/>
                <w:sz w:val="20"/>
                <w:szCs w:val="20"/>
              </w:rPr>
              <w:t>счет</w:t>
            </w:r>
            <w:proofErr w:type="gramEnd"/>
            <w:r w:rsidRPr="001B6845">
              <w:rPr>
                <w:rFonts w:cs="Times New Roman"/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185E11" w:rsidRPr="001B6845" w:rsidTr="00F51D9F">
        <w:trPr>
          <w:trHeight w:val="173"/>
        </w:trPr>
        <w:tc>
          <w:tcPr>
            <w:tcW w:w="1844" w:type="dxa"/>
            <w:vMerge/>
          </w:tcPr>
          <w:p w:rsidR="00185E11" w:rsidRPr="001B6845" w:rsidRDefault="00185E11" w:rsidP="001E10E7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85E11" w:rsidRPr="001B6845" w:rsidRDefault="00185E11" w:rsidP="001E10E7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185E11" w:rsidRPr="001B6845" w:rsidRDefault="00185E11" w:rsidP="001E10E7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F51D9F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 xml:space="preserve">вид </w:t>
            </w:r>
          </w:p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объекта недвижимости</w:t>
            </w:r>
          </w:p>
        </w:tc>
        <w:tc>
          <w:tcPr>
            <w:tcW w:w="1053" w:type="dxa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1B684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B6845">
              <w:rPr>
                <w:rFonts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56" w:type="dxa"/>
            <w:vMerge/>
          </w:tcPr>
          <w:p w:rsidR="00185E11" w:rsidRPr="001B6845" w:rsidRDefault="00185E11" w:rsidP="001E10E7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051" w:type="dxa"/>
            <w:vMerge/>
          </w:tcPr>
          <w:p w:rsidR="00185E11" w:rsidRPr="001B6845" w:rsidRDefault="00185E11" w:rsidP="001E10E7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1B6845" w:rsidRDefault="00185E11" w:rsidP="001E10E7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85E11" w:rsidRPr="002A6CA5" w:rsidTr="00F51D9F">
        <w:tc>
          <w:tcPr>
            <w:tcW w:w="1844" w:type="dxa"/>
          </w:tcPr>
          <w:p w:rsidR="002A6CA5" w:rsidRPr="00715DA3" w:rsidRDefault="00B82572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Геворкян</w:t>
            </w:r>
          </w:p>
          <w:p w:rsidR="002A6CA5" w:rsidRPr="00715DA3" w:rsidRDefault="00B82572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Нарине</w:t>
            </w:r>
          </w:p>
          <w:p w:rsidR="00185E11" w:rsidRPr="00715DA3" w:rsidRDefault="00B82572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Алексеевна</w:t>
            </w:r>
          </w:p>
        </w:tc>
        <w:tc>
          <w:tcPr>
            <w:tcW w:w="1985" w:type="dxa"/>
          </w:tcPr>
          <w:p w:rsidR="00715DA3" w:rsidRDefault="00B82572" w:rsidP="002A6CA5">
            <w:pPr>
              <w:ind w:left="-57"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 xml:space="preserve">ведущий специалист </w:t>
            </w:r>
            <w:r w:rsidR="00281E0E" w:rsidRPr="00715DA3">
              <w:rPr>
                <w:rFonts w:cs="Times New Roman"/>
                <w:sz w:val="22"/>
              </w:rPr>
              <w:t>главного управления</w:t>
            </w:r>
            <w:r w:rsidRPr="00715DA3">
              <w:rPr>
                <w:rFonts w:cs="Times New Roman"/>
                <w:sz w:val="22"/>
              </w:rPr>
              <w:t xml:space="preserve"> по </w:t>
            </w:r>
            <w:r w:rsidR="002A6CA5" w:rsidRPr="00715DA3">
              <w:rPr>
                <w:rFonts w:cs="Times New Roman"/>
                <w:sz w:val="22"/>
              </w:rPr>
              <w:t>гражданской обороне, чрезвычайным ситуациям и пожарной безопасности администрации</w:t>
            </w:r>
          </w:p>
          <w:p w:rsidR="00185E11" w:rsidRPr="00715DA3" w:rsidRDefault="002A6CA5" w:rsidP="002A6CA5">
            <w:pPr>
              <w:ind w:left="-57"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г. Красноярска</w:t>
            </w:r>
          </w:p>
        </w:tc>
        <w:tc>
          <w:tcPr>
            <w:tcW w:w="1078" w:type="dxa"/>
          </w:tcPr>
          <w:p w:rsidR="00185E11" w:rsidRPr="00715DA3" w:rsidRDefault="00E3759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eastAsia="Calibri" w:cs="Times New Roman"/>
                <w:sz w:val="22"/>
              </w:rPr>
              <w:t>477,885</w:t>
            </w:r>
          </w:p>
        </w:tc>
        <w:tc>
          <w:tcPr>
            <w:tcW w:w="1615" w:type="dxa"/>
          </w:tcPr>
          <w:p w:rsidR="00185E11" w:rsidRPr="00715DA3" w:rsidRDefault="00BF63A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 xml:space="preserve"> </w:t>
            </w:r>
            <w:r w:rsidR="00B82572" w:rsidRPr="00715DA3">
              <w:rPr>
                <w:rFonts w:cs="Times New Roman"/>
                <w:sz w:val="22"/>
              </w:rPr>
              <w:t>квартира</w:t>
            </w:r>
          </w:p>
          <w:p w:rsidR="00281E0E" w:rsidRPr="00715DA3" w:rsidRDefault="00281E0E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B82572" w:rsidRPr="00715DA3" w:rsidRDefault="00B82572" w:rsidP="00BF63A1">
            <w:pPr>
              <w:ind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185E11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55,10</w:t>
            </w:r>
          </w:p>
          <w:p w:rsidR="00281E0E" w:rsidRPr="00715DA3" w:rsidRDefault="00281E0E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B82572" w:rsidRPr="00715DA3" w:rsidRDefault="00203E5C" w:rsidP="00203E5C">
            <w:pPr>
              <w:ind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 xml:space="preserve">  </w:t>
            </w:r>
            <w:r w:rsidR="00B82572" w:rsidRPr="00715DA3">
              <w:rPr>
                <w:rFonts w:cs="Times New Roman"/>
                <w:sz w:val="22"/>
              </w:rPr>
              <w:t>55,6</w:t>
            </w:r>
          </w:p>
        </w:tc>
        <w:tc>
          <w:tcPr>
            <w:tcW w:w="1559" w:type="dxa"/>
          </w:tcPr>
          <w:p w:rsidR="00185E11" w:rsidRPr="00715DA3" w:rsidRDefault="00B82572" w:rsidP="00A25E7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Россия</w:t>
            </w:r>
          </w:p>
          <w:p w:rsidR="00281E0E" w:rsidRPr="00715DA3" w:rsidRDefault="00281E0E" w:rsidP="00A25E7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B82572" w:rsidRPr="00715DA3" w:rsidRDefault="00B82572" w:rsidP="00A25E7E">
            <w:pPr>
              <w:ind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185E11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земельный участок</w:t>
            </w:r>
          </w:p>
          <w:p w:rsidR="00B82572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B82572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53" w:type="dxa"/>
          </w:tcPr>
          <w:p w:rsidR="00185E11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1002</w:t>
            </w:r>
          </w:p>
          <w:p w:rsidR="00B82572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B82572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185E11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Россия</w:t>
            </w:r>
          </w:p>
          <w:p w:rsidR="00B82572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B82572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56" w:type="dxa"/>
          </w:tcPr>
          <w:p w:rsidR="00185E11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715DA3">
              <w:rPr>
                <w:rFonts w:cs="Times New Roman"/>
                <w:sz w:val="22"/>
              </w:rPr>
              <w:t xml:space="preserve">автомобиль легковой </w:t>
            </w:r>
            <w:r w:rsidRPr="00715DA3">
              <w:rPr>
                <w:rFonts w:cs="Times New Roman"/>
                <w:sz w:val="22"/>
                <w:lang w:val="en-US"/>
              </w:rPr>
              <w:t>TOYOTA CAMRY</w:t>
            </w:r>
          </w:p>
        </w:tc>
        <w:tc>
          <w:tcPr>
            <w:tcW w:w="1051" w:type="dxa"/>
          </w:tcPr>
          <w:p w:rsidR="00185E11" w:rsidRPr="00715DA3" w:rsidRDefault="002A6CA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715DA3" w:rsidRDefault="002A6CA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</w:tr>
      <w:tr w:rsidR="00185E11" w:rsidRPr="002A6CA5" w:rsidTr="00F51D9F">
        <w:tc>
          <w:tcPr>
            <w:tcW w:w="1844" w:type="dxa"/>
          </w:tcPr>
          <w:p w:rsidR="00185E11" w:rsidRPr="00715DA3" w:rsidRDefault="00F51D9F" w:rsidP="00BF63A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с</w:t>
            </w:r>
            <w:r w:rsidR="00BF63A1" w:rsidRPr="00715DA3">
              <w:rPr>
                <w:rFonts w:cs="Times New Roman"/>
                <w:sz w:val="22"/>
              </w:rPr>
              <w:t>упруг</w:t>
            </w:r>
          </w:p>
        </w:tc>
        <w:tc>
          <w:tcPr>
            <w:tcW w:w="1985" w:type="dxa"/>
          </w:tcPr>
          <w:p w:rsidR="00185E11" w:rsidRPr="00715DA3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185E11" w:rsidRPr="00715DA3" w:rsidRDefault="00E3759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eastAsia="Calibri" w:cs="Times New Roman"/>
                <w:color w:val="000000"/>
                <w:sz w:val="22"/>
              </w:rPr>
              <w:t>-</w:t>
            </w:r>
          </w:p>
        </w:tc>
        <w:tc>
          <w:tcPr>
            <w:tcW w:w="1615" w:type="dxa"/>
          </w:tcPr>
          <w:p w:rsidR="00185E11" w:rsidRPr="00715DA3" w:rsidRDefault="00AF54A3" w:rsidP="00BF63A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к</w:t>
            </w:r>
            <w:r w:rsidR="00B82572" w:rsidRPr="00715DA3">
              <w:rPr>
                <w:rFonts w:cs="Times New Roman"/>
                <w:sz w:val="22"/>
              </w:rPr>
              <w:t>вартира</w:t>
            </w:r>
          </w:p>
          <w:p w:rsidR="00281E0E" w:rsidRPr="00715DA3" w:rsidRDefault="00281E0E" w:rsidP="00BF63A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AF54A3" w:rsidRPr="00715DA3" w:rsidRDefault="00AF54A3" w:rsidP="00BF63A1">
            <w:pPr>
              <w:ind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185E11" w:rsidRPr="00715DA3" w:rsidRDefault="00203E5C" w:rsidP="00203E5C">
            <w:pPr>
              <w:ind w:left="-57"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 xml:space="preserve">    </w:t>
            </w:r>
            <w:r w:rsidR="00B82572" w:rsidRPr="00715DA3">
              <w:rPr>
                <w:rFonts w:cs="Times New Roman"/>
                <w:sz w:val="22"/>
              </w:rPr>
              <w:t>55,6</w:t>
            </w:r>
          </w:p>
          <w:p w:rsidR="00281E0E" w:rsidRPr="00715DA3" w:rsidRDefault="00281E0E" w:rsidP="00203E5C">
            <w:pPr>
              <w:ind w:left="-57" w:right="-57"/>
              <w:rPr>
                <w:rFonts w:cs="Times New Roman"/>
                <w:sz w:val="22"/>
              </w:rPr>
            </w:pPr>
          </w:p>
          <w:p w:rsidR="00AF54A3" w:rsidRPr="00715DA3" w:rsidRDefault="00203E5C" w:rsidP="00203E5C">
            <w:pPr>
              <w:ind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 xml:space="preserve">   </w:t>
            </w:r>
            <w:r w:rsidR="00AF54A3" w:rsidRPr="00715DA3">
              <w:rPr>
                <w:rFonts w:cs="Times New Roman"/>
                <w:sz w:val="22"/>
              </w:rPr>
              <w:t>1002</w:t>
            </w:r>
          </w:p>
        </w:tc>
        <w:tc>
          <w:tcPr>
            <w:tcW w:w="1559" w:type="dxa"/>
          </w:tcPr>
          <w:p w:rsidR="00185E11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Россия</w:t>
            </w:r>
          </w:p>
          <w:p w:rsidR="00281E0E" w:rsidRPr="00715DA3" w:rsidRDefault="00281E0E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AF54A3" w:rsidRPr="00715DA3" w:rsidRDefault="00203E5C" w:rsidP="00203E5C">
            <w:pPr>
              <w:ind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 xml:space="preserve">     </w:t>
            </w:r>
            <w:r w:rsidR="00AF54A3" w:rsidRPr="00715DA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185E11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053" w:type="dxa"/>
          </w:tcPr>
          <w:p w:rsidR="00185E11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55,10</w:t>
            </w:r>
          </w:p>
        </w:tc>
        <w:tc>
          <w:tcPr>
            <w:tcW w:w="1320" w:type="dxa"/>
          </w:tcPr>
          <w:p w:rsidR="00185E11" w:rsidRPr="00715DA3" w:rsidRDefault="00B82572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56" w:type="dxa"/>
          </w:tcPr>
          <w:p w:rsidR="00AF54A3" w:rsidRPr="00715DA3" w:rsidRDefault="00AF54A3" w:rsidP="00AF54A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715DA3">
              <w:rPr>
                <w:rFonts w:eastAsia="Calibri" w:cs="Times New Roman"/>
                <w:sz w:val="22"/>
              </w:rPr>
              <w:t>автомобиль легковой</w:t>
            </w:r>
          </w:p>
          <w:p w:rsidR="00A25E7E" w:rsidRDefault="00AF54A3" w:rsidP="00BF63A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715DA3">
              <w:rPr>
                <w:rFonts w:eastAsia="Calibri" w:cs="Times New Roman"/>
                <w:sz w:val="22"/>
                <w:lang w:val="en-US"/>
              </w:rPr>
              <w:t>HONDA</w:t>
            </w:r>
            <w:r w:rsidRPr="00715DA3">
              <w:rPr>
                <w:rFonts w:eastAsia="Calibri" w:cs="Times New Roman"/>
                <w:sz w:val="22"/>
              </w:rPr>
              <w:t xml:space="preserve"> </w:t>
            </w:r>
          </w:p>
          <w:p w:rsidR="00185E11" w:rsidRPr="00715DA3" w:rsidRDefault="00AF54A3" w:rsidP="00BF63A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715DA3">
              <w:rPr>
                <w:rFonts w:eastAsia="Calibri" w:cs="Times New Roman"/>
                <w:sz w:val="22"/>
                <w:lang w:val="en-US"/>
              </w:rPr>
              <w:t>CR</w:t>
            </w:r>
            <w:r w:rsidRPr="00715DA3">
              <w:rPr>
                <w:rFonts w:eastAsia="Calibri" w:cs="Times New Roman"/>
                <w:sz w:val="22"/>
              </w:rPr>
              <w:t>-</w:t>
            </w:r>
            <w:r w:rsidRPr="00715DA3">
              <w:rPr>
                <w:rFonts w:eastAsia="Calibri" w:cs="Times New Roman"/>
                <w:sz w:val="22"/>
                <w:lang w:val="en-US"/>
              </w:rPr>
              <w:t>V</w:t>
            </w:r>
          </w:p>
        </w:tc>
        <w:tc>
          <w:tcPr>
            <w:tcW w:w="1051" w:type="dxa"/>
          </w:tcPr>
          <w:p w:rsidR="00185E11" w:rsidRPr="00715DA3" w:rsidRDefault="002A6CA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715DA3" w:rsidRDefault="002A6CA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</w:tr>
      <w:tr w:rsidR="00185E11" w:rsidRPr="002A6CA5" w:rsidTr="00F51D9F">
        <w:tc>
          <w:tcPr>
            <w:tcW w:w="1844" w:type="dxa"/>
          </w:tcPr>
          <w:p w:rsidR="00185E11" w:rsidRPr="00715DA3" w:rsidRDefault="00AF54A3" w:rsidP="002A6CA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985" w:type="dxa"/>
          </w:tcPr>
          <w:p w:rsidR="00185E11" w:rsidRPr="00715DA3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185E11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615" w:type="dxa"/>
          </w:tcPr>
          <w:p w:rsidR="00185E11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185E11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185E11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185E11" w:rsidRPr="00715DA3" w:rsidRDefault="00AF54A3" w:rsidP="00AF54A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квартира</w:t>
            </w:r>
          </w:p>
          <w:p w:rsidR="00281E0E" w:rsidRPr="00715DA3" w:rsidRDefault="00281E0E" w:rsidP="00AF54A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AF54A3" w:rsidRPr="00715DA3" w:rsidRDefault="00AF54A3" w:rsidP="00AF54A3">
            <w:pPr>
              <w:ind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земельный участок</w:t>
            </w:r>
          </w:p>
          <w:p w:rsidR="00AF54A3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53" w:type="dxa"/>
          </w:tcPr>
          <w:p w:rsidR="00185E11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55,10</w:t>
            </w:r>
          </w:p>
          <w:p w:rsidR="00281E0E" w:rsidRPr="00715DA3" w:rsidRDefault="00281E0E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AF54A3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1002</w:t>
            </w:r>
          </w:p>
        </w:tc>
        <w:tc>
          <w:tcPr>
            <w:tcW w:w="1320" w:type="dxa"/>
          </w:tcPr>
          <w:p w:rsidR="00185E11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Россия</w:t>
            </w:r>
          </w:p>
          <w:p w:rsidR="00281E0E" w:rsidRPr="00715DA3" w:rsidRDefault="00281E0E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AF54A3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56" w:type="dxa"/>
          </w:tcPr>
          <w:p w:rsidR="00185E11" w:rsidRPr="00715DA3" w:rsidRDefault="002A6CA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051" w:type="dxa"/>
          </w:tcPr>
          <w:p w:rsidR="00185E11" w:rsidRPr="00715DA3" w:rsidRDefault="002A6CA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715DA3" w:rsidRDefault="002A6CA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</w:tr>
      <w:tr w:rsidR="00AF54A3" w:rsidRPr="002A6CA5" w:rsidTr="00F51D9F">
        <w:tc>
          <w:tcPr>
            <w:tcW w:w="1844" w:type="dxa"/>
          </w:tcPr>
          <w:p w:rsidR="00AF54A3" w:rsidRPr="00715DA3" w:rsidRDefault="00AF54A3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985" w:type="dxa"/>
          </w:tcPr>
          <w:p w:rsidR="00AF54A3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AF54A3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615" w:type="dxa"/>
          </w:tcPr>
          <w:p w:rsidR="00AF54A3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AF54A3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AF54A3" w:rsidRPr="00715DA3" w:rsidRDefault="00AF54A3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AF54A3" w:rsidRPr="00715DA3" w:rsidRDefault="00AF54A3" w:rsidP="00FB57C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квартира</w:t>
            </w:r>
          </w:p>
          <w:p w:rsidR="00281E0E" w:rsidRPr="00715DA3" w:rsidRDefault="00281E0E" w:rsidP="00FB57C4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AF54A3" w:rsidRPr="00715DA3" w:rsidRDefault="00AF54A3" w:rsidP="002A6CA5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1053" w:type="dxa"/>
          </w:tcPr>
          <w:p w:rsidR="00AF54A3" w:rsidRPr="00715DA3" w:rsidRDefault="00AF54A3" w:rsidP="00FB57C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55,10</w:t>
            </w:r>
          </w:p>
          <w:p w:rsidR="00281E0E" w:rsidRPr="00715DA3" w:rsidRDefault="00281E0E" w:rsidP="00FB57C4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AF54A3" w:rsidRPr="00715DA3" w:rsidRDefault="00AF54A3" w:rsidP="00FB57C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1002</w:t>
            </w:r>
          </w:p>
        </w:tc>
        <w:tc>
          <w:tcPr>
            <w:tcW w:w="1320" w:type="dxa"/>
          </w:tcPr>
          <w:p w:rsidR="00AF54A3" w:rsidRPr="00715DA3" w:rsidRDefault="00AF54A3" w:rsidP="00FB57C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Россия</w:t>
            </w:r>
          </w:p>
          <w:p w:rsidR="00281E0E" w:rsidRPr="00715DA3" w:rsidRDefault="00281E0E" w:rsidP="00FB57C4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AF54A3" w:rsidRPr="00715DA3" w:rsidRDefault="00AF54A3" w:rsidP="00FB57C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56" w:type="dxa"/>
          </w:tcPr>
          <w:p w:rsidR="00AF54A3" w:rsidRPr="00715DA3" w:rsidRDefault="002A6CA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051" w:type="dxa"/>
          </w:tcPr>
          <w:p w:rsidR="00AF54A3" w:rsidRPr="00715DA3" w:rsidRDefault="002A6CA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F54A3" w:rsidRPr="00715DA3" w:rsidRDefault="002A6CA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15DA3">
              <w:rPr>
                <w:rFonts w:cs="Times New Roman"/>
                <w:sz w:val="22"/>
              </w:rPr>
              <w:t>-</w:t>
            </w:r>
          </w:p>
        </w:tc>
      </w:tr>
    </w:tbl>
    <w:p w:rsidR="00185E11" w:rsidRPr="002A6CA5" w:rsidRDefault="00185E11" w:rsidP="002A6CA5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85E11" w:rsidRPr="002A6CA5" w:rsidSect="002A6CA5">
      <w:headerReference w:type="default" r:id="rId8"/>
      <w:pgSz w:w="16840" w:h="11907" w:orient="landscape" w:code="9"/>
      <w:pgMar w:top="284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CD9" w:rsidRDefault="006E3CD9" w:rsidP="00185E11">
      <w:r>
        <w:separator/>
      </w:r>
    </w:p>
  </w:endnote>
  <w:endnote w:type="continuationSeparator" w:id="0">
    <w:p w:rsidR="006E3CD9" w:rsidRDefault="006E3CD9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CD9" w:rsidRDefault="006E3CD9" w:rsidP="00185E11">
      <w:r>
        <w:separator/>
      </w:r>
    </w:p>
  </w:footnote>
  <w:footnote w:type="continuationSeparator" w:id="0">
    <w:p w:rsidR="006E3CD9" w:rsidRDefault="006E3CD9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9E4044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24ADD"/>
    <w:rsid w:val="00030816"/>
    <w:rsid w:val="00122CB7"/>
    <w:rsid w:val="00185E11"/>
    <w:rsid w:val="00193343"/>
    <w:rsid w:val="001A04D3"/>
    <w:rsid w:val="001B6845"/>
    <w:rsid w:val="00203E5C"/>
    <w:rsid w:val="00281E0E"/>
    <w:rsid w:val="002A6CA5"/>
    <w:rsid w:val="0043527D"/>
    <w:rsid w:val="0043752E"/>
    <w:rsid w:val="00607A6B"/>
    <w:rsid w:val="006E3CD9"/>
    <w:rsid w:val="00715DA3"/>
    <w:rsid w:val="007F28A6"/>
    <w:rsid w:val="008958CF"/>
    <w:rsid w:val="009E4044"/>
    <w:rsid w:val="00A25E7E"/>
    <w:rsid w:val="00A54804"/>
    <w:rsid w:val="00AB297F"/>
    <w:rsid w:val="00AF54A3"/>
    <w:rsid w:val="00B34E8C"/>
    <w:rsid w:val="00B82572"/>
    <w:rsid w:val="00BF63A1"/>
    <w:rsid w:val="00E37595"/>
    <w:rsid w:val="00F5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81E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E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81E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B66BEA-10CE-4C46-ABAC-27AF9BC59C3B}"/>
</file>

<file path=customXml/itemProps2.xml><?xml version="1.0" encoding="utf-8"?>
<ds:datastoreItem xmlns:ds="http://schemas.openxmlformats.org/officeDocument/2006/customXml" ds:itemID="{1A8E2100-B19A-4D96-89C0-EDD517F66B41}"/>
</file>

<file path=customXml/itemProps3.xml><?xml version="1.0" encoding="utf-8"?>
<ds:datastoreItem xmlns:ds="http://schemas.openxmlformats.org/officeDocument/2006/customXml" ds:itemID="{2146177C-5724-4289-8B67-BD5723E4673A}"/>
</file>

<file path=customXml/itemProps4.xml><?xml version="1.0" encoding="utf-8"?>
<ds:datastoreItem xmlns:ds="http://schemas.openxmlformats.org/officeDocument/2006/customXml" ds:itemID="{ED00B5CA-7518-486F-950F-C7A62EE833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11</cp:revision>
  <cp:lastPrinted>2016-04-18T07:45:00Z</cp:lastPrinted>
  <dcterms:created xsi:type="dcterms:W3CDTF">2016-04-18T07:46:00Z</dcterms:created>
  <dcterms:modified xsi:type="dcterms:W3CDTF">2017-05-04T02:20:00Z</dcterms:modified>
</cp:coreProperties>
</file>