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и членов их семей за период с 1 января 2011 года по 31 декабря 2011 года</w:t>
      </w:r>
    </w:p>
    <w:p w:rsidR="00000633" w:rsidRDefault="00000633" w:rsidP="000006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890"/>
        <w:gridCol w:w="1182"/>
        <w:gridCol w:w="2463"/>
        <w:gridCol w:w="1080"/>
        <w:gridCol w:w="1276"/>
        <w:gridCol w:w="1985"/>
        <w:gridCol w:w="1275"/>
        <w:gridCol w:w="1418"/>
        <w:gridCol w:w="1417"/>
      </w:tblGrid>
      <w:tr w:rsidR="00000633" w:rsidRPr="0056095B" w:rsidTr="00000633"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(степень родства)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000633" w:rsidTr="00000633"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00633" w:rsidRPr="0056095B" w:rsidRDefault="00000633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633" w:rsidRDefault="00000633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633" w:rsidRPr="00D26EFB" w:rsidTr="00000633">
        <w:trPr>
          <w:cantSplit/>
          <w:trHeight w:val="480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D26EFB" w:rsidRDefault="000B3B76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26EFB">
              <w:rPr>
                <w:rFonts w:ascii="Times New Roman" w:hAnsi="Times New Roman" w:cs="Times New Roman"/>
                <w:sz w:val="22"/>
                <w:szCs w:val="22"/>
              </w:rPr>
              <w:t>Гладенко Татьяна Петровна</w:t>
            </w:r>
          </w:p>
          <w:p w:rsidR="00000633" w:rsidRPr="00D26EF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D26EF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D26EF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633" w:rsidRPr="00D26EFB" w:rsidRDefault="00000633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D26EFB" w:rsidRDefault="000B3B76" w:rsidP="00D26E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26EFB">
              <w:rPr>
                <w:rFonts w:ascii="Times New Roman" w:hAnsi="Times New Roman" w:cs="Times New Roman"/>
                <w:sz w:val="22"/>
                <w:szCs w:val="22"/>
              </w:rPr>
              <w:t>начальник</w:t>
            </w:r>
            <w:r w:rsidR="00F36F1F" w:rsidRPr="00D26EFB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r w:rsidR="00D26EFB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подготовки и </w:t>
            </w:r>
            <w:r w:rsidR="00F36F1F" w:rsidRPr="00D26EFB">
              <w:rPr>
                <w:rFonts w:ascii="Times New Roman" w:hAnsi="Times New Roman" w:cs="Times New Roman"/>
                <w:sz w:val="22"/>
                <w:szCs w:val="22"/>
              </w:rPr>
              <w:t>выдачи разреш</w:t>
            </w:r>
            <w:r w:rsidR="00D26EFB">
              <w:rPr>
                <w:rFonts w:ascii="Times New Roman" w:hAnsi="Times New Roman" w:cs="Times New Roman"/>
                <w:sz w:val="22"/>
                <w:szCs w:val="22"/>
              </w:rPr>
              <w:t>ительной документации в области строительства администрации городского округа</w:t>
            </w:r>
          </w:p>
        </w:tc>
        <w:tc>
          <w:tcPr>
            <w:tcW w:w="11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D26EFB" w:rsidRDefault="000B3B76" w:rsidP="000B3B7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26EFB">
              <w:rPr>
                <w:rFonts w:ascii="Times New Roman" w:eastAsia="Calibri" w:hAnsi="Times New Roman" w:cs="Times New Roman"/>
                <w:sz w:val="22"/>
                <w:szCs w:val="22"/>
              </w:rPr>
              <w:t>743</w:t>
            </w:r>
            <w:r w:rsidRPr="00D26EF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26EFB">
              <w:rPr>
                <w:rFonts w:ascii="Times New Roman" w:eastAsia="Calibri" w:hAnsi="Times New Roman" w:cs="Times New Roman"/>
                <w:sz w:val="22"/>
                <w:szCs w:val="22"/>
              </w:rPr>
              <w:t>3013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Default="00F36F1F" w:rsidP="00F36F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D26EFB" w:rsidRDefault="00D26EFB" w:rsidP="00F36F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6EFB" w:rsidRDefault="00D26EFB" w:rsidP="00F36F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земельный участок</w:t>
            </w:r>
          </w:p>
          <w:p w:rsidR="000B3B76" w:rsidRDefault="000B3B76" w:rsidP="00F36F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6F1F" w:rsidRPr="0056095B" w:rsidRDefault="00F36F1F" w:rsidP="00D26E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Default="000B3B76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72,9</w:t>
            </w:r>
          </w:p>
          <w:p w:rsidR="00D26EFB" w:rsidRDefault="00D26EFB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6EFB" w:rsidRDefault="00D26EFB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1160</w:t>
            </w:r>
          </w:p>
          <w:p w:rsidR="000B3B76" w:rsidRDefault="000B3B76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3B76" w:rsidRDefault="000B3B76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Default="00F36F1F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26EFB" w:rsidRDefault="00D26EFB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6EFB" w:rsidRDefault="00D26EFB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B3B76" w:rsidRDefault="000B3B76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3B76" w:rsidRPr="0056095B" w:rsidRDefault="000B3B76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  <w:p w:rsid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6EFB" w:rsidRP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506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42,6</w:t>
            </w:r>
          </w:p>
          <w:p w:rsid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41,3</w:t>
            </w:r>
          </w:p>
          <w:p w:rsid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6EFB" w:rsidRPr="0056095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069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26EF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6EFB" w:rsidRPr="0056095B" w:rsidRDefault="00D26EFB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633" w:rsidRPr="00D26EFB" w:rsidRDefault="000B3B76" w:rsidP="000B3B7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26EF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26EF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proofErr w:type="gramStart"/>
            <w:r w:rsidRPr="00D26EF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D26EF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D26EFB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Ssang Yong Kyron</w:t>
            </w:r>
          </w:p>
        </w:tc>
      </w:tr>
    </w:tbl>
    <w:p w:rsidR="000551ED" w:rsidRPr="000B3B76" w:rsidRDefault="000551ED" w:rsidP="000551ED">
      <w:pPr>
        <w:jc w:val="right"/>
        <w:rPr>
          <w:rFonts w:ascii="Times New Roman" w:hAnsi="Times New Roman" w:cs="Times New Roman"/>
          <w:lang w:val="en-US"/>
        </w:rPr>
      </w:pPr>
    </w:p>
    <w:p w:rsidR="000551ED" w:rsidRDefault="000551ED" w:rsidP="001A37E7">
      <w:pPr>
        <w:jc w:val="right"/>
      </w:pPr>
      <w:r w:rsidRPr="000551ED">
        <w:rPr>
          <w:rFonts w:ascii="Times New Roman" w:hAnsi="Times New Roman" w:cs="Times New Roman"/>
        </w:rPr>
        <w:t>Подпись муниципального служащего</w:t>
      </w:r>
      <w:r>
        <w:t xml:space="preserve"> _____________________________________________</w:t>
      </w:r>
    </w:p>
    <w:sectPr w:rsidR="000551ED" w:rsidSect="00000633">
      <w:pgSz w:w="16838" w:h="11906" w:orient="landscape"/>
      <w:pgMar w:top="567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3B76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10B3F"/>
    <w:rsid w:val="00216025"/>
    <w:rsid w:val="0022042E"/>
    <w:rsid w:val="00222302"/>
    <w:rsid w:val="00235563"/>
    <w:rsid w:val="00243EA5"/>
    <w:rsid w:val="00251234"/>
    <w:rsid w:val="00254B36"/>
    <w:rsid w:val="0025796F"/>
    <w:rsid w:val="00263133"/>
    <w:rsid w:val="00263772"/>
    <w:rsid w:val="00274E8B"/>
    <w:rsid w:val="00275739"/>
    <w:rsid w:val="00283C12"/>
    <w:rsid w:val="00283C80"/>
    <w:rsid w:val="00286DF4"/>
    <w:rsid w:val="00295918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7C4E"/>
    <w:rsid w:val="003D4DEE"/>
    <w:rsid w:val="003E0069"/>
    <w:rsid w:val="003E2798"/>
    <w:rsid w:val="003E3491"/>
    <w:rsid w:val="003E4B3B"/>
    <w:rsid w:val="003E5509"/>
    <w:rsid w:val="003E5F36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7222C"/>
    <w:rsid w:val="004740C5"/>
    <w:rsid w:val="004753CD"/>
    <w:rsid w:val="00476F1F"/>
    <w:rsid w:val="00481EF8"/>
    <w:rsid w:val="00490530"/>
    <w:rsid w:val="004960CF"/>
    <w:rsid w:val="004968F9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72294"/>
    <w:rsid w:val="008813E4"/>
    <w:rsid w:val="00882B63"/>
    <w:rsid w:val="00886E7F"/>
    <w:rsid w:val="008870D5"/>
    <w:rsid w:val="008A0AC8"/>
    <w:rsid w:val="008A3C93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03C4"/>
    <w:rsid w:val="008E138A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1738"/>
    <w:rsid w:val="00CE7506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6EFB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76A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297D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6F1F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6908"/>
    <w:rsid w:val="00F807F6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F42"/>
    <w:rsid w:val="00FD642E"/>
    <w:rsid w:val="00FE0CA4"/>
    <w:rsid w:val="00FE1DDF"/>
    <w:rsid w:val="00FE7259"/>
    <w:rsid w:val="00FF3B45"/>
    <w:rsid w:val="00FF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1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77477-6327-4241-A671-80A28972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Гладенко</cp:lastModifiedBy>
  <cp:revision>4</cp:revision>
  <cp:lastPrinted>2012-04-25T06:36:00Z</cp:lastPrinted>
  <dcterms:created xsi:type="dcterms:W3CDTF">2012-04-27T07:36:00Z</dcterms:created>
  <dcterms:modified xsi:type="dcterms:W3CDTF">2013-02-13T11:05:00Z</dcterms:modified>
</cp:coreProperties>
</file>