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3D0" w:rsidRPr="00750926" w:rsidRDefault="00D803D0" w:rsidP="00D803D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B26774" w:rsidRDefault="00D803D0" w:rsidP="00D803D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</w:t>
      </w:r>
      <w:r w:rsidR="00B26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об источниках получения средств, </w:t>
      </w:r>
    </w:p>
    <w:p w:rsidR="00D803D0" w:rsidRPr="00750926" w:rsidRDefault="00D803D0" w:rsidP="00D803D0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gramStart"/>
      <w:r w:rsidRPr="00750926">
        <w:rPr>
          <w:rFonts w:ascii="Times New Roman" w:hAnsi="Times New Roman" w:cs="Times New Roman"/>
          <w:b/>
          <w:sz w:val="24"/>
          <w:szCs w:val="24"/>
        </w:rPr>
        <w:t>счет</w:t>
      </w:r>
      <w:proofErr w:type="gramEnd"/>
      <w:r w:rsidRPr="00750926">
        <w:rPr>
          <w:rFonts w:ascii="Times New Roman" w:hAnsi="Times New Roman" w:cs="Times New Roman"/>
          <w:b/>
          <w:sz w:val="24"/>
          <w:szCs w:val="24"/>
        </w:rPr>
        <w:t xml:space="preserve"> которых совершена сделка </w:t>
      </w:r>
      <w:r>
        <w:rPr>
          <w:rFonts w:ascii="Times New Roman" w:hAnsi="Times New Roman" w:cs="Times New Roman"/>
          <w:b/>
          <w:sz w:val="24"/>
          <w:szCs w:val="24"/>
        </w:rPr>
        <w:t xml:space="preserve">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>в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803D0" w:rsidRPr="00B26774" w:rsidRDefault="00D803D0" w:rsidP="00D803D0">
      <w:pPr>
        <w:spacing w:line="216" w:lineRule="auto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615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702"/>
        <w:gridCol w:w="1843"/>
        <w:gridCol w:w="1134"/>
        <w:gridCol w:w="1700"/>
        <w:gridCol w:w="1276"/>
        <w:gridCol w:w="992"/>
        <w:gridCol w:w="1276"/>
        <w:gridCol w:w="1134"/>
        <w:gridCol w:w="992"/>
        <w:gridCol w:w="1701"/>
        <w:gridCol w:w="1133"/>
        <w:gridCol w:w="1275"/>
      </w:tblGrid>
      <w:tr w:rsidR="00D803D0" w:rsidRPr="000965F3" w:rsidTr="00DA6C9F">
        <w:trPr>
          <w:trHeight w:val="415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</w:pPr>
          </w:p>
        </w:tc>
        <w:tc>
          <w:tcPr>
            <w:tcW w:w="39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Источники получения средств, 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D803D0" w:rsidRPr="000965F3" w:rsidTr="00DA6C9F">
        <w:trPr>
          <w:trHeight w:val="705"/>
        </w:trPr>
        <w:tc>
          <w:tcPr>
            <w:tcW w:w="17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страна 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D803D0" w:rsidRPr="00836DD3" w:rsidRDefault="00D803D0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836DD3" w:rsidRDefault="00D803D0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0965F3" w:rsidRDefault="00D803D0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3D0" w:rsidRPr="000965F3" w:rsidTr="00DA6C9F">
        <w:trPr>
          <w:trHeight w:val="1641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Качанова Ольга Владимировна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B26774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D803D0">
              <w:rPr>
                <w:sz w:val="22"/>
                <w:szCs w:val="22"/>
              </w:rPr>
              <w:t>уководитель управления социальной защиты населения администрации города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03D0" w:rsidRPr="003A0D16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1 551,139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земельный участок</w:t>
            </w: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778</w:t>
            </w: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6D132C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1F1D4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легковой авто</w:t>
            </w:r>
            <w:bookmarkStart w:id="0" w:name="_GoBack"/>
            <w:bookmarkEnd w:id="0"/>
            <w:r w:rsidRPr="001F1D41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мобиль</w:t>
            </w:r>
          </w:p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 w:rsidRPr="001F1D41">
              <w:rPr>
                <w:rFonts w:ascii="Times New Roman" w:hAnsi="Times New Roman" w:cs="Times New Roman"/>
                <w:sz w:val="22"/>
                <w:lang w:val="en-US"/>
              </w:rPr>
              <w:t>Hyundai</w:t>
            </w:r>
            <w:r w:rsidRPr="001F1D41">
              <w:rPr>
                <w:rFonts w:ascii="Times New Roman" w:hAnsi="Times New Roman" w:cs="Times New Roman"/>
                <w:sz w:val="22"/>
              </w:rPr>
              <w:t xml:space="preserve"> С</w:t>
            </w:r>
            <w:proofErr w:type="spellStart"/>
            <w:r w:rsidRPr="001F1D41">
              <w:rPr>
                <w:rFonts w:ascii="Times New Roman" w:hAnsi="Times New Roman" w:cs="Times New Roman"/>
                <w:sz w:val="22"/>
                <w:lang w:val="en-US"/>
              </w:rPr>
              <w:t>reta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1F1D41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-</w:t>
            </w:r>
          </w:p>
        </w:tc>
      </w:tr>
      <w:tr w:rsidR="00D803D0" w:rsidRPr="00C90DA0" w:rsidTr="00DA6C9F">
        <w:trPr>
          <w:trHeight w:val="33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0DA0">
              <w:rPr>
                <w:rFonts w:ascii="Times New Roman" w:hAnsi="Times New Roman"/>
                <w:sz w:val="22"/>
                <w:szCs w:val="22"/>
              </w:rPr>
              <w:t>2 982,340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35,2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0DA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90DA0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D803D0" w:rsidRPr="00C90DA0" w:rsidTr="00DA6C9F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ребёнок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</w:tr>
      <w:tr w:rsidR="00D803D0" w:rsidRPr="00C90DA0" w:rsidTr="00DA6C9F">
        <w:trPr>
          <w:trHeight w:val="3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ребёнок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64,2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C90DA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03D0" w:rsidRPr="00C90DA0" w:rsidRDefault="00D803D0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 w:rsidRPr="00C90DA0">
              <w:rPr>
                <w:sz w:val="22"/>
                <w:szCs w:val="22"/>
              </w:rPr>
              <w:t>-</w:t>
            </w:r>
          </w:p>
        </w:tc>
      </w:tr>
    </w:tbl>
    <w:p w:rsidR="00D803D0" w:rsidRDefault="00D803D0" w:rsidP="00D803D0">
      <w:pPr>
        <w:spacing w:line="192" w:lineRule="auto"/>
        <w:ind w:left="-567" w:firstLine="709"/>
      </w:pPr>
      <w:r w:rsidRPr="000965F3">
        <w:t xml:space="preserve"> </w:t>
      </w:r>
    </w:p>
    <w:p w:rsidR="00D803D0" w:rsidRDefault="00D803D0" w:rsidP="00D803D0">
      <w:pPr>
        <w:ind w:left="-567" w:firstLine="851"/>
        <w:rPr>
          <w:rFonts w:ascii="Times New Roman" w:hAnsi="Times New Roman" w:cs="Times New Roman"/>
          <w:sz w:val="24"/>
          <w:szCs w:val="24"/>
        </w:rPr>
      </w:pPr>
    </w:p>
    <w:sectPr w:rsidR="00D803D0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3D0"/>
    <w:rsid w:val="003F69A8"/>
    <w:rsid w:val="00B26774"/>
    <w:rsid w:val="00C90DA0"/>
    <w:rsid w:val="00D80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80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D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803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67176-E7E4-474A-B588-2B7CD20CB4DB}"/>
</file>

<file path=customXml/itemProps2.xml><?xml version="1.0" encoding="utf-8"?>
<ds:datastoreItem xmlns:ds="http://schemas.openxmlformats.org/officeDocument/2006/customXml" ds:itemID="{3D807859-297B-47F6-91A2-C0FABBE99C70}"/>
</file>

<file path=customXml/itemProps3.xml><?xml version="1.0" encoding="utf-8"?>
<ds:datastoreItem xmlns:ds="http://schemas.openxmlformats.org/officeDocument/2006/customXml" ds:itemID="{2B1C20C8-8870-46FB-8BD1-5522845DD3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2021-04-30T04:31:00Z</dcterms:created>
  <dcterms:modified xsi:type="dcterms:W3CDTF">2021-05-13T09:35:00Z</dcterms:modified>
</cp:coreProperties>
</file>