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7DFC1" w14:textId="77777777" w:rsidR="003D54A8" w:rsidRPr="00DA4FCD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СВЕДЕНИЯ</w:t>
      </w:r>
    </w:p>
    <w:p w14:paraId="527FD11E" w14:textId="53549118" w:rsidR="003D54A8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о доходах за 20</w:t>
      </w:r>
      <w:r w:rsidR="00E42D5B">
        <w:rPr>
          <w:b/>
          <w:sz w:val="24"/>
          <w:szCs w:val="24"/>
        </w:rPr>
        <w:t>20</w:t>
      </w:r>
      <w:r w:rsidR="009C0199">
        <w:rPr>
          <w:b/>
          <w:sz w:val="24"/>
          <w:szCs w:val="24"/>
        </w:rPr>
        <w:t xml:space="preserve"> </w:t>
      </w:r>
      <w:r w:rsidRPr="00DA4FCD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462AD6">
        <w:rPr>
          <w:b/>
          <w:sz w:val="24"/>
          <w:szCs w:val="24"/>
        </w:rPr>
        <w:t>20</w:t>
      </w:r>
      <w:r w:rsidRPr="00DA4FCD">
        <w:rPr>
          <w:b/>
          <w:sz w:val="24"/>
          <w:szCs w:val="24"/>
        </w:rPr>
        <w:t xml:space="preserve"> </w:t>
      </w:r>
      <w:r w:rsidRPr="00350C4C">
        <w:rPr>
          <w:b/>
          <w:sz w:val="24"/>
          <w:szCs w:val="24"/>
        </w:rPr>
        <w:t>года</w:t>
      </w:r>
      <w:r w:rsidRPr="00DA4FCD">
        <w:rPr>
          <w:b/>
          <w:sz w:val="24"/>
          <w:szCs w:val="24"/>
        </w:rPr>
        <w:t xml:space="preserve">, </w:t>
      </w:r>
    </w:p>
    <w:p w14:paraId="0C865C38" w14:textId="77777777" w:rsidR="003D54A8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</w:t>
      </w:r>
    </w:p>
    <w:p w14:paraId="198C8E89" w14:textId="47F0A79B" w:rsidR="003D54A8" w:rsidRPr="00DA4FCD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об источниках получения средств, за счет которых совершена сделка в 20</w:t>
      </w:r>
      <w:r w:rsidR="00462AD6">
        <w:rPr>
          <w:b/>
          <w:sz w:val="24"/>
          <w:szCs w:val="24"/>
        </w:rPr>
        <w:t>20</w:t>
      </w:r>
      <w:r w:rsidRPr="00DA4FCD">
        <w:rPr>
          <w:b/>
          <w:sz w:val="24"/>
          <w:szCs w:val="24"/>
        </w:rPr>
        <w:t xml:space="preserve"> году</w:t>
      </w:r>
    </w:p>
    <w:p w14:paraId="4044EE78" w14:textId="77777777" w:rsidR="003D54A8" w:rsidRPr="00DA4FCD" w:rsidRDefault="003D54A8" w:rsidP="003D54A8">
      <w:pPr>
        <w:rPr>
          <w:sz w:val="24"/>
          <w:szCs w:val="24"/>
        </w:rPr>
      </w:pPr>
    </w:p>
    <w:p w14:paraId="4C2316FC" w14:textId="77777777" w:rsidR="00911968" w:rsidRPr="00911968" w:rsidRDefault="00911968" w:rsidP="0091196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4C23170B" w14:textId="77777777" w:rsidTr="00DC611C">
        <w:trPr>
          <w:trHeight w:val="132"/>
        </w:trPr>
        <w:tc>
          <w:tcPr>
            <w:tcW w:w="1843" w:type="dxa"/>
            <w:vMerge w:val="restart"/>
            <w:vAlign w:val="center"/>
          </w:tcPr>
          <w:p w14:paraId="4C2316FD" w14:textId="725DD201" w:rsidR="001E2A87" w:rsidRDefault="00CA7428" w:rsidP="00DC61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14:paraId="4C2316FE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  <w:vAlign w:val="center"/>
          </w:tcPr>
          <w:p w14:paraId="4C2316FF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14:paraId="4C231700" w14:textId="144E773D" w:rsidR="00897F6D" w:rsidRDefault="00897F6D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14:paraId="4C231701" w14:textId="214110D7" w:rsid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14:paraId="4C231702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14:paraId="4C231703" w14:textId="77777777" w:rsidR="00CA7428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4C231704" w14:textId="77777777" w:rsidR="00897F6D" w:rsidRPr="00897F6D" w:rsidRDefault="00897F6D" w:rsidP="00DC611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14:paraId="4C231705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14:paraId="4C231706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14:paraId="4C231707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14:paraId="4C231708" w14:textId="04336BEC" w:rsidR="00897F6D" w:rsidRDefault="00CA7428" w:rsidP="00DC611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14:paraId="4C231709" w14:textId="77777777" w:rsidR="00CA7428" w:rsidRDefault="00CA7428" w:rsidP="00DC611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4C23170A" w14:textId="77777777" w:rsidR="00897F6D" w:rsidRPr="00897F6D" w:rsidRDefault="00897F6D" w:rsidP="00DC611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4C231718" w14:textId="77777777" w:rsidTr="00DC611C">
        <w:trPr>
          <w:trHeight w:val="173"/>
        </w:trPr>
        <w:tc>
          <w:tcPr>
            <w:tcW w:w="1843" w:type="dxa"/>
            <w:vMerge/>
            <w:vAlign w:val="center"/>
          </w:tcPr>
          <w:p w14:paraId="4C23170C" w14:textId="77777777" w:rsidR="00CA7428" w:rsidRPr="008628DD" w:rsidRDefault="00CA7428" w:rsidP="00DC611C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4C23170D" w14:textId="77777777" w:rsidR="00CA7428" w:rsidRDefault="00CA7428" w:rsidP="00DC61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14:paraId="4C23170E" w14:textId="77777777" w:rsidR="00CA7428" w:rsidRDefault="00CA7428" w:rsidP="00DC61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14:paraId="4C23170F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14:paraId="4C231710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14:paraId="4C231711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14:paraId="4C231712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14:paraId="4C231713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14:paraId="4C231714" w14:textId="77777777" w:rsidR="00CA7428" w:rsidRPr="00897F6D" w:rsidRDefault="00CA7428" w:rsidP="00DC61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4C231715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C23171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C23171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787E" w:rsidRPr="008628DD" w14:paraId="4E6B4C88" w14:textId="77777777" w:rsidTr="00CA787E">
        <w:trPr>
          <w:trHeight w:val="426"/>
        </w:trPr>
        <w:tc>
          <w:tcPr>
            <w:tcW w:w="1843" w:type="dxa"/>
            <w:vMerge w:val="restart"/>
            <w:vAlign w:val="center"/>
          </w:tcPr>
          <w:p w14:paraId="066F1338" w14:textId="77777777" w:rsidR="00CA787E" w:rsidRPr="00E73E84" w:rsidRDefault="00CA787E" w:rsidP="00CA787E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Бабашкин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Н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колай Конста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тинович</w:t>
            </w:r>
          </w:p>
          <w:p w14:paraId="50048E6C" w14:textId="77777777" w:rsidR="00CA787E" w:rsidRDefault="00CA787E" w:rsidP="00CA787E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  <w:vAlign w:val="center"/>
          </w:tcPr>
          <w:p w14:paraId="59D89DA6" w14:textId="10757C44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алист отдела </w:t>
            </w:r>
            <w:proofErr w:type="spellStart"/>
            <w:r>
              <w:rPr>
                <w:sz w:val="16"/>
                <w:szCs w:val="16"/>
              </w:rPr>
              <w:t>недвиижимости</w:t>
            </w:r>
            <w:proofErr w:type="spellEnd"/>
            <w:r>
              <w:rPr>
                <w:sz w:val="16"/>
                <w:szCs w:val="16"/>
              </w:rPr>
              <w:t xml:space="preserve"> и земельных отношений </w:t>
            </w:r>
            <w:proofErr w:type="spellStart"/>
            <w:r>
              <w:rPr>
                <w:sz w:val="16"/>
                <w:szCs w:val="16"/>
              </w:rPr>
              <w:t>админстрации</w:t>
            </w:r>
            <w:proofErr w:type="spellEnd"/>
            <w:r>
              <w:rPr>
                <w:sz w:val="16"/>
                <w:szCs w:val="16"/>
              </w:rPr>
              <w:t xml:space="preserve"> Ленинского района в городе Красноярске</w:t>
            </w:r>
          </w:p>
        </w:tc>
        <w:tc>
          <w:tcPr>
            <w:tcW w:w="1078" w:type="dxa"/>
            <w:vMerge w:val="restart"/>
            <w:vAlign w:val="center"/>
          </w:tcPr>
          <w:p w14:paraId="6624D008" w14:textId="48F77679" w:rsidR="00CA787E" w:rsidRDefault="00F773A0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725,</w:t>
            </w:r>
            <w:r w:rsidR="00AE1FC8">
              <w:rPr>
                <w:sz w:val="16"/>
                <w:szCs w:val="16"/>
              </w:rPr>
              <w:t>604</w:t>
            </w:r>
          </w:p>
        </w:tc>
        <w:tc>
          <w:tcPr>
            <w:tcW w:w="1434" w:type="dxa"/>
            <w:vAlign w:val="center"/>
          </w:tcPr>
          <w:p w14:paraId="2D4D9DDF" w14:textId="087E7F14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(1/2 доля в праве)</w:t>
            </w:r>
          </w:p>
        </w:tc>
        <w:tc>
          <w:tcPr>
            <w:tcW w:w="921" w:type="dxa"/>
            <w:vAlign w:val="center"/>
          </w:tcPr>
          <w:p w14:paraId="15AE3B1F" w14:textId="275EF8CF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</w:t>
            </w:r>
          </w:p>
        </w:tc>
        <w:tc>
          <w:tcPr>
            <w:tcW w:w="1320" w:type="dxa"/>
            <w:vAlign w:val="center"/>
          </w:tcPr>
          <w:p w14:paraId="581ED633" w14:textId="49AD3B7D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14:paraId="320C3660" w14:textId="1FDBA563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14:paraId="198EBE2B" w14:textId="48648814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14:paraId="1422416E" w14:textId="53C53B2F" w:rsidR="00CA787E" w:rsidRPr="005D0FE3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14:paraId="1251A27C" w14:textId="77777777" w:rsidR="00F773A0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14:paraId="61B2480A" w14:textId="60D33687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Pr="00CA787E">
              <w:rPr>
                <w:sz w:val="16"/>
                <w:szCs w:val="16"/>
              </w:rPr>
              <w:t>HYUNDAI SOLARIS</w:t>
            </w:r>
          </w:p>
          <w:p w14:paraId="0134C938" w14:textId="77777777" w:rsidR="00CA787E" w:rsidRDefault="00CA787E" w:rsidP="00CA787E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61181BEB" w14:textId="77777777" w:rsidR="00CA787E" w:rsidRDefault="00CA787E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4F3F783" w14:textId="77777777" w:rsidR="00CA787E" w:rsidRDefault="00CA787E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A787E" w:rsidRPr="008628DD" w14:paraId="1C5EFBE4" w14:textId="77777777" w:rsidTr="00CA787E">
        <w:trPr>
          <w:trHeight w:val="426"/>
        </w:trPr>
        <w:tc>
          <w:tcPr>
            <w:tcW w:w="1843" w:type="dxa"/>
            <w:vMerge/>
            <w:vAlign w:val="center"/>
          </w:tcPr>
          <w:p w14:paraId="099CD279" w14:textId="77777777" w:rsidR="00CA787E" w:rsidRDefault="00CA787E" w:rsidP="00CA787E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  <w:vAlign w:val="center"/>
          </w:tcPr>
          <w:p w14:paraId="60431AB6" w14:textId="77777777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14:paraId="09649F26" w14:textId="77777777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14:paraId="743A1EE9" w14:textId="77DDDE21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(1/2 доля в праве)</w:t>
            </w:r>
          </w:p>
        </w:tc>
        <w:tc>
          <w:tcPr>
            <w:tcW w:w="921" w:type="dxa"/>
            <w:vAlign w:val="center"/>
          </w:tcPr>
          <w:p w14:paraId="74C0D3FE" w14:textId="017BEF06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48,4</w:t>
            </w:r>
          </w:p>
        </w:tc>
        <w:tc>
          <w:tcPr>
            <w:tcW w:w="1320" w:type="dxa"/>
            <w:vAlign w:val="center"/>
          </w:tcPr>
          <w:p w14:paraId="2491A126" w14:textId="15D018A2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14:paraId="01DFFB9C" w14:textId="507C64B2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14:paraId="08C44A1F" w14:textId="0A946965" w:rsidR="00CA787E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14:paraId="6D5C2E73" w14:textId="4EDF7CB2" w:rsidR="00CA787E" w:rsidRPr="005D0FE3" w:rsidRDefault="00CA787E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/>
          </w:tcPr>
          <w:p w14:paraId="046EE28A" w14:textId="77777777" w:rsidR="00CA787E" w:rsidRDefault="00CA787E" w:rsidP="00991499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2CF57A90" w14:textId="77777777" w:rsidR="00CA787E" w:rsidRDefault="00CA787E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06BA327" w14:textId="77777777" w:rsidR="00CA787E" w:rsidRDefault="00CA787E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50FE2" w:rsidRPr="008628DD" w14:paraId="7B181FF3" w14:textId="77777777" w:rsidTr="00CA787E">
        <w:trPr>
          <w:trHeight w:val="426"/>
        </w:trPr>
        <w:tc>
          <w:tcPr>
            <w:tcW w:w="1843" w:type="dxa"/>
            <w:vMerge/>
            <w:vAlign w:val="center"/>
          </w:tcPr>
          <w:p w14:paraId="3181C9B1" w14:textId="77777777" w:rsidR="00550FE2" w:rsidRDefault="00550FE2" w:rsidP="00CA787E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  <w:vAlign w:val="center"/>
          </w:tcPr>
          <w:p w14:paraId="5B23698F" w14:textId="77777777" w:rsidR="00550FE2" w:rsidRDefault="00550FE2" w:rsidP="00CA787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14:paraId="78958B9E" w14:textId="77777777" w:rsidR="00550FE2" w:rsidRDefault="00550FE2" w:rsidP="00CA787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14:paraId="1C1A2DE1" w14:textId="159F9D37" w:rsidR="00550FE2" w:rsidRDefault="00550FE2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  <w:vAlign w:val="center"/>
          </w:tcPr>
          <w:p w14:paraId="335EBF6B" w14:textId="0A8D7A25" w:rsidR="00550FE2" w:rsidRDefault="00550FE2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16,7</w:t>
            </w:r>
          </w:p>
        </w:tc>
        <w:tc>
          <w:tcPr>
            <w:tcW w:w="1320" w:type="dxa"/>
            <w:vAlign w:val="center"/>
          </w:tcPr>
          <w:p w14:paraId="54E24BEE" w14:textId="6B4DB9BE" w:rsidR="00550FE2" w:rsidRDefault="00550FE2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14:paraId="0887BE0F" w14:textId="574239BA" w:rsidR="00550FE2" w:rsidRDefault="00550FE2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14:paraId="5A92FBB2" w14:textId="22AD7ED2" w:rsidR="00550FE2" w:rsidRDefault="00550FE2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14:paraId="53CEC8FC" w14:textId="74E7077E" w:rsidR="00550FE2" w:rsidRPr="005D0FE3" w:rsidRDefault="00550FE2" w:rsidP="00CA78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/>
          </w:tcPr>
          <w:p w14:paraId="3F0145E9" w14:textId="77777777" w:rsidR="00550FE2" w:rsidRDefault="00550FE2" w:rsidP="00991499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2EE3D7BC" w14:textId="77777777" w:rsidR="00550FE2" w:rsidRDefault="00550FE2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5D803D6" w14:textId="77777777" w:rsidR="00550FE2" w:rsidRDefault="00550FE2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50FE2" w:rsidRPr="008628DD" w14:paraId="65DF05E1" w14:textId="77777777" w:rsidTr="0064026A">
        <w:trPr>
          <w:trHeight w:val="426"/>
        </w:trPr>
        <w:tc>
          <w:tcPr>
            <w:tcW w:w="1843" w:type="dxa"/>
          </w:tcPr>
          <w:p w14:paraId="7FD11F41" w14:textId="024F13BD" w:rsidR="00550FE2" w:rsidRDefault="00550FE2" w:rsidP="001738E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31" w:type="dxa"/>
            <w:vAlign w:val="center"/>
          </w:tcPr>
          <w:p w14:paraId="14A8F6A1" w14:textId="2EB4DFE0" w:rsidR="00550FE2" w:rsidRDefault="00550FE2" w:rsidP="003C1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14:paraId="310A3543" w14:textId="4F3C3EF5" w:rsidR="00550FE2" w:rsidRDefault="00F773A0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329,</w:t>
            </w:r>
            <w:r w:rsidR="00AE1FC8">
              <w:rPr>
                <w:sz w:val="16"/>
                <w:szCs w:val="16"/>
              </w:rPr>
              <w:t>937</w:t>
            </w:r>
          </w:p>
        </w:tc>
        <w:tc>
          <w:tcPr>
            <w:tcW w:w="1434" w:type="dxa"/>
            <w:vAlign w:val="center"/>
          </w:tcPr>
          <w:p w14:paraId="6FAA1CB6" w14:textId="0BF42D59" w:rsidR="00550FE2" w:rsidRDefault="00550FE2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(1/2 доля в праве)</w:t>
            </w:r>
          </w:p>
        </w:tc>
        <w:tc>
          <w:tcPr>
            <w:tcW w:w="921" w:type="dxa"/>
            <w:vAlign w:val="center"/>
          </w:tcPr>
          <w:p w14:paraId="6C1C55FF" w14:textId="317C564C" w:rsidR="00550FE2" w:rsidRDefault="00550FE2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48,4</w:t>
            </w:r>
          </w:p>
        </w:tc>
        <w:tc>
          <w:tcPr>
            <w:tcW w:w="1320" w:type="dxa"/>
            <w:vAlign w:val="center"/>
          </w:tcPr>
          <w:p w14:paraId="161BF66D" w14:textId="0A0774D9" w:rsidR="00550FE2" w:rsidRDefault="00550FE2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14:paraId="49C95E88" w14:textId="4BC58253" w:rsidR="00550FE2" w:rsidRDefault="00550FE2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14:paraId="4D3C6451" w14:textId="7325912D" w:rsidR="00550FE2" w:rsidRDefault="00550FE2" w:rsidP="0099149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14:paraId="20E15A42" w14:textId="033F6230" w:rsidR="00550FE2" w:rsidRPr="005D0FE3" w:rsidRDefault="00550FE2" w:rsidP="0099149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14:paraId="00505FDC" w14:textId="3D6663AB" w:rsidR="00550FE2" w:rsidRDefault="00550FE2" w:rsidP="00550FE2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14:paraId="267A3225" w14:textId="1C0A73F6" w:rsidR="00550FE2" w:rsidRDefault="00550FE2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38E28A43" w14:textId="580F70DE" w:rsidR="00550FE2" w:rsidRDefault="00550FE2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C611C" w:rsidRPr="008628DD" w14:paraId="4C231747" w14:textId="77777777" w:rsidTr="00C6422F">
        <w:trPr>
          <w:trHeight w:val="426"/>
        </w:trPr>
        <w:tc>
          <w:tcPr>
            <w:tcW w:w="1843" w:type="dxa"/>
            <w:vMerge w:val="restart"/>
          </w:tcPr>
          <w:p w14:paraId="4C23173B" w14:textId="4D673F09" w:rsidR="00DC611C" w:rsidRDefault="00DC611C" w:rsidP="001738E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</w:t>
            </w:r>
            <w:r w:rsidRPr="005F6651"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231" w:type="dxa"/>
            <w:vMerge w:val="restart"/>
            <w:vAlign w:val="center"/>
          </w:tcPr>
          <w:p w14:paraId="4C23173C" w14:textId="77777777" w:rsidR="00DC611C" w:rsidRDefault="00DC611C" w:rsidP="003C1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14:paraId="4C23173D" w14:textId="2FC777F4" w:rsidR="00DC611C" w:rsidRDefault="00F773A0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</w:t>
            </w:r>
            <w:r w:rsidR="00AE1FC8">
              <w:rPr>
                <w:sz w:val="16"/>
                <w:szCs w:val="16"/>
              </w:rPr>
              <w:t>654</w:t>
            </w:r>
          </w:p>
        </w:tc>
        <w:tc>
          <w:tcPr>
            <w:tcW w:w="1434" w:type="dxa"/>
            <w:vMerge w:val="restart"/>
            <w:vAlign w:val="center"/>
          </w:tcPr>
          <w:p w14:paraId="4C23173E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14:paraId="4C23173F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14:paraId="4C231740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14:paraId="30EA94D6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14:paraId="4C231741" w14:textId="164E52EA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14:paraId="4C231742" w14:textId="3729683D" w:rsidR="00DC611C" w:rsidRPr="008628DD" w:rsidRDefault="00DC611C" w:rsidP="0099149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</w:t>
            </w:r>
          </w:p>
        </w:tc>
        <w:tc>
          <w:tcPr>
            <w:tcW w:w="1320" w:type="dxa"/>
          </w:tcPr>
          <w:p w14:paraId="4C231743" w14:textId="01DBE27B" w:rsidR="00DC611C" w:rsidRPr="008628DD" w:rsidRDefault="00DC611C" w:rsidP="00991499">
            <w:pPr>
              <w:ind w:left="-57" w:right="-57"/>
              <w:jc w:val="center"/>
              <w:rPr>
                <w:sz w:val="16"/>
                <w:szCs w:val="16"/>
              </w:rPr>
            </w:pPr>
            <w:r w:rsidRPr="005D0FE3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14:paraId="4C231744" w14:textId="69297D00" w:rsidR="00DC611C" w:rsidRDefault="00DC611C" w:rsidP="00991499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C231745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4C231746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C611C" w:rsidRPr="008628DD" w14:paraId="021C66F8" w14:textId="77777777" w:rsidTr="00C6422F">
        <w:trPr>
          <w:trHeight w:val="426"/>
        </w:trPr>
        <w:tc>
          <w:tcPr>
            <w:tcW w:w="1843" w:type="dxa"/>
            <w:vMerge/>
          </w:tcPr>
          <w:p w14:paraId="130FEC52" w14:textId="77777777" w:rsidR="00DC611C" w:rsidRDefault="00DC611C" w:rsidP="001738E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  <w:vAlign w:val="center"/>
          </w:tcPr>
          <w:p w14:paraId="64E9D0A4" w14:textId="77777777" w:rsidR="00DC611C" w:rsidRDefault="00DC611C" w:rsidP="003C16D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14:paraId="78F60F06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  <w:vAlign w:val="center"/>
          </w:tcPr>
          <w:p w14:paraId="12AB4528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  <w:vAlign w:val="center"/>
          </w:tcPr>
          <w:p w14:paraId="4F88B944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14:paraId="4B384636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14:paraId="48EA5DA8" w14:textId="4917FED8" w:rsidR="00DC611C" w:rsidRDefault="00DC611C" w:rsidP="0099149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14:paraId="6217E047" w14:textId="4A90C074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48,4</w:t>
            </w:r>
          </w:p>
        </w:tc>
        <w:tc>
          <w:tcPr>
            <w:tcW w:w="1320" w:type="dxa"/>
          </w:tcPr>
          <w:p w14:paraId="4903F35C" w14:textId="6B8C2754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 w:rsidRPr="005D0FE3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14:paraId="379BFC05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6201F5C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95FFA91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C611C" w:rsidRPr="008628DD" w14:paraId="4C231754" w14:textId="77777777" w:rsidTr="00991499">
        <w:trPr>
          <w:trHeight w:val="426"/>
        </w:trPr>
        <w:tc>
          <w:tcPr>
            <w:tcW w:w="1843" w:type="dxa"/>
            <w:vMerge w:val="restart"/>
          </w:tcPr>
          <w:p w14:paraId="4C231748" w14:textId="77777777" w:rsidR="00DC611C" w:rsidRPr="005F6651" w:rsidRDefault="00DC611C" w:rsidP="001738E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</w:t>
            </w:r>
            <w:r w:rsidRPr="005F6651"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231" w:type="dxa"/>
            <w:vMerge w:val="restart"/>
            <w:vAlign w:val="center"/>
          </w:tcPr>
          <w:p w14:paraId="4C231749" w14:textId="77777777" w:rsidR="00DC611C" w:rsidRPr="008628DD" w:rsidRDefault="00DC611C" w:rsidP="003C1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14:paraId="4C23174A" w14:textId="77777777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Merge w:val="restart"/>
            <w:vAlign w:val="center"/>
          </w:tcPr>
          <w:p w14:paraId="4C23174B" w14:textId="77777777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14:paraId="4C23174C" w14:textId="77777777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14:paraId="4C23174D" w14:textId="77777777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14:paraId="2433ED91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14:paraId="4C23174E" w14:textId="75A5ECD0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14:paraId="4C23174F" w14:textId="5D3BEBED" w:rsidR="00DC611C" w:rsidRPr="008628DD" w:rsidRDefault="00DC611C" w:rsidP="0099149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</w:t>
            </w:r>
          </w:p>
        </w:tc>
        <w:tc>
          <w:tcPr>
            <w:tcW w:w="1320" w:type="dxa"/>
            <w:vAlign w:val="center"/>
          </w:tcPr>
          <w:p w14:paraId="4C231750" w14:textId="3B0440A3" w:rsidR="00DC611C" w:rsidRPr="008628DD" w:rsidRDefault="00DC611C" w:rsidP="0099149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14:paraId="4C231751" w14:textId="77777777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14:paraId="4C231752" w14:textId="77777777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4C231753" w14:textId="77777777" w:rsidR="00DC611C" w:rsidRPr="008628DD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C611C" w:rsidRPr="008628DD" w14:paraId="7007C215" w14:textId="77777777" w:rsidTr="00E42709">
        <w:trPr>
          <w:trHeight w:val="426"/>
        </w:trPr>
        <w:tc>
          <w:tcPr>
            <w:tcW w:w="1843" w:type="dxa"/>
            <w:vMerge/>
          </w:tcPr>
          <w:p w14:paraId="5DF1E371" w14:textId="77777777" w:rsidR="00DC611C" w:rsidRDefault="00DC611C" w:rsidP="001738E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  <w:vAlign w:val="center"/>
          </w:tcPr>
          <w:p w14:paraId="23AF3F5E" w14:textId="77777777" w:rsidR="00DC611C" w:rsidRDefault="00DC611C" w:rsidP="003C16D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14:paraId="151EC068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  <w:vAlign w:val="center"/>
          </w:tcPr>
          <w:p w14:paraId="57C825A7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  <w:vAlign w:val="center"/>
          </w:tcPr>
          <w:p w14:paraId="345969A3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14:paraId="65365041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14:paraId="6FB1B6BC" w14:textId="26075BDE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14:paraId="0FBC446F" w14:textId="5ED6D2D0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48,4</w:t>
            </w:r>
          </w:p>
        </w:tc>
        <w:tc>
          <w:tcPr>
            <w:tcW w:w="1320" w:type="dxa"/>
            <w:vAlign w:val="center"/>
          </w:tcPr>
          <w:p w14:paraId="449A0CA6" w14:textId="2D308F26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  <w:vAlign w:val="center"/>
          </w:tcPr>
          <w:p w14:paraId="64E40A3A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B694FAE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2227C4F" w14:textId="77777777" w:rsidR="00DC611C" w:rsidRDefault="00DC611C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14:paraId="7AECEC3F" w14:textId="6CF0C217" w:rsidR="00EB3E38" w:rsidRPr="007B52AD" w:rsidRDefault="0086145C" w:rsidP="00491AD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6145C">
        <w:rPr>
          <w:noProof/>
          <w:lang w:eastAsia="ru-RU"/>
        </w:rPr>
        <w:t xml:space="preserve"> </w:t>
      </w:r>
    </w:p>
    <w:sectPr w:rsidR="00EB3E38" w:rsidRPr="007B52AD" w:rsidSect="0086145C">
      <w:pgSz w:w="16840" w:h="11907" w:orient="landscape" w:code="9"/>
      <w:pgMar w:top="397" w:right="1134" w:bottom="28" w:left="1134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8F26E" w14:textId="77777777" w:rsidR="00E842C0" w:rsidRDefault="00E842C0" w:rsidP="003F034E">
      <w:r>
        <w:separator/>
      </w:r>
    </w:p>
  </w:endnote>
  <w:endnote w:type="continuationSeparator" w:id="0">
    <w:p w14:paraId="4A09A0EE" w14:textId="77777777" w:rsidR="00E842C0" w:rsidRDefault="00E842C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2B6DD" w14:textId="77777777" w:rsidR="00E842C0" w:rsidRDefault="00E842C0" w:rsidP="003F034E">
      <w:r>
        <w:separator/>
      </w:r>
    </w:p>
  </w:footnote>
  <w:footnote w:type="continuationSeparator" w:id="0">
    <w:p w14:paraId="6E36030A" w14:textId="77777777" w:rsidR="00E842C0" w:rsidRDefault="00E842C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257"/>
    <w:multiLevelType w:val="hybridMultilevel"/>
    <w:tmpl w:val="FFE0F746"/>
    <w:lvl w:ilvl="0" w:tplc="D47651A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6EDC"/>
    <w:rsid w:val="00143E75"/>
    <w:rsid w:val="001738EC"/>
    <w:rsid w:val="00197DB0"/>
    <w:rsid w:val="001E2A87"/>
    <w:rsid w:val="002267D9"/>
    <w:rsid w:val="00230378"/>
    <w:rsid w:val="0026261F"/>
    <w:rsid w:val="00263D1C"/>
    <w:rsid w:val="00271D86"/>
    <w:rsid w:val="00277B01"/>
    <w:rsid w:val="00282891"/>
    <w:rsid w:val="002A56AB"/>
    <w:rsid w:val="002D6528"/>
    <w:rsid w:val="0032254C"/>
    <w:rsid w:val="003753B4"/>
    <w:rsid w:val="003964C3"/>
    <w:rsid w:val="003A3598"/>
    <w:rsid w:val="003A6D57"/>
    <w:rsid w:val="003C16DC"/>
    <w:rsid w:val="003D54A8"/>
    <w:rsid w:val="003F034E"/>
    <w:rsid w:val="004045B9"/>
    <w:rsid w:val="00452BFF"/>
    <w:rsid w:val="00457128"/>
    <w:rsid w:val="00462AD6"/>
    <w:rsid w:val="00491AD5"/>
    <w:rsid w:val="004C1709"/>
    <w:rsid w:val="004F54EF"/>
    <w:rsid w:val="0051141F"/>
    <w:rsid w:val="00547FBB"/>
    <w:rsid w:val="00550FE2"/>
    <w:rsid w:val="005630A0"/>
    <w:rsid w:val="0057511F"/>
    <w:rsid w:val="005F6651"/>
    <w:rsid w:val="00604E05"/>
    <w:rsid w:val="00622E05"/>
    <w:rsid w:val="00655E57"/>
    <w:rsid w:val="00662A54"/>
    <w:rsid w:val="006707B3"/>
    <w:rsid w:val="006A5E8C"/>
    <w:rsid w:val="006B38C1"/>
    <w:rsid w:val="006C1D5A"/>
    <w:rsid w:val="007039D8"/>
    <w:rsid w:val="007229F4"/>
    <w:rsid w:val="00723D38"/>
    <w:rsid w:val="00756A76"/>
    <w:rsid w:val="0078063B"/>
    <w:rsid w:val="00782909"/>
    <w:rsid w:val="00787A47"/>
    <w:rsid w:val="007B7F12"/>
    <w:rsid w:val="007E40E1"/>
    <w:rsid w:val="00851EAB"/>
    <w:rsid w:val="00853B50"/>
    <w:rsid w:val="0086145C"/>
    <w:rsid w:val="008628DD"/>
    <w:rsid w:val="00885598"/>
    <w:rsid w:val="00886AFE"/>
    <w:rsid w:val="00895B76"/>
    <w:rsid w:val="00897F6D"/>
    <w:rsid w:val="008B0BA1"/>
    <w:rsid w:val="008E0FB4"/>
    <w:rsid w:val="00911968"/>
    <w:rsid w:val="00947CC8"/>
    <w:rsid w:val="00967C6E"/>
    <w:rsid w:val="00991499"/>
    <w:rsid w:val="00997D53"/>
    <w:rsid w:val="009C0199"/>
    <w:rsid w:val="009C128F"/>
    <w:rsid w:val="00A32E9E"/>
    <w:rsid w:val="00A50C1C"/>
    <w:rsid w:val="00A5703A"/>
    <w:rsid w:val="00A601B3"/>
    <w:rsid w:val="00AB3A55"/>
    <w:rsid w:val="00AB3AE4"/>
    <w:rsid w:val="00AC1CA4"/>
    <w:rsid w:val="00AC79D7"/>
    <w:rsid w:val="00AD505E"/>
    <w:rsid w:val="00AD734A"/>
    <w:rsid w:val="00AE1FC8"/>
    <w:rsid w:val="00AE7B93"/>
    <w:rsid w:val="00AF4B5D"/>
    <w:rsid w:val="00B014D7"/>
    <w:rsid w:val="00B224A0"/>
    <w:rsid w:val="00B33170"/>
    <w:rsid w:val="00B95C38"/>
    <w:rsid w:val="00BA7CC0"/>
    <w:rsid w:val="00BC7A2B"/>
    <w:rsid w:val="00C119B9"/>
    <w:rsid w:val="00C53891"/>
    <w:rsid w:val="00C55E7A"/>
    <w:rsid w:val="00C61429"/>
    <w:rsid w:val="00C84965"/>
    <w:rsid w:val="00C90F03"/>
    <w:rsid w:val="00C91EB2"/>
    <w:rsid w:val="00CA327A"/>
    <w:rsid w:val="00CA7428"/>
    <w:rsid w:val="00CA787E"/>
    <w:rsid w:val="00CC466E"/>
    <w:rsid w:val="00D107A7"/>
    <w:rsid w:val="00D34E8D"/>
    <w:rsid w:val="00D36214"/>
    <w:rsid w:val="00D4635E"/>
    <w:rsid w:val="00D63978"/>
    <w:rsid w:val="00D64BF9"/>
    <w:rsid w:val="00DC611C"/>
    <w:rsid w:val="00DD2EF4"/>
    <w:rsid w:val="00DF08F9"/>
    <w:rsid w:val="00DF79A3"/>
    <w:rsid w:val="00E370B4"/>
    <w:rsid w:val="00E4061F"/>
    <w:rsid w:val="00E42709"/>
    <w:rsid w:val="00E42D5B"/>
    <w:rsid w:val="00E43E41"/>
    <w:rsid w:val="00E73E84"/>
    <w:rsid w:val="00E842C0"/>
    <w:rsid w:val="00EB3E38"/>
    <w:rsid w:val="00ED55A4"/>
    <w:rsid w:val="00EE1E59"/>
    <w:rsid w:val="00F55F80"/>
    <w:rsid w:val="00F5636C"/>
    <w:rsid w:val="00F61CEC"/>
    <w:rsid w:val="00F740EC"/>
    <w:rsid w:val="00F773A0"/>
    <w:rsid w:val="00F925DC"/>
    <w:rsid w:val="00FA1624"/>
    <w:rsid w:val="00FE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1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F740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740EC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F740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740EC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601F1-78C5-4910-85CA-2D045F054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E3B7B-4767-487E-B11E-BE246FF70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2707B1-2D07-4C7F-A248-8811586875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F14A14-D40F-4CE5-AAB9-1A563417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2021-03-16T07:55:00Z</cp:lastPrinted>
  <dcterms:created xsi:type="dcterms:W3CDTF">2021-03-24T08:35:00Z</dcterms:created>
  <dcterms:modified xsi:type="dcterms:W3CDTF">2021-03-24T08:35:00Z</dcterms:modified>
</cp:coreProperties>
</file>