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B361C6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2021 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>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B361C6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584E59" w:rsidRDefault="00B361C6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6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2268"/>
        <w:gridCol w:w="1134"/>
        <w:gridCol w:w="1842"/>
        <w:gridCol w:w="709"/>
        <w:gridCol w:w="992"/>
        <w:gridCol w:w="1134"/>
        <w:gridCol w:w="1418"/>
        <w:gridCol w:w="850"/>
        <w:gridCol w:w="2835"/>
        <w:gridCol w:w="567"/>
        <w:gridCol w:w="1276"/>
      </w:tblGrid>
      <w:tr w:rsidR="00EB3C7C" w:rsidTr="007F0D07">
        <w:trPr>
          <w:trHeight w:val="80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7F0D07" w:rsidTr="007F0D07">
        <w:trPr>
          <w:trHeight w:val="509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0D07" w:rsidTr="007F0D07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340A52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="00D465DB"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Тарасевич </w:t>
            </w:r>
          </w:p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Светлана</w:t>
            </w:r>
          </w:p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Владиславовна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Заместитель начальника отдела экономического анализа и планирования главного управления образования администрации города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9530C7" w:rsidP="00D465DB">
            <w:pPr>
              <w:pStyle w:val="a5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1</w:t>
            </w:r>
            <w:r w:rsidR="00AD2371">
              <w:rPr>
                <w:rFonts w:ascii="Times New Roman" w:eastAsiaTheme="minorHAnsi" w:hAnsi="Times New Roman"/>
                <w:bCs/>
                <w:sz w:val="18"/>
                <w:szCs w:val="18"/>
              </w:rPr>
              <w:t>293,275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7F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4/5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A17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автомобиль легковой</w:t>
            </w:r>
          </w:p>
          <w:p w:rsidR="00D465DB" w:rsidRDefault="00D465DB" w:rsidP="00A17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TOYOTA CAMRY</w:t>
            </w:r>
          </w:p>
          <w:p w:rsidR="005231DA" w:rsidRDefault="005231DA" w:rsidP="00A17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5231DA" w:rsidRPr="007F0D07" w:rsidRDefault="005231DA" w:rsidP="00A17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автомобиль легковой</w:t>
            </w:r>
          </w:p>
          <w:p w:rsidR="005231DA" w:rsidRPr="007F0D07" w:rsidRDefault="005231DA" w:rsidP="00A174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TOYOTA CAMRY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9530C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0D07" w:rsidTr="007F0D07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7F0D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1/2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D07" w:rsidTr="007F0D07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7F0D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1/2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D07" w:rsidTr="007F0D07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7F0D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5DB" w:rsidRPr="007F0D07" w:rsidRDefault="00D465DB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D07" w:rsidTr="007F0D07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340A52" w:rsidP="00D465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</w:t>
            </w:r>
            <w:r w:rsidR="007F0D07"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9530C7" w:rsidP="00D465DB">
            <w:pPr>
              <w:pStyle w:val="a5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bCs/>
                <w:sz w:val="18"/>
                <w:szCs w:val="18"/>
              </w:rPr>
              <w:t>1</w:t>
            </w:r>
            <w:r w:rsidR="00AD2371">
              <w:rPr>
                <w:rFonts w:ascii="Times New Roman" w:eastAsiaTheme="minorHAnsi" w:hAnsi="Times New Roman"/>
                <w:bCs/>
                <w:sz w:val="18"/>
                <w:szCs w:val="18"/>
              </w:rPr>
              <w:t>287,19</w:t>
            </w:r>
            <w:bookmarkStart w:id="0" w:name="_GoBack"/>
            <w:bookmarkEnd w:id="0"/>
          </w:p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7F0D07" w:rsidRDefault="007F0D07" w:rsidP="007F0D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квартира, 1/5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75,1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7F0D07" w:rsidP="00D46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Default="007F0D07" w:rsidP="00A17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автомобиль легковой KJ TAGER</w:t>
            </w:r>
          </w:p>
          <w:p w:rsidR="00A17453" w:rsidRPr="007F0D07" w:rsidRDefault="00A17453" w:rsidP="00A17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F0D07" w:rsidRDefault="007F0D07" w:rsidP="00A17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Лодка Стриж  480jet с мотором </w:t>
            </w:r>
            <w:proofErr w:type="spellStart"/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Mercury</w:t>
            </w:r>
            <w:proofErr w:type="spellEnd"/>
            <w:r w:rsidR="00A1745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50</w:t>
            </w:r>
          </w:p>
          <w:p w:rsidR="00A17453" w:rsidRPr="007F0D07" w:rsidRDefault="00A17453" w:rsidP="00A17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F0D07" w:rsidRPr="007F0D07" w:rsidRDefault="007F0D07" w:rsidP="00A1745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0D07">
              <w:rPr>
                <w:rFonts w:ascii="Times New Roman" w:hAnsi="Times New Roman" w:cs="Times New Roman"/>
                <w:bCs/>
                <w:sz w:val="18"/>
                <w:szCs w:val="18"/>
              </w:rPr>
              <w:t>Прицеп к легковому автомобилю МЗСА 81771У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9530C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07" w:rsidRPr="007F0D07" w:rsidRDefault="007F0D0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F0D07" w:rsidTr="007F0D07">
        <w:trPr>
          <w:trHeight w:val="243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7F0D07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квартира, 1/2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0D07" w:rsidTr="007F0D07">
        <w:trPr>
          <w:trHeight w:val="125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7F0D07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квартира, 1/2 доли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150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07" w:rsidRPr="00E51504" w:rsidRDefault="007F0D07" w:rsidP="004273E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D308D" w:rsidRDefault="00ED308D" w:rsidP="009530C7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340A52"/>
    <w:rsid w:val="005231DA"/>
    <w:rsid w:val="00584E59"/>
    <w:rsid w:val="00745A4E"/>
    <w:rsid w:val="007F0D07"/>
    <w:rsid w:val="009530C7"/>
    <w:rsid w:val="00A0762F"/>
    <w:rsid w:val="00A17453"/>
    <w:rsid w:val="00AD2371"/>
    <w:rsid w:val="00B361C6"/>
    <w:rsid w:val="00D00901"/>
    <w:rsid w:val="00D465DB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5D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65D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5D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465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09274-673D-44FA-8B16-75FB0AA16F75}"/>
</file>

<file path=customXml/itemProps2.xml><?xml version="1.0" encoding="utf-8"?>
<ds:datastoreItem xmlns:ds="http://schemas.openxmlformats.org/officeDocument/2006/customXml" ds:itemID="{DBA61CC5-A39E-49AB-8269-7726D9EAD707}"/>
</file>

<file path=customXml/itemProps3.xml><?xml version="1.0" encoding="utf-8"?>
<ds:datastoreItem xmlns:ds="http://schemas.openxmlformats.org/officeDocument/2006/customXml" ds:itemID="{676F96CE-B25D-4E7E-9DD1-F9AB47DF3E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9</cp:revision>
  <cp:lastPrinted>2022-04-20T11:03:00Z</cp:lastPrinted>
  <dcterms:created xsi:type="dcterms:W3CDTF">2022-04-20T10:36:00Z</dcterms:created>
  <dcterms:modified xsi:type="dcterms:W3CDTF">2022-05-30T07:53:00Z</dcterms:modified>
</cp:coreProperties>
</file>