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EEE" w:rsidRDefault="00964EEE" w:rsidP="00964EEE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64EEE" w:rsidRDefault="00964EEE" w:rsidP="00964EEE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964EEE" w:rsidRDefault="00964EEE" w:rsidP="00964EEE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964EEE" w:rsidRDefault="00964EEE" w:rsidP="00964EEE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A5605D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1134"/>
        <w:gridCol w:w="1107"/>
        <w:gridCol w:w="1445"/>
        <w:gridCol w:w="895"/>
        <w:gridCol w:w="1089"/>
        <w:gridCol w:w="1559"/>
        <w:gridCol w:w="851"/>
        <w:gridCol w:w="1023"/>
      </w:tblGrid>
      <w:tr w:rsidR="00897F6D" w:rsidRPr="00964EEE" w:rsidTr="00964EEE">
        <w:trPr>
          <w:trHeight w:val="196"/>
        </w:trPr>
        <w:tc>
          <w:tcPr>
            <w:tcW w:w="1843" w:type="dxa"/>
            <w:vMerge w:val="restart"/>
          </w:tcPr>
          <w:p w:rsidR="001E2A87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64EEE" w:rsidRDefault="00897F6D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64EEE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964EEE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964EEE">
              <w:rPr>
                <w:rFonts w:cs="Times New Roman"/>
                <w:sz w:val="24"/>
                <w:szCs w:val="24"/>
              </w:rPr>
              <w:t>уб.</w:t>
            </w:r>
          </w:p>
        </w:tc>
        <w:tc>
          <w:tcPr>
            <w:tcW w:w="3800" w:type="dxa"/>
            <w:gridSpan w:val="3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</w:t>
            </w:r>
            <w:r w:rsidRPr="00964EEE">
              <w:rPr>
                <w:rFonts w:cs="Times New Roman"/>
                <w:sz w:val="24"/>
                <w:szCs w:val="24"/>
              </w:rPr>
              <w:t>б</w:t>
            </w:r>
            <w:r w:rsidRPr="00964EE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64EEE" w:rsidRDefault="00897F6D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29" w:type="dxa"/>
            <w:gridSpan w:val="3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964EEE">
              <w:rPr>
                <w:rFonts w:cs="Times New Roman"/>
                <w:sz w:val="24"/>
                <w:szCs w:val="24"/>
              </w:rPr>
              <w:t>и</w:t>
            </w:r>
            <w:r w:rsidRPr="00964EEE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964EEE">
              <w:rPr>
                <w:rFonts w:cs="Times New Roman"/>
                <w:sz w:val="24"/>
                <w:szCs w:val="24"/>
              </w:rPr>
              <w:t>о</w:t>
            </w:r>
            <w:r w:rsidRPr="00964EEE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64EEE">
              <w:rPr>
                <w:rFonts w:cs="Times New Roman"/>
                <w:sz w:val="24"/>
                <w:szCs w:val="24"/>
              </w:rPr>
              <w:t>тран</w:t>
            </w:r>
            <w:r w:rsidRPr="00964EEE">
              <w:rPr>
                <w:rFonts w:cs="Times New Roman"/>
                <w:sz w:val="24"/>
                <w:szCs w:val="24"/>
              </w:rPr>
              <w:t>с</w:t>
            </w:r>
            <w:r w:rsidRPr="00964EEE">
              <w:rPr>
                <w:rFonts w:cs="Times New Roman"/>
                <w:sz w:val="24"/>
                <w:szCs w:val="24"/>
              </w:rPr>
              <w:t>порт</w:t>
            </w:r>
            <w:r w:rsidR="00897F6D" w:rsidRPr="00964EEE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64EEE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64EEE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964EEE">
              <w:rPr>
                <w:rFonts w:cs="Times New Roman"/>
                <w:sz w:val="24"/>
                <w:szCs w:val="24"/>
              </w:rPr>
              <w:t>р</w:t>
            </w:r>
            <w:r w:rsidRPr="00964EEE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964EEE">
              <w:rPr>
                <w:rFonts w:cs="Times New Roman"/>
                <w:bCs/>
                <w:sz w:val="24"/>
                <w:szCs w:val="24"/>
              </w:rPr>
              <w:t>л</w:t>
            </w:r>
            <w:r w:rsidRPr="00964EEE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023" w:type="dxa"/>
            <w:vMerge w:val="restart"/>
          </w:tcPr>
          <w:p w:rsidR="00897F6D" w:rsidRPr="00964EEE" w:rsidRDefault="00CA7428" w:rsidP="00A5605D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64EEE">
              <w:rPr>
                <w:rFonts w:cs="Times New Roman"/>
                <w:bCs/>
                <w:sz w:val="24"/>
                <w:szCs w:val="24"/>
              </w:rPr>
              <w:t>Исто</w:t>
            </w:r>
            <w:r w:rsidRPr="00964EEE">
              <w:rPr>
                <w:rFonts w:cs="Times New Roman"/>
                <w:bCs/>
                <w:sz w:val="24"/>
                <w:szCs w:val="24"/>
              </w:rPr>
              <w:t>ч</w:t>
            </w:r>
            <w:r w:rsidRPr="00964EEE">
              <w:rPr>
                <w:rFonts w:cs="Times New Roman"/>
                <w:bCs/>
                <w:sz w:val="24"/>
                <w:szCs w:val="24"/>
              </w:rPr>
              <w:t>ники пол</w:t>
            </w:r>
            <w:r w:rsidRPr="00964EEE">
              <w:rPr>
                <w:rFonts w:cs="Times New Roman"/>
                <w:bCs/>
                <w:sz w:val="24"/>
                <w:szCs w:val="24"/>
              </w:rPr>
              <w:t>у</w:t>
            </w:r>
            <w:r w:rsidRPr="00964EEE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64EEE" w:rsidRDefault="00CA7428" w:rsidP="00A5605D">
            <w:pPr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64EE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64EE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64EEE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964EEE">
              <w:rPr>
                <w:rFonts w:cs="Times New Roman"/>
                <w:bCs/>
                <w:sz w:val="24"/>
                <w:szCs w:val="24"/>
              </w:rPr>
              <w:t>о</w:t>
            </w:r>
            <w:r w:rsidRPr="00964EEE">
              <w:rPr>
                <w:rFonts w:cs="Times New Roman"/>
                <w:bCs/>
                <w:sz w:val="24"/>
                <w:szCs w:val="24"/>
              </w:rPr>
              <w:t>рых сове</w:t>
            </w:r>
            <w:r w:rsidRPr="00964EEE">
              <w:rPr>
                <w:rFonts w:cs="Times New Roman"/>
                <w:bCs/>
                <w:sz w:val="24"/>
                <w:szCs w:val="24"/>
              </w:rPr>
              <w:t>р</w:t>
            </w:r>
            <w:r w:rsidRPr="00964EEE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964EEE" w:rsidRDefault="00897F6D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964EEE" w:rsidTr="00964EEE">
        <w:trPr>
          <w:trHeight w:val="173"/>
        </w:trPr>
        <w:tc>
          <w:tcPr>
            <w:tcW w:w="1843" w:type="dxa"/>
            <w:vMerge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64EEE">
              <w:rPr>
                <w:rFonts w:cs="Times New Roman"/>
                <w:sz w:val="24"/>
                <w:szCs w:val="24"/>
              </w:rPr>
              <w:t>о</w:t>
            </w:r>
            <w:r w:rsidRPr="00964EE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пл</w:t>
            </w:r>
            <w:r w:rsidRPr="00964EEE">
              <w:rPr>
                <w:rFonts w:cs="Times New Roman"/>
                <w:sz w:val="24"/>
                <w:szCs w:val="24"/>
              </w:rPr>
              <w:t>о</w:t>
            </w:r>
            <w:r w:rsidRPr="00964EE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64EE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07" w:type="dxa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страна расп</w:t>
            </w:r>
            <w:r w:rsidRPr="00964EEE">
              <w:rPr>
                <w:rFonts w:cs="Times New Roman"/>
                <w:sz w:val="24"/>
                <w:szCs w:val="24"/>
              </w:rPr>
              <w:t>о</w:t>
            </w:r>
            <w:r w:rsidRPr="00964EEE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445" w:type="dxa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64EEE">
              <w:rPr>
                <w:rFonts w:cs="Times New Roman"/>
                <w:sz w:val="24"/>
                <w:szCs w:val="24"/>
              </w:rPr>
              <w:t>и</w:t>
            </w:r>
            <w:r w:rsidRPr="00964EE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пл</w:t>
            </w:r>
            <w:r w:rsidRPr="00964EEE">
              <w:rPr>
                <w:rFonts w:cs="Times New Roman"/>
                <w:sz w:val="24"/>
                <w:szCs w:val="24"/>
              </w:rPr>
              <w:t>о</w:t>
            </w:r>
            <w:r w:rsidRPr="00964EE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64EE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89" w:type="dxa"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страна расп</w:t>
            </w:r>
            <w:r w:rsidRPr="00964EEE">
              <w:rPr>
                <w:rFonts w:cs="Times New Roman"/>
                <w:sz w:val="24"/>
                <w:szCs w:val="24"/>
              </w:rPr>
              <w:t>о</w:t>
            </w:r>
            <w:r w:rsidRPr="00964EEE">
              <w:rPr>
                <w:rFonts w:cs="Times New Roman"/>
                <w:sz w:val="24"/>
                <w:szCs w:val="24"/>
              </w:rPr>
              <w:t>лож</w:t>
            </w:r>
            <w:r w:rsidRPr="00964EEE">
              <w:rPr>
                <w:rFonts w:cs="Times New Roman"/>
                <w:sz w:val="24"/>
                <w:szCs w:val="24"/>
              </w:rPr>
              <w:t>е</w:t>
            </w:r>
            <w:r w:rsidRPr="00964EEE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CA7428" w:rsidRPr="00964EEE" w:rsidRDefault="00CA7428" w:rsidP="00A5605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15F38" w:rsidRPr="00964EEE" w:rsidTr="00964EEE">
        <w:trPr>
          <w:trHeight w:val="1768"/>
        </w:trPr>
        <w:tc>
          <w:tcPr>
            <w:tcW w:w="1843" w:type="dxa"/>
            <w:vAlign w:val="center"/>
          </w:tcPr>
          <w:p w:rsidR="005E497A" w:rsidRPr="00964EEE" w:rsidRDefault="00715F38" w:rsidP="00B66D8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 xml:space="preserve">Ревенко </w:t>
            </w:r>
          </w:p>
          <w:p w:rsidR="00964EEE" w:rsidRDefault="00715F38" w:rsidP="00B66D8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 xml:space="preserve">Сергей </w:t>
            </w:r>
          </w:p>
          <w:p w:rsidR="00715F38" w:rsidRPr="00964EEE" w:rsidRDefault="00715F38" w:rsidP="00B66D8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Серге</w:t>
            </w:r>
            <w:r w:rsidRPr="00964EEE">
              <w:rPr>
                <w:rFonts w:cs="Times New Roman"/>
                <w:sz w:val="24"/>
                <w:szCs w:val="24"/>
              </w:rPr>
              <w:t>е</w:t>
            </w:r>
            <w:r w:rsidRPr="00964EEE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985" w:type="dxa"/>
            <w:vAlign w:val="center"/>
          </w:tcPr>
          <w:p w:rsidR="00715F38" w:rsidRPr="00964EEE" w:rsidRDefault="000506A0" w:rsidP="00964EEE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Заместитель р</w:t>
            </w:r>
            <w:r w:rsidRPr="00964EEE">
              <w:rPr>
                <w:rFonts w:cs="Times New Roman"/>
                <w:sz w:val="24"/>
                <w:szCs w:val="24"/>
              </w:rPr>
              <w:t>у</w:t>
            </w:r>
            <w:r w:rsidRPr="00964EEE">
              <w:rPr>
                <w:rFonts w:cs="Times New Roman"/>
                <w:sz w:val="24"/>
                <w:szCs w:val="24"/>
              </w:rPr>
              <w:t>ководителя управления д</w:t>
            </w:r>
            <w:r w:rsidRPr="00964EEE">
              <w:rPr>
                <w:rFonts w:cs="Times New Roman"/>
                <w:sz w:val="24"/>
                <w:szCs w:val="24"/>
              </w:rPr>
              <w:t>е</w:t>
            </w:r>
            <w:r w:rsidRPr="00964EEE">
              <w:rPr>
                <w:rFonts w:cs="Times New Roman"/>
                <w:sz w:val="24"/>
                <w:szCs w:val="24"/>
              </w:rPr>
              <w:t>лами  админ</w:t>
            </w:r>
            <w:r w:rsidRPr="00964EEE">
              <w:rPr>
                <w:rFonts w:cs="Times New Roman"/>
                <w:sz w:val="24"/>
                <w:szCs w:val="24"/>
              </w:rPr>
              <w:t>и</w:t>
            </w:r>
            <w:r w:rsidRPr="00964EEE">
              <w:rPr>
                <w:rFonts w:cs="Times New Roman"/>
                <w:sz w:val="24"/>
                <w:szCs w:val="24"/>
              </w:rPr>
              <w:t>страции города Красноярска – начальник отд</w:t>
            </w:r>
            <w:r w:rsidRPr="00964EEE">
              <w:rPr>
                <w:rFonts w:cs="Times New Roman"/>
                <w:sz w:val="24"/>
                <w:szCs w:val="24"/>
              </w:rPr>
              <w:t>е</w:t>
            </w:r>
            <w:r w:rsidR="00964EEE">
              <w:rPr>
                <w:rFonts w:cs="Times New Roman"/>
                <w:sz w:val="24"/>
                <w:szCs w:val="24"/>
              </w:rPr>
              <w:t>ла закупок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715F38" w:rsidRPr="00964EEE" w:rsidRDefault="00064B02" w:rsidP="0073174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  <w:lang w:val="en-US"/>
              </w:rPr>
              <w:t>1404</w:t>
            </w:r>
            <w:r w:rsidRPr="00964EEE">
              <w:rPr>
                <w:rFonts w:cs="Times New Roman"/>
                <w:sz w:val="24"/>
                <w:szCs w:val="24"/>
              </w:rPr>
              <w:t>,519</w:t>
            </w:r>
          </w:p>
        </w:tc>
        <w:tc>
          <w:tcPr>
            <w:tcW w:w="1559" w:type="dxa"/>
          </w:tcPr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715F3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Квартира</w:t>
            </w: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Земельны</w:t>
            </w:r>
            <w:r w:rsidRPr="00964EEE">
              <w:rPr>
                <w:rFonts w:cs="Times New Roman"/>
                <w:sz w:val="24"/>
                <w:szCs w:val="24"/>
              </w:rPr>
              <w:t>й</w:t>
            </w:r>
            <w:r w:rsidRPr="00964EEE">
              <w:rPr>
                <w:rFonts w:eastAsia="Calibri" w:cs="Times New Roman"/>
                <w:sz w:val="24"/>
                <w:szCs w:val="24"/>
              </w:rPr>
              <w:t xml:space="preserve"> участ</w:t>
            </w:r>
            <w:r w:rsidRPr="00964EEE">
              <w:rPr>
                <w:rFonts w:cs="Times New Roman"/>
                <w:sz w:val="24"/>
                <w:szCs w:val="24"/>
              </w:rPr>
              <w:t>ок</w:t>
            </w: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Земельны</w:t>
            </w:r>
            <w:r w:rsidRPr="00964EEE">
              <w:rPr>
                <w:rFonts w:cs="Times New Roman"/>
                <w:sz w:val="24"/>
                <w:szCs w:val="24"/>
              </w:rPr>
              <w:t>й</w:t>
            </w:r>
            <w:r w:rsidRPr="00964EEE">
              <w:rPr>
                <w:rFonts w:eastAsia="Calibri" w:cs="Times New Roman"/>
                <w:sz w:val="24"/>
                <w:szCs w:val="24"/>
              </w:rPr>
              <w:t xml:space="preserve"> участ</w:t>
            </w:r>
            <w:r w:rsidRPr="00964EEE">
              <w:rPr>
                <w:rFonts w:cs="Times New Roman"/>
                <w:sz w:val="24"/>
                <w:szCs w:val="24"/>
              </w:rPr>
              <w:t>ок</w:t>
            </w:r>
          </w:p>
        </w:tc>
        <w:tc>
          <w:tcPr>
            <w:tcW w:w="1134" w:type="dxa"/>
            <w:vAlign w:val="center"/>
          </w:tcPr>
          <w:p w:rsidR="00715F38" w:rsidRPr="00964EEE" w:rsidRDefault="00715F3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62,0</w:t>
            </w: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EEE">
              <w:rPr>
                <w:rFonts w:ascii="Times New Roman" w:hAnsi="Times New Roman"/>
                <w:sz w:val="24"/>
                <w:szCs w:val="24"/>
              </w:rPr>
              <w:t>503</w:t>
            </w: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658 +/-21</w:t>
            </w:r>
          </w:p>
        </w:tc>
        <w:tc>
          <w:tcPr>
            <w:tcW w:w="1107" w:type="dxa"/>
          </w:tcPr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715F38" w:rsidRPr="00964EEE" w:rsidRDefault="00715F3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Россия</w:t>
            </w: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Россия</w:t>
            </w: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Россия</w:t>
            </w:r>
          </w:p>
          <w:p w:rsidR="001B2BB8" w:rsidRPr="00964EEE" w:rsidRDefault="001B2BB8" w:rsidP="001B2BB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15F38" w:rsidRPr="00964EEE" w:rsidRDefault="005E497A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715F38" w:rsidRPr="00964EEE" w:rsidRDefault="005E497A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715F38" w:rsidRPr="00964EEE" w:rsidRDefault="005E497A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715F38" w:rsidRPr="00964EEE" w:rsidRDefault="00A5605D" w:rsidP="005E497A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EEE">
              <w:rPr>
                <w:rFonts w:ascii="Times New Roman" w:hAnsi="Times New Roman"/>
                <w:sz w:val="24"/>
                <w:szCs w:val="24"/>
              </w:rPr>
              <w:t>Легковой      автом</w:t>
            </w:r>
            <w:r w:rsidRPr="00964EEE">
              <w:rPr>
                <w:rFonts w:ascii="Times New Roman" w:hAnsi="Times New Roman"/>
                <w:sz w:val="24"/>
                <w:szCs w:val="24"/>
              </w:rPr>
              <w:t>о</w:t>
            </w:r>
            <w:r w:rsidRPr="00964EEE">
              <w:rPr>
                <w:rFonts w:ascii="Times New Roman" w:hAnsi="Times New Roman"/>
                <w:sz w:val="24"/>
                <w:szCs w:val="24"/>
              </w:rPr>
              <w:t xml:space="preserve">биль      </w:t>
            </w:r>
            <w:r w:rsidR="00715F38" w:rsidRPr="00964EEE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="00715F38" w:rsidRPr="00964E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F38" w:rsidRPr="00964EEE">
              <w:rPr>
                <w:rFonts w:ascii="Times New Roman" w:hAnsi="Times New Roman"/>
                <w:sz w:val="24"/>
                <w:szCs w:val="24"/>
                <w:lang w:val="en-US"/>
              </w:rPr>
              <w:t>CAL</w:t>
            </w:r>
            <w:r w:rsidR="00715F38" w:rsidRPr="00964EEE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715F38" w:rsidRPr="00964EEE">
              <w:rPr>
                <w:rFonts w:ascii="Times New Roman" w:hAnsi="Times New Roman"/>
                <w:sz w:val="24"/>
                <w:szCs w:val="24"/>
                <w:lang w:val="en-US"/>
              </w:rPr>
              <w:t>INA</w:t>
            </w:r>
          </w:p>
        </w:tc>
        <w:tc>
          <w:tcPr>
            <w:tcW w:w="851" w:type="dxa"/>
            <w:vAlign w:val="center"/>
          </w:tcPr>
          <w:p w:rsidR="00715F38" w:rsidRPr="00964EEE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715F38" w:rsidRPr="00964EEE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15F38" w:rsidRPr="00964EEE" w:rsidTr="00964EEE">
        <w:trPr>
          <w:trHeight w:val="686"/>
        </w:trPr>
        <w:tc>
          <w:tcPr>
            <w:tcW w:w="1843" w:type="dxa"/>
            <w:vAlign w:val="center"/>
          </w:tcPr>
          <w:p w:rsidR="00715F38" w:rsidRPr="00964EEE" w:rsidRDefault="00715F38" w:rsidP="00B66D8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 xml:space="preserve"> Супруга </w:t>
            </w:r>
          </w:p>
        </w:tc>
        <w:tc>
          <w:tcPr>
            <w:tcW w:w="1985" w:type="dxa"/>
            <w:vAlign w:val="center"/>
          </w:tcPr>
          <w:p w:rsidR="00715F38" w:rsidRPr="00964EEE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964EEE" w:rsidRDefault="00064B02" w:rsidP="00064B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919,711</w:t>
            </w:r>
          </w:p>
        </w:tc>
        <w:tc>
          <w:tcPr>
            <w:tcW w:w="1559" w:type="dxa"/>
            <w:vAlign w:val="center"/>
          </w:tcPr>
          <w:p w:rsidR="00715F38" w:rsidRPr="00964EEE" w:rsidRDefault="00715F38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715F38" w:rsidRPr="00964EEE" w:rsidRDefault="00715F38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62,0</w:t>
            </w:r>
          </w:p>
        </w:tc>
        <w:tc>
          <w:tcPr>
            <w:tcW w:w="1107" w:type="dxa"/>
            <w:vAlign w:val="center"/>
          </w:tcPr>
          <w:p w:rsidR="00715F38" w:rsidRPr="00964EEE" w:rsidRDefault="00715F38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715F38" w:rsidRPr="00964EEE" w:rsidRDefault="005E497A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715F38" w:rsidRPr="00964EEE" w:rsidRDefault="005E497A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089" w:type="dxa"/>
            <w:vAlign w:val="center"/>
          </w:tcPr>
          <w:p w:rsidR="00715F38" w:rsidRPr="00964EEE" w:rsidRDefault="005E497A" w:rsidP="005E497A">
            <w:pPr>
              <w:ind w:hanging="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715F38" w:rsidRPr="00964EEE" w:rsidRDefault="00715F38" w:rsidP="005E497A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964EEE">
              <w:rPr>
                <w:rFonts w:eastAsia="Calibri" w:cs="Times New Roman"/>
                <w:sz w:val="24"/>
                <w:szCs w:val="24"/>
              </w:rPr>
              <w:t>Легковой      автом</w:t>
            </w:r>
            <w:r w:rsidRPr="00964EEE">
              <w:rPr>
                <w:rFonts w:eastAsia="Calibri" w:cs="Times New Roman"/>
                <w:sz w:val="24"/>
                <w:szCs w:val="24"/>
              </w:rPr>
              <w:t>о</w:t>
            </w:r>
            <w:r w:rsidRPr="00964EEE">
              <w:rPr>
                <w:rFonts w:eastAsia="Calibri" w:cs="Times New Roman"/>
                <w:sz w:val="24"/>
                <w:szCs w:val="24"/>
              </w:rPr>
              <w:t xml:space="preserve">биль      </w:t>
            </w:r>
            <w:r w:rsidRPr="00964EEE">
              <w:rPr>
                <w:rFonts w:eastAsia="Calibri" w:cs="Times New Roman"/>
                <w:sz w:val="24"/>
                <w:szCs w:val="24"/>
                <w:lang w:val="en-US"/>
              </w:rPr>
              <w:t>TOYOTA</w:t>
            </w:r>
            <w:r w:rsidRPr="00964EE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964EEE">
              <w:rPr>
                <w:rFonts w:eastAsia="Calibri" w:cs="Times New Roman"/>
                <w:sz w:val="24"/>
                <w:szCs w:val="24"/>
                <w:lang w:val="en-US"/>
              </w:rPr>
              <w:t>VITZ</w:t>
            </w:r>
          </w:p>
          <w:p w:rsidR="00064B02" w:rsidRPr="00964EEE" w:rsidRDefault="00064B02" w:rsidP="005E49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Легковой      автом</w:t>
            </w:r>
            <w:r w:rsidRPr="00964EEE">
              <w:rPr>
                <w:rFonts w:cs="Times New Roman"/>
                <w:sz w:val="24"/>
                <w:szCs w:val="24"/>
              </w:rPr>
              <w:t>о</w:t>
            </w:r>
            <w:r w:rsidRPr="00964EEE">
              <w:rPr>
                <w:rFonts w:cs="Times New Roman"/>
                <w:sz w:val="24"/>
                <w:szCs w:val="24"/>
              </w:rPr>
              <w:t>биль      TOYOTA</w:t>
            </w:r>
          </w:p>
          <w:p w:rsidR="00064B02" w:rsidRPr="00964EEE" w:rsidRDefault="00064B02" w:rsidP="005E49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64EEE">
              <w:rPr>
                <w:rFonts w:cs="Times New Roman"/>
                <w:sz w:val="24"/>
                <w:szCs w:val="24"/>
                <w:lang w:val="en-US"/>
              </w:rPr>
              <w:t>A</w:t>
            </w:r>
            <w:r w:rsidRPr="00964EEE">
              <w:rPr>
                <w:rFonts w:cs="Times New Roman"/>
                <w:sz w:val="24"/>
                <w:szCs w:val="24"/>
                <w:lang w:val="en-US"/>
              </w:rPr>
              <w:t>V</w:t>
            </w:r>
            <w:r w:rsidRPr="00964EEE">
              <w:rPr>
                <w:rFonts w:cs="Times New Roman"/>
                <w:sz w:val="24"/>
                <w:szCs w:val="24"/>
                <w:lang w:val="en-US"/>
              </w:rPr>
              <w:t>ENSIS</w:t>
            </w:r>
          </w:p>
        </w:tc>
        <w:tc>
          <w:tcPr>
            <w:tcW w:w="851" w:type="dxa"/>
            <w:vAlign w:val="center"/>
          </w:tcPr>
          <w:p w:rsidR="00715F38" w:rsidRPr="00964EEE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715F38" w:rsidRPr="00964EEE" w:rsidRDefault="005E497A" w:rsidP="005E497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64EEE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A5605D" w:rsidRPr="00A5605D" w:rsidRDefault="00A5605D" w:rsidP="00964EEE">
      <w:pPr>
        <w:tabs>
          <w:tab w:val="left" w:pos="3119"/>
        </w:tabs>
        <w:autoSpaceDE w:val="0"/>
        <w:autoSpaceDN w:val="0"/>
        <w:adjustRightInd w:val="0"/>
        <w:rPr>
          <w:szCs w:val="28"/>
        </w:rPr>
      </w:pPr>
    </w:p>
    <w:sectPr w:rsidR="00A5605D" w:rsidRPr="00A5605D" w:rsidSect="00A5605D">
      <w:headerReference w:type="default" r:id="rId9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25B" w:rsidRDefault="0029225B" w:rsidP="003F034E">
      <w:r>
        <w:separator/>
      </w:r>
    </w:p>
  </w:endnote>
  <w:endnote w:type="continuationSeparator" w:id="0">
    <w:p w:rsidR="0029225B" w:rsidRDefault="0029225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25B" w:rsidRDefault="0029225B" w:rsidP="003F034E">
      <w:r>
        <w:separator/>
      </w:r>
    </w:p>
  </w:footnote>
  <w:footnote w:type="continuationSeparator" w:id="0">
    <w:p w:rsidR="0029225B" w:rsidRDefault="0029225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2325D"/>
    <w:multiLevelType w:val="hybridMultilevel"/>
    <w:tmpl w:val="0E4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20C2"/>
    <w:rsid w:val="00013056"/>
    <w:rsid w:val="000506A0"/>
    <w:rsid w:val="00063841"/>
    <w:rsid w:val="00064B02"/>
    <w:rsid w:val="000920CA"/>
    <w:rsid w:val="00101D34"/>
    <w:rsid w:val="00111009"/>
    <w:rsid w:val="00161515"/>
    <w:rsid w:val="001B2BB8"/>
    <w:rsid w:val="001E2A87"/>
    <w:rsid w:val="00202A3A"/>
    <w:rsid w:val="00230ECB"/>
    <w:rsid w:val="00260448"/>
    <w:rsid w:val="00271D86"/>
    <w:rsid w:val="0029225B"/>
    <w:rsid w:val="002F1B90"/>
    <w:rsid w:val="003902B4"/>
    <w:rsid w:val="003C39C5"/>
    <w:rsid w:val="003F034E"/>
    <w:rsid w:val="00452BFF"/>
    <w:rsid w:val="00457128"/>
    <w:rsid w:val="004F54EF"/>
    <w:rsid w:val="00547FBB"/>
    <w:rsid w:val="0057511F"/>
    <w:rsid w:val="005B1352"/>
    <w:rsid w:val="005E431D"/>
    <w:rsid w:val="005E497A"/>
    <w:rsid w:val="00604E05"/>
    <w:rsid w:val="006B38C1"/>
    <w:rsid w:val="006C1772"/>
    <w:rsid w:val="006E1018"/>
    <w:rsid w:val="00715F38"/>
    <w:rsid w:val="007229F4"/>
    <w:rsid w:val="00731745"/>
    <w:rsid w:val="00787A47"/>
    <w:rsid w:val="007A2FDD"/>
    <w:rsid w:val="007E15B3"/>
    <w:rsid w:val="007E40E1"/>
    <w:rsid w:val="0080165E"/>
    <w:rsid w:val="0080637F"/>
    <w:rsid w:val="008410BA"/>
    <w:rsid w:val="00853B50"/>
    <w:rsid w:val="008628DD"/>
    <w:rsid w:val="0088230F"/>
    <w:rsid w:val="00897F6D"/>
    <w:rsid w:val="008B0BA1"/>
    <w:rsid w:val="008F6598"/>
    <w:rsid w:val="00964EEE"/>
    <w:rsid w:val="009C128F"/>
    <w:rsid w:val="009F13A5"/>
    <w:rsid w:val="009F3818"/>
    <w:rsid w:val="00A5605D"/>
    <w:rsid w:val="00AD06FD"/>
    <w:rsid w:val="00AD734A"/>
    <w:rsid w:val="00AF4B5D"/>
    <w:rsid w:val="00AF735E"/>
    <w:rsid w:val="00AF7C72"/>
    <w:rsid w:val="00B014D7"/>
    <w:rsid w:val="00B0795A"/>
    <w:rsid w:val="00B10BF7"/>
    <w:rsid w:val="00B66D86"/>
    <w:rsid w:val="00B72C8B"/>
    <w:rsid w:val="00B75C0E"/>
    <w:rsid w:val="00B82306"/>
    <w:rsid w:val="00B95C38"/>
    <w:rsid w:val="00BB64FB"/>
    <w:rsid w:val="00BC7A2B"/>
    <w:rsid w:val="00C46F80"/>
    <w:rsid w:val="00C53891"/>
    <w:rsid w:val="00C55E7A"/>
    <w:rsid w:val="00C84965"/>
    <w:rsid w:val="00C90F03"/>
    <w:rsid w:val="00C91EB2"/>
    <w:rsid w:val="00C95228"/>
    <w:rsid w:val="00C96838"/>
    <w:rsid w:val="00CA327A"/>
    <w:rsid w:val="00CA7428"/>
    <w:rsid w:val="00CC466E"/>
    <w:rsid w:val="00CE495A"/>
    <w:rsid w:val="00D6377E"/>
    <w:rsid w:val="00D81078"/>
    <w:rsid w:val="00DD1ABD"/>
    <w:rsid w:val="00DF08F9"/>
    <w:rsid w:val="00E21D38"/>
    <w:rsid w:val="00E370B4"/>
    <w:rsid w:val="00EB5373"/>
    <w:rsid w:val="00F07EA0"/>
    <w:rsid w:val="00F15949"/>
    <w:rsid w:val="00F60127"/>
    <w:rsid w:val="00F61CEC"/>
    <w:rsid w:val="00F76C32"/>
    <w:rsid w:val="00F84839"/>
    <w:rsid w:val="00F9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9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811DA7-0C9D-4921-9AE5-5E15FAE936E7}"/>
</file>

<file path=customXml/itemProps2.xml><?xml version="1.0" encoding="utf-8"?>
<ds:datastoreItem xmlns:ds="http://schemas.openxmlformats.org/officeDocument/2006/customXml" ds:itemID="{779643C9-1A0D-4582-940B-35C1C3254EC7}"/>
</file>

<file path=customXml/itemProps3.xml><?xml version="1.0" encoding="utf-8"?>
<ds:datastoreItem xmlns:ds="http://schemas.openxmlformats.org/officeDocument/2006/customXml" ds:itemID="{FF88C968-D495-4710-A1F6-B84668539DCC}"/>
</file>

<file path=customXml/itemProps4.xml><?xml version="1.0" encoding="utf-8"?>
<ds:datastoreItem xmlns:ds="http://schemas.openxmlformats.org/officeDocument/2006/customXml" ds:itemID="{12D796BF-4CF4-4B8B-9715-315AE2E3AF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31</cp:revision>
  <cp:lastPrinted>2022-04-04T03:04:00Z</cp:lastPrinted>
  <dcterms:created xsi:type="dcterms:W3CDTF">2015-03-11T08:59:00Z</dcterms:created>
  <dcterms:modified xsi:type="dcterms:W3CDTF">2022-05-11T08:01:00Z</dcterms:modified>
</cp:coreProperties>
</file>